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E68E" w14:textId="1E1B8139" w:rsidR="00E272C6" w:rsidRDefault="00B35FDD" w:rsidP="00E272C6">
      <w:pPr>
        <w:pStyle w:val="KeinLeerraum"/>
        <w:spacing w:line="276" w:lineRule="auto"/>
        <w:rPr>
          <w:b/>
          <w:bCs/>
          <w:sz w:val="24"/>
          <w:szCs w:val="24"/>
        </w:rPr>
      </w:pPr>
      <w:r>
        <w:rPr>
          <w:b/>
          <w:bCs/>
          <w:sz w:val="24"/>
          <w:szCs w:val="24"/>
        </w:rPr>
        <w:t xml:space="preserve">LEITFADEN </w:t>
      </w:r>
      <w:r w:rsidR="00100CC1">
        <w:rPr>
          <w:b/>
          <w:bCs/>
          <w:sz w:val="24"/>
          <w:szCs w:val="24"/>
        </w:rPr>
        <w:t>HAUPT</w:t>
      </w:r>
      <w:r>
        <w:rPr>
          <w:b/>
          <w:bCs/>
          <w:sz w:val="24"/>
          <w:szCs w:val="24"/>
        </w:rPr>
        <w:t>PROJEKTE</w:t>
      </w:r>
    </w:p>
    <w:p w14:paraId="1809A29D" w14:textId="77777777" w:rsidR="00E272C6" w:rsidRPr="00E272C6" w:rsidRDefault="00E272C6" w:rsidP="00E272C6">
      <w:pPr>
        <w:pStyle w:val="KeinLeerraum"/>
        <w:spacing w:line="276" w:lineRule="auto"/>
        <w:rPr>
          <w:b/>
          <w:bCs/>
          <w:sz w:val="24"/>
          <w:szCs w:val="24"/>
        </w:rPr>
      </w:pPr>
      <w:r w:rsidRPr="00E272C6">
        <w:rPr>
          <w:b/>
          <w:bCs/>
          <w:sz w:val="24"/>
          <w:szCs w:val="24"/>
        </w:rPr>
        <w:t>für Anträge auf Projektförderung im Rahmen des BIU 3.0</w:t>
      </w:r>
    </w:p>
    <w:p w14:paraId="316CC688" w14:textId="77777777" w:rsidR="00100CC1" w:rsidRDefault="00100CC1" w:rsidP="00100CC1">
      <w:pPr>
        <w:spacing w:after="200" w:line="276" w:lineRule="auto"/>
        <w:rPr>
          <w:rFonts w:eastAsia="Calibri"/>
          <w:b/>
        </w:rPr>
      </w:pPr>
    </w:p>
    <w:p w14:paraId="35090A3A" w14:textId="77777777" w:rsidR="00100CC1" w:rsidRPr="0076407D" w:rsidRDefault="00100CC1" w:rsidP="00100CC1">
      <w:pPr>
        <w:numPr>
          <w:ilvl w:val="0"/>
          <w:numId w:val="8"/>
        </w:numPr>
        <w:spacing w:after="200" w:line="276" w:lineRule="auto"/>
        <w:ind w:left="567" w:hanging="425"/>
        <w:jc w:val="left"/>
        <w:rPr>
          <w:rFonts w:eastAsia="Calibri"/>
          <w:b/>
        </w:rPr>
      </w:pPr>
      <w:r w:rsidRPr="0076407D">
        <w:rPr>
          <w:rFonts w:eastAsia="Calibri"/>
          <w:b/>
        </w:rPr>
        <w:t xml:space="preserve">Allgemeine Hinweise </w:t>
      </w:r>
    </w:p>
    <w:p w14:paraId="36DA1D1A" w14:textId="77777777" w:rsidR="00100CC1" w:rsidRPr="001D3BF8" w:rsidRDefault="00100CC1" w:rsidP="00100CC1">
      <w:pPr>
        <w:pStyle w:val="Default"/>
        <w:numPr>
          <w:ilvl w:val="0"/>
          <w:numId w:val="5"/>
        </w:numPr>
        <w:ind w:left="1134" w:hanging="567"/>
        <w:jc w:val="both"/>
        <w:rPr>
          <w:color w:val="auto"/>
          <w:sz w:val="22"/>
          <w:szCs w:val="22"/>
        </w:rPr>
      </w:pPr>
      <w:r>
        <w:rPr>
          <w:color w:val="auto"/>
          <w:sz w:val="22"/>
          <w:szCs w:val="22"/>
        </w:rPr>
        <w:t xml:space="preserve">Der BIU-Vorstand entscheidet über die Finanzierung der ihm vorgelegten Anträge unter Berücksichtigung der Förderempfehlung durch die entsprechenden Themengebietsleiter*innen. Alle Projektanträge sind über </w:t>
      </w:r>
      <w:proofErr w:type="spellStart"/>
      <w:r>
        <w:rPr>
          <w:color w:val="auto"/>
          <w:sz w:val="22"/>
          <w:szCs w:val="22"/>
        </w:rPr>
        <w:t>Res.UL</w:t>
      </w:r>
      <w:proofErr w:type="spellEnd"/>
      <w:r>
        <w:rPr>
          <w:color w:val="auto"/>
          <w:sz w:val="22"/>
          <w:szCs w:val="22"/>
        </w:rPr>
        <w:t xml:space="preserve"> an die Themengebietsleiter*innen, bzw. im Falle von Projekten im Bereich Technologies oder</w:t>
      </w:r>
      <w:r w:rsidRPr="003254E6">
        <w:rPr>
          <w:sz w:val="22"/>
          <w:szCs w:val="22"/>
        </w:rPr>
        <w:t xml:space="preserve"> </w:t>
      </w:r>
      <w:r>
        <w:rPr>
          <w:sz w:val="22"/>
          <w:szCs w:val="22"/>
        </w:rPr>
        <w:t>anderen</w:t>
      </w:r>
      <w:r w:rsidRPr="00062A80">
        <w:rPr>
          <w:sz w:val="22"/>
          <w:szCs w:val="22"/>
        </w:rPr>
        <w:t xml:space="preserve"> </w:t>
      </w:r>
      <w:r w:rsidRPr="0026173F">
        <w:rPr>
          <w:sz w:val="22"/>
          <w:szCs w:val="22"/>
        </w:rPr>
        <w:t>Forschungsschwerpunkte</w:t>
      </w:r>
      <w:r>
        <w:rPr>
          <w:sz w:val="22"/>
          <w:szCs w:val="22"/>
        </w:rPr>
        <w:t>n</w:t>
      </w:r>
      <w:r w:rsidRPr="0026173F">
        <w:rPr>
          <w:sz w:val="22"/>
          <w:szCs w:val="22"/>
        </w:rPr>
        <w:t xml:space="preserve"> der Universitätsmedizin und/oder BI</w:t>
      </w:r>
      <w:r>
        <w:rPr>
          <w:sz w:val="22"/>
          <w:szCs w:val="22"/>
        </w:rPr>
        <w:t>,</w:t>
      </w:r>
      <w:r>
        <w:rPr>
          <w:color w:val="auto"/>
          <w:sz w:val="22"/>
          <w:szCs w:val="22"/>
        </w:rPr>
        <w:t xml:space="preserve"> an den Vorstand zu richten. Über eine Förderung entscheidet der Vorstand.</w:t>
      </w:r>
      <w:r>
        <w:rPr>
          <w:color w:val="auto"/>
          <w:sz w:val="22"/>
          <w:szCs w:val="22"/>
        </w:rPr>
        <w:br/>
      </w:r>
    </w:p>
    <w:p w14:paraId="689B339A" w14:textId="77777777" w:rsidR="00100CC1" w:rsidRDefault="00100CC1" w:rsidP="00100CC1">
      <w:pPr>
        <w:pStyle w:val="Default"/>
        <w:numPr>
          <w:ilvl w:val="0"/>
          <w:numId w:val="5"/>
        </w:numPr>
        <w:ind w:left="1134" w:hanging="567"/>
        <w:jc w:val="both"/>
        <w:rPr>
          <w:color w:val="auto"/>
          <w:sz w:val="22"/>
          <w:szCs w:val="22"/>
        </w:rPr>
      </w:pPr>
      <w:r>
        <w:rPr>
          <w:color w:val="auto"/>
          <w:sz w:val="22"/>
          <w:szCs w:val="22"/>
        </w:rPr>
        <w:t xml:space="preserve">Der Antrag darf, inklusive dem </w:t>
      </w:r>
      <w:r w:rsidRPr="001C2030">
        <w:rPr>
          <w:color w:val="auto"/>
          <w:sz w:val="22"/>
          <w:szCs w:val="22"/>
        </w:rPr>
        <w:t>Verzeichnis projektspezifischer Publikationen</w:t>
      </w:r>
      <w:r>
        <w:rPr>
          <w:color w:val="auto"/>
          <w:sz w:val="22"/>
          <w:szCs w:val="22"/>
        </w:rPr>
        <w:t xml:space="preserve"> (</w:t>
      </w:r>
      <w:r w:rsidRPr="001C2030">
        <w:rPr>
          <w:color w:val="auto"/>
          <w:sz w:val="22"/>
          <w:szCs w:val="22"/>
        </w:rPr>
        <w:t>Abschnitt II.2.2.</w:t>
      </w:r>
      <w:r>
        <w:rPr>
          <w:color w:val="auto"/>
          <w:sz w:val="22"/>
          <w:szCs w:val="22"/>
        </w:rPr>
        <w:t xml:space="preserve">), nicht mehr als </w:t>
      </w:r>
      <w:r>
        <w:rPr>
          <w:color w:val="auto"/>
          <w:sz w:val="22"/>
          <w:szCs w:val="22"/>
          <w:u w:val="single"/>
        </w:rPr>
        <w:t>10</w:t>
      </w:r>
      <w:r w:rsidRPr="001D3BF8">
        <w:rPr>
          <w:color w:val="auto"/>
          <w:sz w:val="22"/>
          <w:szCs w:val="22"/>
          <w:u w:val="single"/>
        </w:rPr>
        <w:t xml:space="preserve"> Seiten</w:t>
      </w:r>
      <w:r>
        <w:rPr>
          <w:color w:val="auto"/>
          <w:sz w:val="22"/>
          <w:szCs w:val="22"/>
        </w:rPr>
        <w:t xml:space="preserve"> umfassen zuzüglich der geforderten Anlagen (z. B. Lebensläufe, Ethikantrag etc.). Bitte beachten Sie, dass Anträge, die nicht den im Leitfaden und im Merkblatt angegebenen Vorgaben entsprechen, von der Begutachtung ausgeschlossen sind.</w:t>
      </w:r>
    </w:p>
    <w:p w14:paraId="25178DE3" w14:textId="77777777" w:rsidR="00100CC1" w:rsidRDefault="00100CC1" w:rsidP="00100CC1">
      <w:pPr>
        <w:pStyle w:val="Default"/>
        <w:ind w:left="1134"/>
        <w:jc w:val="both"/>
        <w:rPr>
          <w:color w:val="auto"/>
          <w:sz w:val="22"/>
          <w:szCs w:val="22"/>
        </w:rPr>
      </w:pPr>
    </w:p>
    <w:p w14:paraId="13AB095F" w14:textId="77777777" w:rsidR="00100CC1" w:rsidRDefault="00100CC1" w:rsidP="00100CC1">
      <w:pPr>
        <w:pStyle w:val="Default"/>
        <w:numPr>
          <w:ilvl w:val="0"/>
          <w:numId w:val="5"/>
        </w:numPr>
        <w:ind w:left="1134" w:hanging="567"/>
        <w:jc w:val="both"/>
        <w:rPr>
          <w:color w:val="auto"/>
          <w:sz w:val="22"/>
          <w:szCs w:val="22"/>
        </w:rPr>
      </w:pPr>
      <w:r>
        <w:rPr>
          <w:color w:val="auto"/>
          <w:sz w:val="22"/>
          <w:szCs w:val="22"/>
        </w:rPr>
        <w:t>Bitte verwenden Sie als Schriftart/-größe Arial 11 und einen einfachen Zeilenabstand.</w:t>
      </w:r>
    </w:p>
    <w:p w14:paraId="23933510" w14:textId="77777777" w:rsidR="00100CC1" w:rsidRPr="003018B5" w:rsidRDefault="00100CC1" w:rsidP="00100CC1">
      <w:pPr>
        <w:pStyle w:val="Default"/>
        <w:jc w:val="both"/>
        <w:rPr>
          <w:color w:val="auto"/>
          <w:sz w:val="22"/>
          <w:szCs w:val="22"/>
        </w:rPr>
      </w:pPr>
    </w:p>
    <w:p w14:paraId="61677F73" w14:textId="77777777" w:rsidR="00100CC1" w:rsidRDefault="00100CC1" w:rsidP="00100CC1">
      <w:pPr>
        <w:pStyle w:val="Default"/>
        <w:numPr>
          <w:ilvl w:val="0"/>
          <w:numId w:val="5"/>
        </w:numPr>
        <w:ind w:left="1134" w:hanging="567"/>
        <w:jc w:val="both"/>
        <w:rPr>
          <w:color w:val="auto"/>
          <w:sz w:val="22"/>
          <w:szCs w:val="22"/>
        </w:rPr>
      </w:pPr>
      <w:r>
        <w:rPr>
          <w:color w:val="auto"/>
          <w:sz w:val="22"/>
          <w:szCs w:val="22"/>
        </w:rPr>
        <w:t>Anträge können für einen Zeitraum von bis zu 2 Jahren gestellt werden. Eine Verlängerung um max. ein weiteres Jahr ist nach positiver Evaluation möglich.</w:t>
      </w:r>
    </w:p>
    <w:p w14:paraId="5A915A68" w14:textId="77777777" w:rsidR="00100CC1" w:rsidRDefault="00100CC1" w:rsidP="00100CC1">
      <w:pPr>
        <w:pStyle w:val="Default"/>
        <w:ind w:left="1134"/>
        <w:jc w:val="both"/>
        <w:rPr>
          <w:color w:val="auto"/>
          <w:sz w:val="22"/>
          <w:szCs w:val="22"/>
        </w:rPr>
      </w:pPr>
    </w:p>
    <w:p w14:paraId="15463CBF" w14:textId="77777777" w:rsidR="00100CC1" w:rsidRDefault="00100CC1" w:rsidP="00100CC1">
      <w:pPr>
        <w:pStyle w:val="Default"/>
        <w:numPr>
          <w:ilvl w:val="0"/>
          <w:numId w:val="5"/>
        </w:numPr>
        <w:ind w:left="1134" w:hanging="567"/>
        <w:jc w:val="both"/>
        <w:rPr>
          <w:color w:val="auto"/>
          <w:sz w:val="22"/>
          <w:szCs w:val="22"/>
        </w:rPr>
      </w:pPr>
      <w:r>
        <w:rPr>
          <w:color w:val="auto"/>
          <w:sz w:val="22"/>
          <w:szCs w:val="22"/>
        </w:rPr>
        <w:t>Gliederung und Umfang von Publikationsverzeichnissen:</w:t>
      </w:r>
    </w:p>
    <w:p w14:paraId="4295339E" w14:textId="77777777" w:rsidR="00100CC1" w:rsidRPr="0076407D" w:rsidRDefault="00100CC1" w:rsidP="00100CC1">
      <w:pPr>
        <w:pStyle w:val="Default"/>
        <w:jc w:val="both"/>
        <w:rPr>
          <w:color w:val="auto"/>
          <w:sz w:val="22"/>
          <w:szCs w:val="22"/>
        </w:rPr>
      </w:pPr>
    </w:p>
    <w:p w14:paraId="70EA1222" w14:textId="77777777" w:rsidR="00100CC1" w:rsidRPr="0076407D" w:rsidRDefault="00100CC1" w:rsidP="00100CC1">
      <w:pPr>
        <w:pStyle w:val="Default"/>
        <w:numPr>
          <w:ilvl w:val="0"/>
          <w:numId w:val="15"/>
        </w:numPr>
        <w:spacing w:after="176"/>
        <w:ind w:left="1275" w:hanging="567"/>
        <w:jc w:val="both"/>
        <w:rPr>
          <w:color w:val="auto"/>
          <w:sz w:val="22"/>
          <w:szCs w:val="22"/>
        </w:rPr>
      </w:pPr>
      <w:r>
        <w:rPr>
          <w:color w:val="auto"/>
          <w:sz w:val="22"/>
          <w:szCs w:val="22"/>
        </w:rPr>
        <w:t xml:space="preserve">Projektspezifische Publikationen </w:t>
      </w:r>
      <w:r w:rsidRPr="001C2030">
        <w:rPr>
          <w:color w:val="auto"/>
          <w:sz w:val="22"/>
          <w:szCs w:val="22"/>
        </w:rPr>
        <w:t>(vgl. Abschnitt II.2.2. Verzeichnis projekt-spezifischer Publikationen).</w:t>
      </w:r>
      <w:r>
        <w:rPr>
          <w:color w:val="auto"/>
          <w:sz w:val="22"/>
          <w:szCs w:val="22"/>
        </w:rPr>
        <w:t xml:space="preserve"> </w:t>
      </w:r>
    </w:p>
    <w:p w14:paraId="5EC6851B" w14:textId="77777777" w:rsidR="00100CC1" w:rsidRPr="001D3BF8" w:rsidRDefault="00100CC1" w:rsidP="00100CC1">
      <w:pPr>
        <w:pStyle w:val="Default"/>
        <w:ind w:left="1275" w:hanging="567"/>
        <w:jc w:val="both"/>
        <w:rPr>
          <w:color w:val="auto"/>
          <w:sz w:val="22"/>
          <w:szCs w:val="22"/>
        </w:rPr>
      </w:pPr>
      <w:r>
        <w:rPr>
          <w:color w:val="auto"/>
          <w:sz w:val="22"/>
          <w:szCs w:val="22"/>
        </w:rPr>
        <w:t>b)</w:t>
      </w:r>
      <w:r>
        <w:rPr>
          <w:color w:val="auto"/>
          <w:sz w:val="22"/>
          <w:szCs w:val="22"/>
        </w:rPr>
        <w:tab/>
        <w:t xml:space="preserve">Wenn angebracht, Verzeichnis Ihrer fünf wichtigsten Publikationen, welche nicht im </w:t>
      </w:r>
      <w:r w:rsidRPr="001D3BF8">
        <w:rPr>
          <w:color w:val="auto"/>
          <w:sz w:val="22"/>
          <w:szCs w:val="22"/>
        </w:rPr>
        <w:t xml:space="preserve">Zusammenhang mit dem beantragten Projekt stehen müssen. Dieses Verzeichnis ist Bestandteil Ihres Lebenslaufs, den Sie bitte </w:t>
      </w:r>
      <w:r>
        <w:rPr>
          <w:color w:val="auto"/>
          <w:sz w:val="22"/>
          <w:szCs w:val="22"/>
        </w:rPr>
        <w:t xml:space="preserve">als Anlage </w:t>
      </w:r>
      <w:r w:rsidRPr="001D3BF8">
        <w:rPr>
          <w:color w:val="auto"/>
          <w:sz w:val="22"/>
          <w:szCs w:val="22"/>
        </w:rPr>
        <w:t xml:space="preserve">beilegen. Der Lebenslauf, dessen Umfang nicht zu dem </w:t>
      </w:r>
      <w:r>
        <w:rPr>
          <w:color w:val="auto"/>
          <w:sz w:val="22"/>
          <w:szCs w:val="22"/>
        </w:rPr>
        <w:t>10</w:t>
      </w:r>
      <w:r w:rsidRPr="001D3BF8">
        <w:rPr>
          <w:color w:val="auto"/>
          <w:sz w:val="22"/>
          <w:szCs w:val="22"/>
        </w:rPr>
        <w:t xml:space="preserve">-Seiten-Antrag zählt, </w:t>
      </w:r>
      <w:r>
        <w:rPr>
          <w:color w:val="auto"/>
          <w:sz w:val="22"/>
          <w:szCs w:val="22"/>
        </w:rPr>
        <w:t>darf</w:t>
      </w:r>
      <w:r w:rsidRPr="001D3BF8">
        <w:rPr>
          <w:color w:val="auto"/>
          <w:sz w:val="22"/>
          <w:szCs w:val="22"/>
        </w:rPr>
        <w:t xml:space="preserve"> nicht länger als 2 Seiten sein. </w:t>
      </w:r>
      <w:r>
        <w:rPr>
          <w:color w:val="auto"/>
          <w:sz w:val="22"/>
          <w:szCs w:val="22"/>
        </w:rPr>
        <w:t>Bitte für jede/n Kooperationspartner*in einen entsprechenden Lebenslauf beilegen</w:t>
      </w:r>
    </w:p>
    <w:p w14:paraId="00ED463D" w14:textId="77777777" w:rsidR="00100CC1" w:rsidRPr="001D3BF8" w:rsidRDefault="00100CC1" w:rsidP="00100CC1">
      <w:pPr>
        <w:pStyle w:val="Default"/>
        <w:ind w:left="1275"/>
        <w:jc w:val="both"/>
        <w:rPr>
          <w:color w:val="auto"/>
          <w:sz w:val="22"/>
          <w:szCs w:val="22"/>
        </w:rPr>
      </w:pPr>
      <w:r w:rsidRPr="001D3BF8">
        <w:rPr>
          <w:color w:val="auto"/>
          <w:sz w:val="22"/>
          <w:szCs w:val="22"/>
        </w:rPr>
        <w:t>Dieses Publikationsverzeichnis ist nicht zwingend erforderlich für Antragsteller</w:t>
      </w:r>
      <w:r>
        <w:rPr>
          <w:color w:val="auto"/>
          <w:sz w:val="22"/>
          <w:szCs w:val="22"/>
        </w:rPr>
        <w:t>*innen</w:t>
      </w:r>
      <w:r w:rsidRPr="001D3BF8">
        <w:rPr>
          <w:color w:val="auto"/>
          <w:sz w:val="22"/>
          <w:szCs w:val="22"/>
        </w:rPr>
        <w:t xml:space="preserve"> von BI.</w:t>
      </w:r>
    </w:p>
    <w:p w14:paraId="29AC3514" w14:textId="77777777" w:rsidR="00100CC1" w:rsidRPr="001D3BF8" w:rsidRDefault="00100CC1" w:rsidP="00100CC1">
      <w:pPr>
        <w:pStyle w:val="Default"/>
        <w:ind w:left="1275"/>
        <w:jc w:val="both"/>
        <w:rPr>
          <w:color w:val="auto"/>
          <w:sz w:val="22"/>
          <w:szCs w:val="22"/>
        </w:rPr>
      </w:pPr>
    </w:p>
    <w:p w14:paraId="4E7D0C78" w14:textId="77777777" w:rsidR="00100CC1" w:rsidRPr="001D3BF8" w:rsidRDefault="00100CC1" w:rsidP="00100CC1">
      <w:pPr>
        <w:pStyle w:val="Default"/>
        <w:numPr>
          <w:ilvl w:val="0"/>
          <w:numId w:val="5"/>
        </w:numPr>
        <w:ind w:left="1134" w:hanging="567"/>
        <w:jc w:val="both"/>
        <w:rPr>
          <w:color w:val="auto"/>
          <w:sz w:val="22"/>
          <w:szCs w:val="22"/>
        </w:rPr>
      </w:pPr>
      <w:r w:rsidRPr="001D3BF8">
        <w:rPr>
          <w:rFonts w:eastAsia="Calibri"/>
          <w:sz w:val="22"/>
          <w:szCs w:val="22"/>
          <w:lang w:eastAsia="en-US"/>
        </w:rPr>
        <w:t>Bitte beachten Sie, dass nur solche Projekte gefördert werden, die von jeweils mindestens einem Partner der Universität Ulm und BI gemeinsam konzipiert wurden und gemeinsam durchgeführt werden sollen.</w:t>
      </w:r>
    </w:p>
    <w:p w14:paraId="2E543285" w14:textId="77777777" w:rsidR="00100CC1" w:rsidRDefault="00100CC1" w:rsidP="00100CC1">
      <w:pPr>
        <w:pStyle w:val="Default"/>
        <w:rPr>
          <w:rFonts w:eastAsia="Calibri"/>
          <w:lang w:eastAsia="en-US"/>
        </w:rPr>
      </w:pPr>
    </w:p>
    <w:p w14:paraId="6F22EF15" w14:textId="77777777" w:rsidR="00100CC1" w:rsidRPr="001D3BF8" w:rsidRDefault="00100CC1" w:rsidP="00100CC1">
      <w:pPr>
        <w:pStyle w:val="Default"/>
        <w:rPr>
          <w:rFonts w:eastAsia="Calibri"/>
          <w:lang w:eastAsia="en-US"/>
        </w:rPr>
      </w:pPr>
    </w:p>
    <w:p w14:paraId="2A3ADF82" w14:textId="77777777" w:rsidR="00100CC1" w:rsidRPr="0076407D" w:rsidRDefault="00100CC1" w:rsidP="00100CC1">
      <w:pPr>
        <w:numPr>
          <w:ilvl w:val="0"/>
          <w:numId w:val="8"/>
        </w:numPr>
        <w:spacing w:after="200" w:line="276" w:lineRule="auto"/>
        <w:ind w:left="567" w:hanging="425"/>
        <w:jc w:val="left"/>
        <w:rPr>
          <w:rFonts w:eastAsia="Calibri"/>
          <w:b/>
        </w:rPr>
      </w:pPr>
      <w:r w:rsidRPr="0076407D">
        <w:rPr>
          <w:rFonts w:eastAsia="Calibri"/>
          <w:b/>
        </w:rPr>
        <w:t xml:space="preserve">Aufbau des Antrags </w:t>
      </w:r>
    </w:p>
    <w:p w14:paraId="2F9D40D7" w14:textId="77777777" w:rsidR="00100CC1" w:rsidRPr="0076407D" w:rsidRDefault="00100CC1" w:rsidP="00100CC1">
      <w:pPr>
        <w:pStyle w:val="Vordruckberschrift2"/>
        <w:numPr>
          <w:ilvl w:val="3"/>
          <w:numId w:val="5"/>
        </w:numPr>
        <w:spacing w:before="360" w:after="240"/>
        <w:ind w:left="567" w:hanging="567"/>
        <w:rPr>
          <w:b/>
          <w:sz w:val="22"/>
          <w:szCs w:val="22"/>
        </w:rPr>
      </w:pPr>
      <w:r>
        <w:rPr>
          <w:b/>
          <w:bCs/>
          <w:sz w:val="22"/>
          <w:szCs w:val="22"/>
        </w:rPr>
        <w:t xml:space="preserve">Allgemeine Angaben </w:t>
      </w:r>
    </w:p>
    <w:p w14:paraId="3ECD3DF0" w14:textId="1EDE1DB1" w:rsidR="00100CC1" w:rsidRPr="0076407D" w:rsidRDefault="00100CC1" w:rsidP="00100CC1">
      <w:pPr>
        <w:pStyle w:val="Vordrucktext"/>
        <w:numPr>
          <w:ilvl w:val="1"/>
          <w:numId w:val="9"/>
        </w:numPr>
        <w:spacing w:before="360" w:after="240"/>
        <w:ind w:left="1134" w:hanging="567"/>
        <w:jc w:val="both"/>
        <w:rPr>
          <w:b/>
          <w:sz w:val="22"/>
          <w:szCs w:val="22"/>
        </w:rPr>
      </w:pPr>
      <w:r>
        <w:rPr>
          <w:b/>
          <w:bCs/>
          <w:sz w:val="22"/>
          <w:szCs w:val="22"/>
        </w:rPr>
        <w:t>Antragsteller*in</w:t>
      </w:r>
      <w:r w:rsidR="0092744F">
        <w:rPr>
          <w:sz w:val="22"/>
          <w:szCs w:val="22"/>
        </w:rPr>
        <w:t xml:space="preserve"> (mind. ein</w:t>
      </w:r>
    </w:p>
    <w:p w14:paraId="62CE051D" w14:textId="77777777" w:rsidR="00100CC1" w:rsidRDefault="00100CC1" w:rsidP="00100CC1">
      <w:pPr>
        <w:pStyle w:val="Default"/>
        <w:ind w:left="567"/>
        <w:jc w:val="both"/>
        <w:rPr>
          <w:color w:val="auto"/>
          <w:sz w:val="22"/>
          <w:szCs w:val="22"/>
        </w:rPr>
      </w:pPr>
      <w:r>
        <w:rPr>
          <w:color w:val="auto"/>
          <w:sz w:val="22"/>
          <w:szCs w:val="22"/>
        </w:rPr>
        <w:t xml:space="preserve">Folgende Angaben werden erbeten: </w:t>
      </w:r>
    </w:p>
    <w:p w14:paraId="14A71D14" w14:textId="77777777" w:rsidR="00100CC1" w:rsidRDefault="00100CC1" w:rsidP="00100CC1">
      <w:pPr>
        <w:pStyle w:val="Default"/>
        <w:ind w:left="567"/>
        <w:jc w:val="both"/>
        <w:rPr>
          <w:color w:val="auto"/>
          <w:sz w:val="22"/>
          <w:szCs w:val="22"/>
        </w:rPr>
      </w:pPr>
    </w:p>
    <w:p w14:paraId="6A133F30" w14:textId="77777777" w:rsidR="00100CC1" w:rsidRDefault="00100CC1" w:rsidP="00100CC1">
      <w:pPr>
        <w:pStyle w:val="Default"/>
        <w:numPr>
          <w:ilvl w:val="0"/>
          <w:numId w:val="6"/>
        </w:numPr>
        <w:ind w:left="1134" w:hanging="567"/>
        <w:jc w:val="both"/>
        <w:rPr>
          <w:color w:val="auto"/>
          <w:sz w:val="22"/>
          <w:szCs w:val="22"/>
        </w:rPr>
      </w:pPr>
      <w:r>
        <w:rPr>
          <w:color w:val="auto"/>
          <w:sz w:val="22"/>
          <w:szCs w:val="22"/>
        </w:rPr>
        <w:t>Vorname, Name, akademischer Grad</w:t>
      </w:r>
    </w:p>
    <w:p w14:paraId="7F6BF3BE" w14:textId="77777777" w:rsidR="00100CC1" w:rsidRDefault="00100CC1" w:rsidP="00100CC1">
      <w:pPr>
        <w:pStyle w:val="Default"/>
        <w:numPr>
          <w:ilvl w:val="0"/>
          <w:numId w:val="6"/>
        </w:numPr>
        <w:ind w:left="1134" w:hanging="567"/>
        <w:jc w:val="both"/>
        <w:rPr>
          <w:color w:val="auto"/>
          <w:sz w:val="22"/>
          <w:szCs w:val="22"/>
        </w:rPr>
      </w:pPr>
      <w:r>
        <w:rPr>
          <w:color w:val="auto"/>
          <w:sz w:val="22"/>
          <w:szCs w:val="22"/>
        </w:rPr>
        <w:t xml:space="preserve">Dienststellung, bei befristetem Arbeitsvertrag: Angaben zur Laufzeit </w:t>
      </w:r>
    </w:p>
    <w:p w14:paraId="6B72C206" w14:textId="1F268A9A" w:rsidR="00100CC1" w:rsidRDefault="00100CC1" w:rsidP="00100CC1">
      <w:pPr>
        <w:pStyle w:val="Default"/>
        <w:numPr>
          <w:ilvl w:val="0"/>
          <w:numId w:val="6"/>
        </w:numPr>
        <w:ind w:left="1134" w:hanging="567"/>
        <w:jc w:val="both"/>
        <w:rPr>
          <w:color w:val="auto"/>
          <w:sz w:val="22"/>
          <w:szCs w:val="22"/>
        </w:rPr>
      </w:pPr>
      <w:r>
        <w:rPr>
          <w:color w:val="auto"/>
          <w:sz w:val="22"/>
          <w:szCs w:val="22"/>
        </w:rPr>
        <w:t>Geburtsdatum</w:t>
      </w:r>
    </w:p>
    <w:p w14:paraId="2C8A3FB7" w14:textId="77777777" w:rsidR="00100CC1" w:rsidRDefault="00100CC1" w:rsidP="00100CC1">
      <w:pPr>
        <w:pStyle w:val="Default"/>
        <w:numPr>
          <w:ilvl w:val="0"/>
          <w:numId w:val="6"/>
        </w:numPr>
        <w:ind w:left="1134" w:hanging="567"/>
        <w:jc w:val="both"/>
        <w:rPr>
          <w:color w:val="auto"/>
          <w:sz w:val="22"/>
          <w:szCs w:val="22"/>
        </w:rPr>
      </w:pPr>
      <w:r>
        <w:rPr>
          <w:color w:val="auto"/>
          <w:sz w:val="22"/>
          <w:szCs w:val="22"/>
        </w:rPr>
        <w:lastRenderedPageBreak/>
        <w:t>Institution und Institut/Klinik/Fachbereich (vollständige Bezeichnung)</w:t>
      </w:r>
    </w:p>
    <w:p w14:paraId="4EBB19BC" w14:textId="77777777" w:rsidR="00100CC1" w:rsidRDefault="00100CC1" w:rsidP="00100CC1">
      <w:pPr>
        <w:pStyle w:val="Default"/>
        <w:numPr>
          <w:ilvl w:val="0"/>
          <w:numId w:val="6"/>
        </w:numPr>
        <w:ind w:left="1134" w:hanging="567"/>
        <w:jc w:val="both"/>
        <w:rPr>
          <w:color w:val="auto"/>
          <w:sz w:val="22"/>
          <w:szCs w:val="22"/>
        </w:rPr>
      </w:pPr>
      <w:r>
        <w:rPr>
          <w:color w:val="auto"/>
          <w:sz w:val="22"/>
          <w:szCs w:val="22"/>
        </w:rPr>
        <w:t>Dienstadresse</w:t>
      </w:r>
    </w:p>
    <w:p w14:paraId="7AD71B5B" w14:textId="77777777" w:rsidR="00100CC1" w:rsidRDefault="00100CC1" w:rsidP="00100CC1">
      <w:pPr>
        <w:pStyle w:val="Default"/>
        <w:numPr>
          <w:ilvl w:val="0"/>
          <w:numId w:val="6"/>
        </w:numPr>
        <w:ind w:left="1134" w:hanging="567"/>
        <w:jc w:val="both"/>
        <w:rPr>
          <w:color w:val="auto"/>
          <w:sz w:val="22"/>
          <w:szCs w:val="22"/>
        </w:rPr>
      </w:pPr>
      <w:r>
        <w:rPr>
          <w:color w:val="auto"/>
          <w:sz w:val="22"/>
          <w:szCs w:val="22"/>
        </w:rPr>
        <w:t>Telefon (Vorwahl, Zentrale, Durchwahl oder Nebenstelle)</w:t>
      </w:r>
    </w:p>
    <w:p w14:paraId="29417F00" w14:textId="77777777" w:rsidR="00100CC1" w:rsidRDefault="00100CC1" w:rsidP="00100CC1">
      <w:pPr>
        <w:pStyle w:val="Default"/>
        <w:numPr>
          <w:ilvl w:val="0"/>
          <w:numId w:val="6"/>
        </w:numPr>
        <w:ind w:left="1134" w:hanging="567"/>
        <w:jc w:val="both"/>
        <w:rPr>
          <w:color w:val="auto"/>
          <w:sz w:val="22"/>
          <w:szCs w:val="22"/>
        </w:rPr>
      </w:pPr>
      <w:r>
        <w:rPr>
          <w:color w:val="auto"/>
          <w:sz w:val="22"/>
          <w:szCs w:val="22"/>
        </w:rPr>
        <w:t>Telefax</w:t>
      </w:r>
    </w:p>
    <w:p w14:paraId="50B1F01A" w14:textId="77777777" w:rsidR="00100CC1" w:rsidRDefault="00100CC1" w:rsidP="00100CC1">
      <w:pPr>
        <w:pStyle w:val="Default"/>
        <w:numPr>
          <w:ilvl w:val="0"/>
          <w:numId w:val="6"/>
        </w:numPr>
        <w:ind w:left="1134" w:hanging="567"/>
        <w:jc w:val="both"/>
        <w:rPr>
          <w:color w:val="auto"/>
          <w:sz w:val="22"/>
          <w:szCs w:val="22"/>
        </w:rPr>
      </w:pPr>
      <w:r>
        <w:rPr>
          <w:color w:val="auto"/>
          <w:sz w:val="22"/>
          <w:szCs w:val="22"/>
        </w:rPr>
        <w:t>E-Mail-Adresse</w:t>
      </w:r>
    </w:p>
    <w:p w14:paraId="5554EBC3" w14:textId="77777777" w:rsidR="00100CC1" w:rsidRDefault="00100CC1" w:rsidP="00100CC1">
      <w:pPr>
        <w:pStyle w:val="Default"/>
        <w:ind w:left="567"/>
        <w:jc w:val="both"/>
        <w:rPr>
          <w:color w:val="auto"/>
          <w:sz w:val="22"/>
          <w:szCs w:val="22"/>
        </w:rPr>
      </w:pPr>
    </w:p>
    <w:p w14:paraId="35E57B45" w14:textId="6B510D38" w:rsidR="00100CC1" w:rsidRPr="00E37764" w:rsidRDefault="00100CC1" w:rsidP="00100CC1">
      <w:pPr>
        <w:pStyle w:val="Default"/>
        <w:ind w:left="567"/>
        <w:jc w:val="both"/>
        <w:rPr>
          <w:color w:val="auto"/>
          <w:sz w:val="22"/>
          <w:szCs w:val="22"/>
        </w:rPr>
      </w:pPr>
      <w:r>
        <w:rPr>
          <w:color w:val="auto"/>
          <w:sz w:val="22"/>
          <w:szCs w:val="22"/>
        </w:rPr>
        <w:t xml:space="preserve">Bitte </w:t>
      </w:r>
      <w:r w:rsidRPr="007867E7">
        <w:rPr>
          <w:color w:val="auto"/>
          <w:sz w:val="22"/>
          <w:szCs w:val="22"/>
        </w:rPr>
        <w:t xml:space="preserve">die obigen Angaben für die Antragsteller*innen </w:t>
      </w:r>
      <w:r w:rsidRPr="007867E7">
        <w:rPr>
          <w:color w:val="auto"/>
          <w:sz w:val="22"/>
          <w:szCs w:val="22"/>
          <w:u w:val="single"/>
        </w:rPr>
        <w:t>jedes</w:t>
      </w:r>
      <w:r w:rsidRPr="007867E7">
        <w:rPr>
          <w:color w:val="auto"/>
          <w:sz w:val="22"/>
          <w:szCs w:val="22"/>
        </w:rPr>
        <w:t xml:space="preserve"> Kooperationspartners machen.</w:t>
      </w:r>
      <w:r w:rsidR="0092744F" w:rsidRPr="007867E7">
        <w:rPr>
          <w:color w:val="auto"/>
          <w:sz w:val="22"/>
          <w:szCs w:val="22"/>
        </w:rPr>
        <w:t xml:space="preserve"> Es muss mind. </w:t>
      </w:r>
      <w:r w:rsidR="007867E7" w:rsidRPr="007867E7">
        <w:rPr>
          <w:color w:val="auto"/>
          <w:sz w:val="22"/>
          <w:szCs w:val="22"/>
        </w:rPr>
        <w:t xml:space="preserve">je </w:t>
      </w:r>
      <w:r w:rsidR="0092744F" w:rsidRPr="007867E7">
        <w:rPr>
          <w:color w:val="auto"/>
          <w:sz w:val="22"/>
          <w:szCs w:val="22"/>
        </w:rPr>
        <w:t>ein P</w:t>
      </w:r>
      <w:r w:rsidR="007867E7" w:rsidRPr="007867E7">
        <w:rPr>
          <w:color w:val="auto"/>
          <w:sz w:val="22"/>
          <w:szCs w:val="22"/>
        </w:rPr>
        <w:t>rojektleitender</w:t>
      </w:r>
      <w:r w:rsidR="0092744F" w:rsidRPr="007867E7">
        <w:rPr>
          <w:color w:val="auto"/>
          <w:sz w:val="22"/>
          <w:szCs w:val="22"/>
        </w:rPr>
        <w:t xml:space="preserve"> aus der Uni</w:t>
      </w:r>
      <w:r w:rsidR="00E94AEB" w:rsidRPr="007867E7">
        <w:rPr>
          <w:color w:val="auto"/>
          <w:sz w:val="22"/>
          <w:szCs w:val="22"/>
        </w:rPr>
        <w:t>versitätsmedizin</w:t>
      </w:r>
      <w:r w:rsidR="0092744F" w:rsidRPr="007867E7">
        <w:rPr>
          <w:color w:val="auto"/>
          <w:sz w:val="22"/>
          <w:szCs w:val="22"/>
        </w:rPr>
        <w:t xml:space="preserve"> und von BI genannt werden.</w:t>
      </w:r>
    </w:p>
    <w:p w14:paraId="3FB6E154" w14:textId="77777777" w:rsidR="00100CC1" w:rsidRPr="0076407D" w:rsidRDefault="00100CC1" w:rsidP="00100CC1">
      <w:pPr>
        <w:pStyle w:val="Vordrucktext"/>
        <w:numPr>
          <w:ilvl w:val="1"/>
          <w:numId w:val="9"/>
        </w:numPr>
        <w:spacing w:before="360" w:after="240"/>
        <w:ind w:left="1134" w:hanging="567"/>
        <w:jc w:val="both"/>
        <w:rPr>
          <w:b/>
          <w:bCs/>
          <w:sz w:val="22"/>
          <w:szCs w:val="22"/>
        </w:rPr>
      </w:pPr>
      <w:r>
        <w:rPr>
          <w:b/>
          <w:bCs/>
          <w:sz w:val="22"/>
          <w:szCs w:val="22"/>
        </w:rPr>
        <w:t xml:space="preserve">Thema </w:t>
      </w:r>
    </w:p>
    <w:p w14:paraId="65EF367E" w14:textId="77777777" w:rsidR="00100CC1" w:rsidRDefault="00100CC1" w:rsidP="00100CC1">
      <w:pPr>
        <w:pStyle w:val="Default"/>
        <w:ind w:left="567"/>
        <w:jc w:val="both"/>
        <w:rPr>
          <w:color w:val="auto"/>
          <w:sz w:val="22"/>
          <w:szCs w:val="22"/>
        </w:rPr>
      </w:pPr>
      <w:r>
        <w:rPr>
          <w:color w:val="auto"/>
          <w:sz w:val="22"/>
          <w:szCs w:val="22"/>
        </w:rPr>
        <w:t>Bitte geben Sie hier eine möglichst präzise Kurzbezeichnung des Vorhabens an, die nicht länger als 140 Zeichen sein sollte.</w:t>
      </w:r>
    </w:p>
    <w:p w14:paraId="250A7DF4" w14:textId="77777777" w:rsidR="00100CC1" w:rsidRPr="0076407D" w:rsidRDefault="00100CC1" w:rsidP="00100CC1">
      <w:pPr>
        <w:pStyle w:val="Vordrucktext"/>
        <w:numPr>
          <w:ilvl w:val="1"/>
          <w:numId w:val="9"/>
        </w:numPr>
        <w:spacing w:before="360" w:after="240"/>
        <w:ind w:left="1134" w:hanging="567"/>
        <w:jc w:val="both"/>
        <w:rPr>
          <w:b/>
          <w:bCs/>
          <w:sz w:val="22"/>
          <w:szCs w:val="22"/>
        </w:rPr>
      </w:pPr>
      <w:r>
        <w:rPr>
          <w:b/>
          <w:bCs/>
          <w:sz w:val="22"/>
          <w:szCs w:val="22"/>
        </w:rPr>
        <w:t>Themengebiet</w:t>
      </w:r>
    </w:p>
    <w:p w14:paraId="1E8ECEFC" w14:textId="77777777" w:rsidR="00100CC1" w:rsidRPr="00062A80" w:rsidRDefault="00100CC1" w:rsidP="00100CC1">
      <w:pPr>
        <w:pStyle w:val="Default"/>
        <w:ind w:left="567"/>
        <w:jc w:val="both"/>
        <w:rPr>
          <w:color w:val="auto"/>
          <w:sz w:val="22"/>
          <w:szCs w:val="22"/>
        </w:rPr>
      </w:pPr>
      <w:proofErr w:type="spellStart"/>
      <w:r w:rsidRPr="00062A80">
        <w:rPr>
          <w:color w:val="auto"/>
          <w:sz w:val="22"/>
          <w:szCs w:val="22"/>
        </w:rPr>
        <w:t>CardioMetabolics</w:t>
      </w:r>
      <w:proofErr w:type="spellEnd"/>
      <w:r w:rsidRPr="00062A80">
        <w:rPr>
          <w:color w:val="auto"/>
          <w:sz w:val="22"/>
          <w:szCs w:val="22"/>
        </w:rPr>
        <w:t xml:space="preserve"> / Neuropsychiatrie / Pulmologie / Immunmodulation / </w:t>
      </w:r>
      <w:r w:rsidRPr="00062A80">
        <w:rPr>
          <w:sz w:val="22"/>
          <w:szCs w:val="22"/>
        </w:rPr>
        <w:t xml:space="preserve">„Research </w:t>
      </w:r>
      <w:proofErr w:type="spellStart"/>
      <w:r>
        <w:rPr>
          <w:sz w:val="22"/>
          <w:szCs w:val="22"/>
        </w:rPr>
        <w:t>B</w:t>
      </w:r>
      <w:r w:rsidRPr="00062A80">
        <w:rPr>
          <w:sz w:val="22"/>
          <w:szCs w:val="22"/>
        </w:rPr>
        <w:t>eyond</w:t>
      </w:r>
      <w:proofErr w:type="spellEnd"/>
      <w:r w:rsidRPr="00062A80">
        <w:rPr>
          <w:sz w:val="22"/>
          <w:szCs w:val="22"/>
        </w:rPr>
        <w:t xml:space="preserve"> Borders“ (RBB)*</w:t>
      </w:r>
    </w:p>
    <w:p w14:paraId="67A76F1D" w14:textId="77777777" w:rsidR="00100CC1" w:rsidRPr="00062A80" w:rsidRDefault="00100CC1" w:rsidP="00100CC1">
      <w:pPr>
        <w:pStyle w:val="Default"/>
        <w:ind w:left="567"/>
        <w:jc w:val="both"/>
        <w:rPr>
          <w:color w:val="auto"/>
          <w:sz w:val="22"/>
          <w:szCs w:val="22"/>
        </w:rPr>
      </w:pPr>
    </w:p>
    <w:p w14:paraId="1D5E9603" w14:textId="66308DC6" w:rsidR="00100CC1" w:rsidRPr="00E37764" w:rsidRDefault="00100CC1" w:rsidP="00100CC1">
      <w:pPr>
        <w:pStyle w:val="Default"/>
        <w:ind w:left="567"/>
        <w:jc w:val="both"/>
        <w:rPr>
          <w:color w:val="auto"/>
          <w:sz w:val="22"/>
          <w:szCs w:val="22"/>
        </w:rPr>
      </w:pPr>
      <w:r w:rsidRPr="00062A80">
        <w:rPr>
          <w:sz w:val="22"/>
          <w:szCs w:val="22"/>
        </w:rPr>
        <w:t xml:space="preserve">* Neben den </w:t>
      </w:r>
      <w:r>
        <w:rPr>
          <w:sz w:val="22"/>
          <w:szCs w:val="22"/>
        </w:rPr>
        <w:t>fünf</w:t>
      </w:r>
      <w:r w:rsidRPr="00062A80">
        <w:rPr>
          <w:sz w:val="22"/>
          <w:szCs w:val="22"/>
        </w:rPr>
        <w:t xml:space="preserve"> Themengebieten von </w:t>
      </w:r>
      <w:r w:rsidRPr="00062A80" w:rsidDel="005269A0">
        <w:rPr>
          <w:sz w:val="22"/>
          <w:szCs w:val="22"/>
        </w:rPr>
        <w:t xml:space="preserve">BIU </w:t>
      </w:r>
      <w:r w:rsidRPr="00062A80">
        <w:rPr>
          <w:sz w:val="22"/>
          <w:szCs w:val="22"/>
        </w:rPr>
        <w:t>3.0 (</w:t>
      </w:r>
      <w:proofErr w:type="spellStart"/>
      <w:r w:rsidRPr="00062A80">
        <w:rPr>
          <w:sz w:val="22"/>
          <w:szCs w:val="22"/>
        </w:rPr>
        <w:t>C</w:t>
      </w:r>
      <w:r w:rsidRPr="00062A80">
        <w:rPr>
          <w:color w:val="auto"/>
          <w:sz w:val="22"/>
          <w:szCs w:val="22"/>
        </w:rPr>
        <w:t>ardioMetabolics</w:t>
      </w:r>
      <w:proofErr w:type="spellEnd"/>
      <w:r w:rsidRPr="00062A80">
        <w:rPr>
          <w:color w:val="auto"/>
          <w:sz w:val="22"/>
          <w:szCs w:val="22"/>
        </w:rPr>
        <w:t>, Neuropsychiatrie, Pulmologie</w:t>
      </w:r>
      <w:r>
        <w:rPr>
          <w:color w:val="auto"/>
          <w:sz w:val="22"/>
          <w:szCs w:val="22"/>
        </w:rPr>
        <w:t>,</w:t>
      </w:r>
      <w:r w:rsidR="0010109C">
        <w:rPr>
          <w:color w:val="auto"/>
          <w:sz w:val="22"/>
          <w:szCs w:val="22"/>
        </w:rPr>
        <w:t xml:space="preserve"> </w:t>
      </w:r>
      <w:r w:rsidRPr="00062A80">
        <w:rPr>
          <w:color w:val="auto"/>
          <w:sz w:val="22"/>
          <w:szCs w:val="22"/>
        </w:rPr>
        <w:t>Immunmodulation</w:t>
      </w:r>
      <w:r>
        <w:rPr>
          <w:color w:val="auto"/>
          <w:sz w:val="22"/>
          <w:szCs w:val="22"/>
        </w:rPr>
        <w:t xml:space="preserve"> und </w:t>
      </w:r>
      <w:r w:rsidRPr="00062A80">
        <w:rPr>
          <w:sz w:val="22"/>
          <w:szCs w:val="22"/>
        </w:rPr>
        <w:t xml:space="preserve">Research </w:t>
      </w:r>
      <w:proofErr w:type="spellStart"/>
      <w:r>
        <w:rPr>
          <w:sz w:val="22"/>
          <w:szCs w:val="22"/>
        </w:rPr>
        <w:t>B</w:t>
      </w:r>
      <w:r w:rsidRPr="00062A80">
        <w:rPr>
          <w:sz w:val="22"/>
          <w:szCs w:val="22"/>
        </w:rPr>
        <w:t>eyond</w:t>
      </w:r>
      <w:proofErr w:type="spellEnd"/>
      <w:r w:rsidRPr="00062A80">
        <w:rPr>
          <w:sz w:val="22"/>
          <w:szCs w:val="22"/>
        </w:rPr>
        <w:t xml:space="preserve"> Borders</w:t>
      </w:r>
      <w:r w:rsidRPr="00062A80">
        <w:rPr>
          <w:color w:val="auto"/>
          <w:sz w:val="22"/>
          <w:szCs w:val="22"/>
        </w:rPr>
        <w:t xml:space="preserve">) </w:t>
      </w:r>
      <w:r w:rsidRPr="00062A80">
        <w:rPr>
          <w:sz w:val="22"/>
          <w:szCs w:val="22"/>
        </w:rPr>
        <w:t>können zudem durch Entscheidung des Vorstands auch andere Forschungsprojekte zugelassen werden, insbesondere solche Projekte, die in</w:t>
      </w:r>
      <w:r>
        <w:rPr>
          <w:sz w:val="22"/>
          <w:szCs w:val="22"/>
        </w:rPr>
        <w:t xml:space="preserve"> andere</w:t>
      </w:r>
      <w:r w:rsidRPr="00062A80">
        <w:rPr>
          <w:sz w:val="22"/>
          <w:szCs w:val="22"/>
        </w:rPr>
        <w:t xml:space="preserve"> </w:t>
      </w:r>
      <w:r w:rsidRPr="0026173F">
        <w:rPr>
          <w:sz w:val="22"/>
          <w:szCs w:val="22"/>
        </w:rPr>
        <w:t>Forschungsschwerpunkte der Universitätsmedizin und/oder BI</w:t>
      </w:r>
      <w:r>
        <w:rPr>
          <w:sz w:val="22"/>
          <w:szCs w:val="22"/>
        </w:rPr>
        <w:t>,</w:t>
      </w:r>
      <w:r w:rsidRPr="0026173F">
        <w:rPr>
          <w:sz w:val="22"/>
          <w:szCs w:val="22"/>
        </w:rPr>
        <w:t xml:space="preserve"> </w:t>
      </w:r>
      <w:r>
        <w:rPr>
          <w:sz w:val="22"/>
          <w:szCs w:val="22"/>
        </w:rPr>
        <w:t>oder den Bereich Technologies</w:t>
      </w:r>
      <w:r w:rsidRPr="00062A80">
        <w:rPr>
          <w:sz w:val="22"/>
          <w:szCs w:val="22"/>
        </w:rPr>
        <w:t xml:space="preserve"> fallen.</w:t>
      </w:r>
    </w:p>
    <w:p w14:paraId="50ADA8D6" w14:textId="77777777" w:rsidR="00100CC1" w:rsidRPr="003A08B4" w:rsidRDefault="00100CC1" w:rsidP="00100CC1">
      <w:pPr>
        <w:pStyle w:val="Vordrucktext"/>
        <w:numPr>
          <w:ilvl w:val="1"/>
          <w:numId w:val="9"/>
        </w:numPr>
        <w:spacing w:before="360" w:after="240"/>
        <w:ind w:left="1134" w:hanging="567"/>
        <w:jc w:val="both"/>
        <w:rPr>
          <w:b/>
          <w:bCs/>
          <w:sz w:val="22"/>
          <w:szCs w:val="22"/>
        </w:rPr>
      </w:pPr>
      <w:r>
        <w:rPr>
          <w:b/>
          <w:bCs/>
          <w:sz w:val="22"/>
          <w:szCs w:val="22"/>
        </w:rPr>
        <w:t xml:space="preserve">Voraussichtliche Gesamtdauer </w:t>
      </w:r>
    </w:p>
    <w:p w14:paraId="3132F8FA" w14:textId="77777777" w:rsidR="00100CC1" w:rsidRDefault="00100CC1" w:rsidP="00100CC1">
      <w:pPr>
        <w:pStyle w:val="Default"/>
        <w:ind w:left="567"/>
        <w:jc w:val="both"/>
        <w:rPr>
          <w:color w:val="auto"/>
          <w:sz w:val="22"/>
          <w:szCs w:val="22"/>
        </w:rPr>
      </w:pPr>
      <w:r>
        <w:rPr>
          <w:color w:val="auto"/>
          <w:sz w:val="22"/>
          <w:szCs w:val="22"/>
        </w:rPr>
        <w:t xml:space="preserve">Bitte geben Sie an, wie lange das Projekt voraussichtlich laufen wird und wie lange eine Förderung durch </w:t>
      </w:r>
      <w:r w:rsidDel="005269A0">
        <w:rPr>
          <w:color w:val="auto"/>
          <w:sz w:val="22"/>
          <w:szCs w:val="22"/>
        </w:rPr>
        <w:t xml:space="preserve">BIU </w:t>
      </w:r>
      <w:r>
        <w:rPr>
          <w:color w:val="auto"/>
          <w:sz w:val="22"/>
          <w:szCs w:val="22"/>
        </w:rPr>
        <w:t>3.0 voraussichtlich nötig ist.</w:t>
      </w:r>
    </w:p>
    <w:p w14:paraId="0B86637E" w14:textId="77777777" w:rsidR="00100CC1" w:rsidRPr="003A08B4" w:rsidRDefault="00100CC1" w:rsidP="00100CC1">
      <w:pPr>
        <w:pStyle w:val="Vordrucktext"/>
        <w:numPr>
          <w:ilvl w:val="1"/>
          <w:numId w:val="9"/>
        </w:numPr>
        <w:spacing w:before="360" w:after="240"/>
        <w:ind w:left="1134" w:hanging="567"/>
        <w:jc w:val="both"/>
        <w:rPr>
          <w:b/>
          <w:bCs/>
          <w:sz w:val="22"/>
          <w:szCs w:val="22"/>
        </w:rPr>
      </w:pPr>
      <w:r>
        <w:rPr>
          <w:b/>
          <w:bCs/>
          <w:sz w:val="22"/>
          <w:szCs w:val="22"/>
        </w:rPr>
        <w:t xml:space="preserve">Antragszeitraum </w:t>
      </w:r>
    </w:p>
    <w:p w14:paraId="3DA395FE" w14:textId="77777777" w:rsidR="00100CC1" w:rsidRDefault="00100CC1" w:rsidP="00100CC1">
      <w:pPr>
        <w:pStyle w:val="Default"/>
        <w:ind w:left="567"/>
        <w:jc w:val="both"/>
        <w:rPr>
          <w:color w:val="auto"/>
          <w:sz w:val="22"/>
          <w:szCs w:val="22"/>
        </w:rPr>
      </w:pPr>
      <w:r>
        <w:rPr>
          <w:color w:val="auto"/>
          <w:sz w:val="22"/>
          <w:szCs w:val="22"/>
        </w:rPr>
        <w:t xml:space="preserve">Der Zeitraum, für den Mittel beantragt werden. Bitte geben Sie den gewünschten Beginn der Förderung an. </w:t>
      </w:r>
    </w:p>
    <w:p w14:paraId="47BDF41C" w14:textId="77777777" w:rsidR="00100CC1" w:rsidRPr="003A08B4" w:rsidRDefault="00100CC1" w:rsidP="00100CC1">
      <w:pPr>
        <w:pStyle w:val="Vordrucktext"/>
        <w:numPr>
          <w:ilvl w:val="1"/>
          <w:numId w:val="9"/>
        </w:numPr>
        <w:spacing w:before="360" w:after="240"/>
        <w:ind w:left="1134" w:hanging="567"/>
        <w:jc w:val="both"/>
        <w:rPr>
          <w:b/>
          <w:bCs/>
          <w:sz w:val="22"/>
          <w:szCs w:val="22"/>
        </w:rPr>
      </w:pPr>
      <w:r>
        <w:rPr>
          <w:b/>
          <w:bCs/>
          <w:sz w:val="22"/>
          <w:szCs w:val="22"/>
        </w:rPr>
        <w:t xml:space="preserve">Zusammenfassung </w:t>
      </w:r>
    </w:p>
    <w:p w14:paraId="5D4AB0E9" w14:textId="77777777" w:rsidR="00100CC1" w:rsidRDefault="00100CC1" w:rsidP="00100CC1">
      <w:pPr>
        <w:pStyle w:val="Default"/>
        <w:ind w:left="567"/>
        <w:jc w:val="both"/>
        <w:rPr>
          <w:color w:val="auto"/>
          <w:sz w:val="22"/>
          <w:szCs w:val="22"/>
        </w:rPr>
      </w:pPr>
      <w:r>
        <w:rPr>
          <w:color w:val="auto"/>
          <w:sz w:val="22"/>
          <w:szCs w:val="22"/>
        </w:rPr>
        <w:t xml:space="preserve">Bitte fassen Sie die wesentlichen Ziele des Vorhabens und erwartete Ergebnisse in nicht mehr als 15 Zeilen zusammen. </w:t>
      </w:r>
    </w:p>
    <w:p w14:paraId="1571B336" w14:textId="77777777" w:rsidR="00100CC1" w:rsidRPr="0076751B" w:rsidRDefault="00100CC1" w:rsidP="00100CC1">
      <w:pPr>
        <w:pStyle w:val="Vordruckberschrift2"/>
        <w:numPr>
          <w:ilvl w:val="3"/>
          <w:numId w:val="5"/>
        </w:numPr>
        <w:spacing w:before="360" w:after="240"/>
        <w:ind w:left="567" w:hanging="567"/>
        <w:rPr>
          <w:b/>
          <w:bCs/>
          <w:sz w:val="22"/>
          <w:szCs w:val="22"/>
        </w:rPr>
      </w:pPr>
      <w:r>
        <w:rPr>
          <w:b/>
          <w:bCs/>
          <w:sz w:val="22"/>
          <w:szCs w:val="22"/>
        </w:rPr>
        <w:t xml:space="preserve">Stand der Forschung und eigene Vorarbeiten </w:t>
      </w:r>
    </w:p>
    <w:p w14:paraId="45F4ECEB" w14:textId="77777777" w:rsidR="00100CC1" w:rsidRPr="0076751B" w:rsidRDefault="00100CC1" w:rsidP="00100CC1">
      <w:pPr>
        <w:pStyle w:val="Vordrucktext"/>
        <w:numPr>
          <w:ilvl w:val="1"/>
          <w:numId w:val="16"/>
        </w:numPr>
        <w:spacing w:before="360" w:after="240"/>
        <w:ind w:left="1134" w:hanging="567"/>
        <w:jc w:val="both"/>
        <w:rPr>
          <w:b/>
          <w:bCs/>
          <w:sz w:val="22"/>
          <w:szCs w:val="22"/>
        </w:rPr>
      </w:pPr>
      <w:r>
        <w:rPr>
          <w:b/>
          <w:bCs/>
          <w:sz w:val="22"/>
          <w:szCs w:val="22"/>
        </w:rPr>
        <w:t xml:space="preserve">Darstellung </w:t>
      </w:r>
    </w:p>
    <w:p w14:paraId="6031C617" w14:textId="77777777" w:rsidR="00100CC1" w:rsidRDefault="00100CC1" w:rsidP="00100CC1">
      <w:pPr>
        <w:pStyle w:val="Default"/>
        <w:ind w:left="567"/>
        <w:jc w:val="both"/>
        <w:rPr>
          <w:color w:val="auto"/>
          <w:sz w:val="22"/>
          <w:szCs w:val="22"/>
        </w:rPr>
      </w:pPr>
      <w:r>
        <w:rPr>
          <w:color w:val="auto"/>
          <w:sz w:val="22"/>
          <w:szCs w:val="22"/>
        </w:rPr>
        <w:t xml:space="preserve">Bitte legen Sie das Projektvorhaben im Rahmen des aktuellen Stands der Forschung und des Wettbewerbsumfelds auf maximal 1 Seite nachvollziehbar dar. Die Darstellung soll ohne Hinzuziehen weiterer Literatur verständlich sein. Die Anzahl der relevanten Literaturzitate ist auf &lt; 20 zu begrenzen. </w:t>
      </w:r>
    </w:p>
    <w:p w14:paraId="70894E93" w14:textId="77777777" w:rsidR="00100CC1" w:rsidRPr="0076751B" w:rsidRDefault="00100CC1" w:rsidP="00100CC1">
      <w:pPr>
        <w:pStyle w:val="Vordrucktext"/>
        <w:numPr>
          <w:ilvl w:val="1"/>
          <w:numId w:val="16"/>
        </w:numPr>
        <w:spacing w:before="360" w:after="240"/>
        <w:ind w:left="1134" w:hanging="567"/>
        <w:jc w:val="both"/>
        <w:rPr>
          <w:b/>
          <w:bCs/>
          <w:sz w:val="22"/>
          <w:szCs w:val="22"/>
        </w:rPr>
      </w:pPr>
      <w:r>
        <w:rPr>
          <w:b/>
          <w:bCs/>
          <w:sz w:val="22"/>
          <w:szCs w:val="22"/>
        </w:rPr>
        <w:t xml:space="preserve">Verzeichnis projektspezifischer Publikationen </w:t>
      </w:r>
    </w:p>
    <w:p w14:paraId="5E983EA8" w14:textId="77777777" w:rsidR="00100CC1" w:rsidRDefault="00100CC1" w:rsidP="00100CC1">
      <w:pPr>
        <w:pStyle w:val="Default"/>
        <w:ind w:left="567"/>
        <w:jc w:val="both"/>
        <w:rPr>
          <w:color w:val="auto"/>
          <w:sz w:val="22"/>
          <w:szCs w:val="22"/>
        </w:rPr>
      </w:pPr>
      <w:r>
        <w:rPr>
          <w:color w:val="auto"/>
          <w:sz w:val="22"/>
          <w:szCs w:val="22"/>
        </w:rPr>
        <w:t xml:space="preserve">Bitte listen Sie insgesamt max. 20 projektspezifische eigene und fremde Publikationen </w:t>
      </w:r>
      <w:r>
        <w:rPr>
          <w:color w:val="auto"/>
          <w:sz w:val="22"/>
          <w:szCs w:val="22"/>
        </w:rPr>
        <w:lastRenderedPageBreak/>
        <w:t>auf.</w:t>
      </w:r>
    </w:p>
    <w:p w14:paraId="11A8AA8C" w14:textId="77777777" w:rsidR="00100CC1" w:rsidRPr="00FC58FA" w:rsidRDefault="00100CC1" w:rsidP="00100CC1">
      <w:pPr>
        <w:pStyle w:val="Vordruckberschrift2"/>
        <w:numPr>
          <w:ilvl w:val="3"/>
          <w:numId w:val="5"/>
        </w:numPr>
        <w:spacing w:before="360" w:after="240"/>
        <w:ind w:left="567" w:hanging="567"/>
        <w:rPr>
          <w:b/>
          <w:bCs/>
          <w:sz w:val="22"/>
          <w:szCs w:val="22"/>
        </w:rPr>
      </w:pPr>
      <w:r>
        <w:rPr>
          <w:b/>
          <w:bCs/>
          <w:sz w:val="22"/>
          <w:szCs w:val="22"/>
        </w:rPr>
        <w:t xml:space="preserve">Ziele und Arbeitsprogramm </w:t>
      </w:r>
    </w:p>
    <w:p w14:paraId="0EA36579" w14:textId="77777777" w:rsidR="00100CC1" w:rsidRPr="00FC58FA" w:rsidRDefault="00100CC1" w:rsidP="00100CC1">
      <w:pPr>
        <w:pStyle w:val="Vordrucktext"/>
        <w:numPr>
          <w:ilvl w:val="1"/>
          <w:numId w:val="10"/>
        </w:numPr>
        <w:spacing w:before="360" w:after="240"/>
        <w:ind w:left="1134" w:hanging="567"/>
        <w:jc w:val="both"/>
        <w:rPr>
          <w:b/>
          <w:sz w:val="22"/>
          <w:szCs w:val="22"/>
        </w:rPr>
      </w:pPr>
      <w:r w:rsidRPr="00B56EF2">
        <w:rPr>
          <w:b/>
          <w:sz w:val="22"/>
          <w:szCs w:val="22"/>
        </w:rPr>
        <w:t xml:space="preserve">Ziele </w:t>
      </w:r>
    </w:p>
    <w:p w14:paraId="2D7897AB" w14:textId="77777777" w:rsidR="00100CC1" w:rsidRDefault="00100CC1" w:rsidP="00100CC1">
      <w:pPr>
        <w:pStyle w:val="Default"/>
        <w:ind w:left="567"/>
        <w:jc w:val="both"/>
        <w:rPr>
          <w:color w:val="auto"/>
          <w:sz w:val="22"/>
          <w:szCs w:val="22"/>
        </w:rPr>
      </w:pPr>
      <w:r>
        <w:rPr>
          <w:color w:val="auto"/>
          <w:sz w:val="22"/>
          <w:szCs w:val="22"/>
        </w:rPr>
        <w:t>Gestraffte Darstellung des wissenschaftlichen Programms und der wissenschaftlichen Zielsetzung mit Hinweis auf mögliche Vorteile im Wettbewerbsumfeld und Alleinstellungsmerkmal. Bitte führen Sie zitierte</w:t>
      </w:r>
      <w:r>
        <w:rPr>
          <w:b/>
          <w:bCs/>
          <w:color w:val="auto"/>
          <w:sz w:val="22"/>
          <w:szCs w:val="22"/>
        </w:rPr>
        <w:t xml:space="preserve"> </w:t>
      </w:r>
      <w:r>
        <w:rPr>
          <w:color w:val="auto"/>
          <w:sz w:val="22"/>
          <w:szCs w:val="22"/>
        </w:rPr>
        <w:t xml:space="preserve">Arbeiten im oben unter 2.2 bereits erwähnten Literaturverzeichnis auf. </w:t>
      </w:r>
    </w:p>
    <w:p w14:paraId="065F4441" w14:textId="77777777" w:rsidR="00100CC1" w:rsidRPr="009D5920" w:rsidRDefault="00100CC1" w:rsidP="00100CC1">
      <w:pPr>
        <w:pStyle w:val="Vordrucktext"/>
        <w:numPr>
          <w:ilvl w:val="1"/>
          <w:numId w:val="10"/>
        </w:numPr>
        <w:spacing w:before="360" w:after="240"/>
        <w:ind w:left="1134" w:hanging="567"/>
        <w:jc w:val="both"/>
        <w:rPr>
          <w:b/>
          <w:sz w:val="22"/>
          <w:szCs w:val="22"/>
        </w:rPr>
      </w:pPr>
      <w:r w:rsidRPr="00B56EF2">
        <w:rPr>
          <w:b/>
          <w:sz w:val="22"/>
          <w:szCs w:val="22"/>
        </w:rPr>
        <w:t xml:space="preserve">Arbeitsprogramm </w:t>
      </w:r>
    </w:p>
    <w:p w14:paraId="0FCA2FE2" w14:textId="77777777" w:rsidR="00100CC1" w:rsidRDefault="00100CC1" w:rsidP="00100CC1">
      <w:pPr>
        <w:pStyle w:val="Default"/>
        <w:ind w:left="567"/>
        <w:jc w:val="both"/>
        <w:rPr>
          <w:color w:val="auto"/>
          <w:sz w:val="22"/>
          <w:szCs w:val="22"/>
        </w:rPr>
      </w:pPr>
      <w:r>
        <w:rPr>
          <w:color w:val="auto"/>
          <w:sz w:val="22"/>
          <w:szCs w:val="22"/>
        </w:rPr>
        <w:t xml:space="preserve">Detaillierte Angaben über das geplante Vorgehen während des Antragszeitraums (Versuchsplan, Meilensteinplan). Als Anhaltspunkt kann dienen, dass das Arbeitsprogramm etwa die Hälfte des gesamten Antrages ausmachen sollte. Das Arbeitsprogramm muss u. a. schlüssig nachweisen, warum welche Mittel wofür beantragt werden, ggf. mit Hinweisen auf die einzelnen beantragten Positionen. </w:t>
      </w:r>
    </w:p>
    <w:p w14:paraId="5A9BA267" w14:textId="77777777" w:rsidR="00100CC1" w:rsidRPr="009D5920" w:rsidRDefault="00100CC1" w:rsidP="00100CC1">
      <w:pPr>
        <w:pStyle w:val="Vordrucktext"/>
        <w:numPr>
          <w:ilvl w:val="1"/>
          <w:numId w:val="10"/>
        </w:numPr>
        <w:spacing w:before="360" w:after="240"/>
        <w:ind w:left="1134" w:hanging="567"/>
        <w:jc w:val="both"/>
        <w:rPr>
          <w:b/>
          <w:sz w:val="22"/>
          <w:szCs w:val="22"/>
        </w:rPr>
      </w:pPr>
      <w:r w:rsidRPr="00B56EF2">
        <w:rPr>
          <w:b/>
          <w:sz w:val="22"/>
          <w:szCs w:val="22"/>
        </w:rPr>
        <w:t xml:space="preserve">Tierversuche </w:t>
      </w:r>
    </w:p>
    <w:p w14:paraId="1FB23731" w14:textId="77777777" w:rsidR="00100CC1" w:rsidRDefault="00100CC1" w:rsidP="00100CC1">
      <w:pPr>
        <w:pStyle w:val="Default"/>
        <w:ind w:left="567"/>
        <w:jc w:val="both"/>
        <w:rPr>
          <w:color w:val="auto"/>
          <w:sz w:val="22"/>
          <w:szCs w:val="22"/>
        </w:rPr>
      </w:pPr>
      <w:r>
        <w:rPr>
          <w:color w:val="auto"/>
          <w:sz w:val="22"/>
          <w:szCs w:val="22"/>
        </w:rPr>
        <w:t xml:space="preserve">Geplante Tierversuche müssen im Arbeitsprogramm in begutachtungsfähiger Form beschrieben werden. BIU 3.0 setzt voraus, dass die Vorschriften des Tierschutzgesetzes eingehalten werden sowie die notwendigen Tierversuchsgenehmigungen vorliegen. Entsprechende Nachweise sind zu erbringen und dem Antrag als Anlage(n) beizulegen. Bei der </w:t>
      </w:r>
      <w:r w:rsidDel="005269A0">
        <w:rPr>
          <w:color w:val="auto"/>
          <w:sz w:val="22"/>
          <w:szCs w:val="22"/>
        </w:rPr>
        <w:t>BIU</w:t>
      </w:r>
      <w:r>
        <w:rPr>
          <w:color w:val="auto"/>
          <w:sz w:val="22"/>
          <w:szCs w:val="22"/>
        </w:rPr>
        <w:t xml:space="preserve"> 3.0-Antragstellung muss zumindest der Tierversuchsantrag beim Regierungspräsidium Tübingen eingereicht sein (bitte Tierversuchsantrag ggf. unter Angabe der Bearbeitungsnummer den Anlagen beilegen). Eine Mittelfreigabe kann erst mit Genehmigung des Tierversuchsantrages sowie nach positiver Beurteilung durch den </w:t>
      </w:r>
      <w:proofErr w:type="spellStart"/>
      <w:r>
        <w:rPr>
          <w:color w:val="auto"/>
          <w:sz w:val="22"/>
          <w:szCs w:val="22"/>
        </w:rPr>
        <w:t>Welfare</w:t>
      </w:r>
      <w:proofErr w:type="spellEnd"/>
      <w:r>
        <w:rPr>
          <w:color w:val="auto"/>
          <w:sz w:val="22"/>
          <w:szCs w:val="22"/>
        </w:rPr>
        <w:t xml:space="preserve"> Officer von BI erfolgen.</w:t>
      </w:r>
    </w:p>
    <w:p w14:paraId="12FC0A40" w14:textId="77777777" w:rsidR="00100CC1" w:rsidRDefault="00100CC1" w:rsidP="00100CC1">
      <w:pPr>
        <w:pStyle w:val="Default"/>
        <w:ind w:left="567"/>
        <w:jc w:val="both"/>
        <w:rPr>
          <w:color w:val="auto"/>
          <w:sz w:val="22"/>
          <w:szCs w:val="22"/>
        </w:rPr>
      </w:pPr>
      <w:r w:rsidRPr="00680C8A">
        <w:rPr>
          <w:color w:val="auto"/>
          <w:sz w:val="22"/>
          <w:szCs w:val="22"/>
        </w:rPr>
        <w:t>Die Antragsteller</w:t>
      </w:r>
      <w:r>
        <w:rPr>
          <w:color w:val="auto"/>
          <w:sz w:val="22"/>
          <w:szCs w:val="22"/>
        </w:rPr>
        <w:t>*innen</w:t>
      </w:r>
      <w:r w:rsidRPr="00680C8A">
        <w:rPr>
          <w:color w:val="auto"/>
          <w:sz w:val="22"/>
          <w:szCs w:val="22"/>
        </w:rPr>
        <w:t xml:space="preserve"> haben darauf zu achten, dass der BI Animal </w:t>
      </w:r>
      <w:proofErr w:type="spellStart"/>
      <w:r w:rsidRPr="00680C8A">
        <w:rPr>
          <w:color w:val="auto"/>
          <w:sz w:val="22"/>
          <w:szCs w:val="22"/>
        </w:rPr>
        <w:t>Welfare</w:t>
      </w:r>
      <w:proofErr w:type="spellEnd"/>
      <w:r w:rsidRPr="00680C8A">
        <w:rPr>
          <w:color w:val="auto"/>
          <w:sz w:val="22"/>
          <w:szCs w:val="22"/>
        </w:rPr>
        <w:t xml:space="preserve"> </w:t>
      </w:r>
      <w:proofErr w:type="spellStart"/>
      <w:r w:rsidRPr="00680C8A">
        <w:rPr>
          <w:color w:val="auto"/>
          <w:sz w:val="22"/>
          <w:szCs w:val="22"/>
        </w:rPr>
        <w:t>Questionnaire</w:t>
      </w:r>
      <w:proofErr w:type="spellEnd"/>
      <w:r w:rsidRPr="00680C8A">
        <w:rPr>
          <w:color w:val="auto"/>
          <w:sz w:val="22"/>
          <w:szCs w:val="22"/>
        </w:rPr>
        <w:t xml:space="preserve"> in aktueller Version und vom BI Animal </w:t>
      </w:r>
      <w:proofErr w:type="spellStart"/>
      <w:r w:rsidRPr="00680C8A">
        <w:rPr>
          <w:color w:val="auto"/>
          <w:sz w:val="22"/>
          <w:szCs w:val="22"/>
        </w:rPr>
        <w:t>Welfare</w:t>
      </w:r>
      <w:proofErr w:type="spellEnd"/>
      <w:r w:rsidRPr="00680C8A">
        <w:rPr>
          <w:color w:val="auto"/>
          <w:sz w:val="22"/>
          <w:szCs w:val="22"/>
        </w:rPr>
        <w:t xml:space="preserve"> Officer positiv begutachtet vorliegt. Dazu bitte vorab Kontaktaufnahme mit dem BI Alliance Manager.</w:t>
      </w:r>
    </w:p>
    <w:p w14:paraId="6A21FC9C" w14:textId="77777777" w:rsidR="00100CC1" w:rsidRDefault="00100CC1" w:rsidP="00100CC1">
      <w:pPr>
        <w:pStyle w:val="Default"/>
        <w:ind w:left="567"/>
        <w:jc w:val="both"/>
        <w:rPr>
          <w:color w:val="auto"/>
          <w:sz w:val="22"/>
          <w:szCs w:val="22"/>
        </w:rPr>
      </w:pPr>
    </w:p>
    <w:p w14:paraId="34E4D1D3" w14:textId="77777777" w:rsidR="00100CC1" w:rsidRPr="00672BA1" w:rsidRDefault="00100CC1" w:rsidP="00100CC1">
      <w:pPr>
        <w:pStyle w:val="Default"/>
        <w:ind w:left="567"/>
        <w:jc w:val="both"/>
        <w:rPr>
          <w:b/>
          <w:bCs/>
          <w:color w:val="auto"/>
          <w:sz w:val="22"/>
          <w:szCs w:val="22"/>
        </w:rPr>
      </w:pPr>
      <w:r w:rsidRPr="00672BA1">
        <w:rPr>
          <w:b/>
          <w:bCs/>
          <w:color w:val="auto"/>
          <w:sz w:val="22"/>
          <w:szCs w:val="22"/>
        </w:rPr>
        <w:t>3.4</w:t>
      </w:r>
      <w:r w:rsidRPr="00672BA1">
        <w:rPr>
          <w:b/>
          <w:bCs/>
          <w:color w:val="auto"/>
          <w:sz w:val="22"/>
          <w:szCs w:val="22"/>
        </w:rPr>
        <w:tab/>
      </w:r>
      <w:r>
        <w:rPr>
          <w:b/>
          <w:bCs/>
          <w:color w:val="auto"/>
          <w:sz w:val="22"/>
          <w:szCs w:val="22"/>
        </w:rPr>
        <w:t>Menschliches Material</w:t>
      </w:r>
    </w:p>
    <w:p w14:paraId="49526DBC" w14:textId="77777777" w:rsidR="00100CC1" w:rsidRDefault="00100CC1" w:rsidP="00100CC1">
      <w:pPr>
        <w:pStyle w:val="Default"/>
        <w:ind w:left="567"/>
        <w:jc w:val="both"/>
        <w:rPr>
          <w:color w:val="auto"/>
          <w:sz w:val="22"/>
          <w:szCs w:val="22"/>
        </w:rPr>
      </w:pPr>
    </w:p>
    <w:p w14:paraId="7A489637" w14:textId="77777777" w:rsidR="00100CC1" w:rsidRDefault="00100CC1" w:rsidP="00100CC1">
      <w:pPr>
        <w:pStyle w:val="Default"/>
        <w:ind w:left="567"/>
        <w:jc w:val="both"/>
        <w:rPr>
          <w:color w:val="auto"/>
          <w:sz w:val="22"/>
          <w:szCs w:val="22"/>
        </w:rPr>
      </w:pPr>
      <w:r>
        <w:rPr>
          <w:color w:val="auto"/>
          <w:sz w:val="22"/>
          <w:szCs w:val="22"/>
        </w:rPr>
        <w:t xml:space="preserve">Bei geplanten Arbeiten mit menschlichem Material ist die Ethikkommission einzubeziehen. Entsprechende Nachweise sind zu erbringen und dem Antrag als Anlage(n) beizulegen. Bei der </w:t>
      </w:r>
      <w:r w:rsidDel="005269A0">
        <w:rPr>
          <w:color w:val="auto"/>
          <w:sz w:val="22"/>
          <w:szCs w:val="22"/>
        </w:rPr>
        <w:t>BIU</w:t>
      </w:r>
      <w:r>
        <w:rPr>
          <w:color w:val="auto"/>
          <w:sz w:val="22"/>
          <w:szCs w:val="22"/>
        </w:rPr>
        <w:t xml:space="preserve"> 3.0-Antragstellung muss zumindest der Ethikantrag bei der Ethikkommission eingereicht sein (bitte entsprechende Bearbeitungsnummer der Ethikkommission bzw. entsprechende Unterlagen den Anlagen beilegen). Eine Mittelfreigabe kann erst mit positivem Ethikvotum erfolgen.</w:t>
      </w:r>
    </w:p>
    <w:p w14:paraId="1DB81D71" w14:textId="1408170A" w:rsidR="00100CC1" w:rsidRDefault="00100CC1" w:rsidP="00100CC1">
      <w:pPr>
        <w:pStyle w:val="Default"/>
        <w:ind w:left="567"/>
        <w:jc w:val="both"/>
        <w:rPr>
          <w:color w:val="auto"/>
          <w:sz w:val="22"/>
          <w:szCs w:val="22"/>
        </w:rPr>
      </w:pPr>
      <w:r w:rsidRPr="00680C8A">
        <w:rPr>
          <w:color w:val="auto"/>
          <w:sz w:val="22"/>
          <w:szCs w:val="22"/>
        </w:rPr>
        <w:t>Die Antragsteller</w:t>
      </w:r>
      <w:r>
        <w:rPr>
          <w:color w:val="auto"/>
          <w:sz w:val="22"/>
          <w:szCs w:val="22"/>
        </w:rPr>
        <w:t>*innen</w:t>
      </w:r>
      <w:r w:rsidRPr="00680C8A">
        <w:rPr>
          <w:color w:val="auto"/>
          <w:sz w:val="22"/>
          <w:szCs w:val="22"/>
        </w:rPr>
        <w:t xml:space="preserve"> haben darauf zu achten, dass bei der Verwendung von Human </w:t>
      </w:r>
      <w:proofErr w:type="spellStart"/>
      <w:r w:rsidRPr="00680C8A">
        <w:rPr>
          <w:color w:val="auto"/>
          <w:sz w:val="22"/>
          <w:szCs w:val="22"/>
        </w:rPr>
        <w:t>Biospecimen</w:t>
      </w:r>
      <w:proofErr w:type="spellEnd"/>
      <w:r w:rsidRPr="00680C8A">
        <w:rPr>
          <w:color w:val="auto"/>
          <w:sz w:val="22"/>
          <w:szCs w:val="22"/>
        </w:rPr>
        <w:t xml:space="preserve"> (inkludiert humanes Probenmaterial, eventuell humane Zellen, oder auch Daten aus solchen Materialien) alle </w:t>
      </w:r>
      <w:r w:rsidRPr="0010109C">
        <w:rPr>
          <w:color w:val="auto"/>
          <w:sz w:val="22"/>
          <w:szCs w:val="22"/>
        </w:rPr>
        <w:t xml:space="preserve">erforderlichen Nachweise vorliegen und diese dem BI Standard entsprechen. Dies muss vorab vom BI Alliance Manager (und dem BI Human </w:t>
      </w:r>
      <w:proofErr w:type="spellStart"/>
      <w:r w:rsidRPr="0010109C">
        <w:rPr>
          <w:color w:val="auto"/>
          <w:sz w:val="22"/>
          <w:szCs w:val="22"/>
        </w:rPr>
        <w:t>Biospecimen</w:t>
      </w:r>
      <w:proofErr w:type="spellEnd"/>
      <w:r w:rsidRPr="0010109C">
        <w:rPr>
          <w:color w:val="auto"/>
          <w:sz w:val="22"/>
          <w:szCs w:val="22"/>
        </w:rPr>
        <w:t xml:space="preserve"> Acquisition Manager) geprüft werden. Gegebenenfalls müssen entsprechende Formulierungen in den Antrag aufgenommen werden. Anlage 9</w:t>
      </w:r>
      <w:r w:rsidR="00075C61" w:rsidRPr="0010109C">
        <w:rPr>
          <w:color w:val="auto"/>
          <w:sz w:val="22"/>
          <w:szCs w:val="22"/>
        </w:rPr>
        <w:t xml:space="preserve"> zum Kooperationsvertrag („Menschliche Bioproben“)</w:t>
      </w:r>
      <w:r w:rsidRPr="0010109C">
        <w:rPr>
          <w:color w:val="auto"/>
          <w:sz w:val="22"/>
          <w:szCs w:val="22"/>
        </w:rPr>
        <w:t xml:space="preserve"> gilt dann für dieses Projekt.</w:t>
      </w:r>
      <w:r>
        <w:rPr>
          <w:color w:val="auto"/>
          <w:sz w:val="22"/>
          <w:szCs w:val="22"/>
        </w:rPr>
        <w:t xml:space="preserve"> </w:t>
      </w:r>
    </w:p>
    <w:p w14:paraId="3B4E4707" w14:textId="77777777" w:rsidR="00100CC1" w:rsidRDefault="00100CC1" w:rsidP="00100CC1">
      <w:pPr>
        <w:pStyle w:val="Default"/>
        <w:jc w:val="both"/>
        <w:rPr>
          <w:color w:val="auto"/>
          <w:sz w:val="22"/>
          <w:szCs w:val="22"/>
        </w:rPr>
      </w:pPr>
    </w:p>
    <w:p w14:paraId="45079C41" w14:textId="77777777" w:rsidR="00100CC1" w:rsidRPr="00672BA1" w:rsidRDefault="00100CC1" w:rsidP="00100CC1">
      <w:pPr>
        <w:pStyle w:val="Default"/>
        <w:ind w:left="567" w:hanging="567"/>
        <w:jc w:val="both"/>
        <w:rPr>
          <w:b/>
          <w:bCs/>
          <w:color w:val="auto"/>
          <w:sz w:val="22"/>
          <w:szCs w:val="22"/>
        </w:rPr>
      </w:pPr>
      <w:r>
        <w:rPr>
          <w:b/>
          <w:bCs/>
          <w:color w:val="auto"/>
          <w:sz w:val="22"/>
          <w:szCs w:val="22"/>
        </w:rPr>
        <w:tab/>
      </w:r>
      <w:r w:rsidRPr="00672BA1">
        <w:rPr>
          <w:b/>
          <w:bCs/>
          <w:color w:val="auto"/>
          <w:sz w:val="22"/>
          <w:szCs w:val="22"/>
        </w:rPr>
        <w:t>3.</w:t>
      </w:r>
      <w:r>
        <w:rPr>
          <w:b/>
          <w:bCs/>
          <w:color w:val="auto"/>
          <w:sz w:val="22"/>
          <w:szCs w:val="22"/>
        </w:rPr>
        <w:t>5</w:t>
      </w:r>
      <w:r w:rsidRPr="00672BA1">
        <w:rPr>
          <w:b/>
          <w:bCs/>
          <w:color w:val="auto"/>
          <w:sz w:val="22"/>
          <w:szCs w:val="22"/>
        </w:rPr>
        <w:tab/>
        <w:t>Compliance</w:t>
      </w:r>
    </w:p>
    <w:p w14:paraId="500232BE" w14:textId="77777777" w:rsidR="00100CC1" w:rsidRDefault="00100CC1" w:rsidP="00100CC1">
      <w:pPr>
        <w:pStyle w:val="Default"/>
        <w:ind w:left="567"/>
        <w:jc w:val="both"/>
        <w:rPr>
          <w:sz w:val="22"/>
          <w:szCs w:val="22"/>
        </w:rPr>
      </w:pPr>
      <w:r w:rsidRPr="00672BA1">
        <w:rPr>
          <w:rFonts w:eastAsia="Arial Unicode MS"/>
          <w:sz w:val="22"/>
          <w:szCs w:val="22"/>
        </w:rPr>
        <w:t>Die Projektdurchführung erfolgt</w:t>
      </w:r>
      <w:r w:rsidRPr="00672BA1">
        <w:rPr>
          <w:sz w:val="22"/>
          <w:szCs w:val="22"/>
        </w:rPr>
        <w:t xml:space="preserve"> nach den Grundsätzen für </w:t>
      </w:r>
      <w:proofErr w:type="spellStart"/>
      <w:r w:rsidRPr="00672BA1">
        <w:rPr>
          <w:sz w:val="22"/>
          <w:szCs w:val="22"/>
        </w:rPr>
        <w:t>Good</w:t>
      </w:r>
      <w:proofErr w:type="spellEnd"/>
      <w:r w:rsidRPr="00672BA1">
        <w:rPr>
          <w:sz w:val="22"/>
          <w:szCs w:val="22"/>
        </w:rPr>
        <w:t xml:space="preserve"> Laboratory Practice / </w:t>
      </w:r>
      <w:proofErr w:type="spellStart"/>
      <w:r w:rsidRPr="00672BA1">
        <w:rPr>
          <w:sz w:val="22"/>
          <w:szCs w:val="22"/>
        </w:rPr>
        <w:t>Good</w:t>
      </w:r>
      <w:proofErr w:type="spellEnd"/>
      <w:r w:rsidRPr="00672BA1">
        <w:rPr>
          <w:sz w:val="22"/>
          <w:szCs w:val="22"/>
        </w:rPr>
        <w:t xml:space="preserve"> Scientific Practice, sowie allen anderen einschlägigen gesetzlichen</w:t>
      </w:r>
      <w:r>
        <w:rPr>
          <w:sz w:val="22"/>
          <w:szCs w:val="22"/>
        </w:rPr>
        <w:t xml:space="preserve"> Bestimmungen</w:t>
      </w:r>
      <w:r w:rsidRPr="00672BA1">
        <w:rPr>
          <w:sz w:val="22"/>
          <w:szCs w:val="22"/>
        </w:rPr>
        <w:t xml:space="preserve">. Insbesondere werden menschliche Körpermaterialien nur im Einklang </w:t>
      </w:r>
      <w:r w:rsidRPr="00672BA1">
        <w:rPr>
          <w:sz w:val="22"/>
          <w:szCs w:val="22"/>
        </w:rPr>
        <w:lastRenderedPageBreak/>
        <w:t>mit anwendbaren Datenschutzbestimmungen und weiteren anwendbaren rechtlichen Regelungen verwendet.</w:t>
      </w:r>
    </w:p>
    <w:p w14:paraId="7F6187A6" w14:textId="77777777" w:rsidR="00100CC1" w:rsidRDefault="00100CC1" w:rsidP="00100CC1">
      <w:pPr>
        <w:pStyle w:val="Default"/>
        <w:ind w:left="567"/>
        <w:jc w:val="both"/>
        <w:rPr>
          <w:sz w:val="22"/>
          <w:szCs w:val="22"/>
        </w:rPr>
      </w:pPr>
    </w:p>
    <w:p w14:paraId="5B9DE955" w14:textId="77777777" w:rsidR="00100CC1" w:rsidRPr="00672BA1" w:rsidRDefault="00100CC1" w:rsidP="00100CC1">
      <w:pPr>
        <w:pStyle w:val="Default"/>
        <w:ind w:left="567"/>
        <w:jc w:val="both"/>
        <w:rPr>
          <w:b/>
          <w:bCs/>
          <w:color w:val="auto"/>
          <w:sz w:val="22"/>
          <w:szCs w:val="22"/>
        </w:rPr>
      </w:pPr>
      <w:r w:rsidRPr="00672BA1">
        <w:rPr>
          <w:b/>
          <w:bCs/>
          <w:color w:val="auto"/>
          <w:sz w:val="22"/>
          <w:szCs w:val="22"/>
        </w:rPr>
        <w:t>3.</w:t>
      </w:r>
      <w:r>
        <w:rPr>
          <w:b/>
          <w:bCs/>
          <w:color w:val="auto"/>
          <w:sz w:val="22"/>
          <w:szCs w:val="22"/>
        </w:rPr>
        <w:t>6</w:t>
      </w:r>
      <w:r w:rsidRPr="00672BA1">
        <w:rPr>
          <w:b/>
          <w:bCs/>
          <w:color w:val="auto"/>
          <w:sz w:val="22"/>
          <w:szCs w:val="22"/>
        </w:rPr>
        <w:tab/>
      </w:r>
      <w:r>
        <w:rPr>
          <w:b/>
          <w:bCs/>
          <w:color w:val="auto"/>
          <w:sz w:val="22"/>
          <w:szCs w:val="22"/>
        </w:rPr>
        <w:t>Data Management Plan</w:t>
      </w:r>
    </w:p>
    <w:p w14:paraId="540D4FCC" w14:textId="77777777" w:rsidR="00100CC1" w:rsidRDefault="00100CC1" w:rsidP="00100CC1">
      <w:pPr>
        <w:pStyle w:val="Default"/>
        <w:ind w:left="567"/>
        <w:jc w:val="both"/>
        <w:rPr>
          <w:color w:val="auto"/>
          <w:sz w:val="22"/>
          <w:szCs w:val="22"/>
        </w:rPr>
      </w:pPr>
    </w:p>
    <w:p w14:paraId="1DBB30DC" w14:textId="77777777" w:rsidR="00100CC1" w:rsidRPr="00373F3C" w:rsidRDefault="00100CC1" w:rsidP="00100CC1">
      <w:pPr>
        <w:pStyle w:val="Default"/>
        <w:ind w:left="567"/>
        <w:jc w:val="both"/>
        <w:rPr>
          <w:color w:val="auto"/>
          <w:sz w:val="22"/>
          <w:szCs w:val="22"/>
        </w:rPr>
      </w:pPr>
      <w:r>
        <w:rPr>
          <w:color w:val="auto"/>
          <w:sz w:val="22"/>
          <w:szCs w:val="22"/>
        </w:rPr>
        <w:t>Bitte beschreiben Sie den Data Management Plan. Als Minimalanforderung erbitten wir um Darstellung/Erläuterung folgender Punkte: Art der Daten, Datenspeicherung, Datenarchivierung, Zugriffsrechte, Backup sowie Datentransfer zwischen Universität Ulm und BI.</w:t>
      </w:r>
    </w:p>
    <w:p w14:paraId="314E230B" w14:textId="77777777" w:rsidR="00100CC1" w:rsidRPr="00C8756C" w:rsidRDefault="00100CC1" w:rsidP="00100CC1">
      <w:pPr>
        <w:pStyle w:val="Vordruckberschrift2"/>
        <w:numPr>
          <w:ilvl w:val="3"/>
          <w:numId w:val="5"/>
        </w:numPr>
        <w:spacing w:before="360" w:after="240"/>
        <w:ind w:left="567" w:hanging="567"/>
        <w:jc w:val="both"/>
        <w:rPr>
          <w:sz w:val="22"/>
          <w:szCs w:val="22"/>
        </w:rPr>
      </w:pPr>
      <w:r>
        <w:rPr>
          <w:b/>
          <w:bCs/>
          <w:sz w:val="22"/>
          <w:szCs w:val="22"/>
        </w:rPr>
        <w:t>Beantragte Mittel</w:t>
      </w:r>
    </w:p>
    <w:p w14:paraId="1DA31C8A" w14:textId="77777777" w:rsidR="00100CC1" w:rsidRDefault="00100CC1" w:rsidP="00100CC1">
      <w:pPr>
        <w:pStyle w:val="Vordruckberschrift2"/>
        <w:numPr>
          <w:ilvl w:val="0"/>
          <w:numId w:val="14"/>
        </w:numPr>
        <w:spacing w:before="360" w:after="240"/>
        <w:jc w:val="both"/>
        <w:rPr>
          <w:sz w:val="22"/>
          <w:szCs w:val="22"/>
        </w:rPr>
      </w:pPr>
      <w:r w:rsidRPr="00A97F8E">
        <w:rPr>
          <w:sz w:val="22"/>
          <w:szCs w:val="22"/>
        </w:rPr>
        <w:t>Bitte verwenden Sie hierfür in jedem Fall d</w:t>
      </w:r>
      <w:r>
        <w:rPr>
          <w:sz w:val="22"/>
          <w:szCs w:val="22"/>
        </w:rPr>
        <w:t>as</w:t>
      </w:r>
      <w:r w:rsidRPr="00A97F8E">
        <w:rPr>
          <w:sz w:val="22"/>
          <w:szCs w:val="22"/>
        </w:rPr>
        <w:t xml:space="preserve"> </w:t>
      </w:r>
      <w:r w:rsidRPr="00FF4A3E">
        <w:rPr>
          <w:sz w:val="22"/>
          <w:szCs w:val="22"/>
        </w:rPr>
        <w:t xml:space="preserve">beigefügte </w:t>
      </w:r>
      <w:r w:rsidRPr="00FF4A3E">
        <w:rPr>
          <w:b/>
          <w:bCs/>
          <w:sz w:val="22"/>
          <w:szCs w:val="22"/>
        </w:rPr>
        <w:t xml:space="preserve">Excel-Sheet „Mittelbeantragung“, </w:t>
      </w:r>
      <w:r w:rsidRPr="003556B5">
        <w:rPr>
          <w:sz w:val="22"/>
          <w:szCs w:val="22"/>
        </w:rPr>
        <w:t>indem Sie für jedes beantragte Förderjahr (Projektjahr) jeweils ein Excel-Sheet ausfüllen</w:t>
      </w:r>
      <w:r w:rsidRPr="00EE4AC1">
        <w:rPr>
          <w:b/>
          <w:bCs/>
          <w:sz w:val="22"/>
          <w:szCs w:val="22"/>
        </w:rPr>
        <w:t>.</w:t>
      </w:r>
    </w:p>
    <w:p w14:paraId="158A8ECF" w14:textId="77777777" w:rsidR="00100CC1" w:rsidRDefault="00100CC1" w:rsidP="00100CC1">
      <w:pPr>
        <w:pStyle w:val="Vordruckberschrift2"/>
        <w:numPr>
          <w:ilvl w:val="0"/>
          <w:numId w:val="14"/>
        </w:numPr>
        <w:spacing w:before="360" w:after="240"/>
        <w:jc w:val="both"/>
        <w:rPr>
          <w:sz w:val="22"/>
          <w:szCs w:val="22"/>
        </w:rPr>
      </w:pPr>
      <w:r>
        <w:rPr>
          <w:sz w:val="22"/>
          <w:szCs w:val="22"/>
        </w:rPr>
        <w:t>Bitte stimmen Sie diese Mittelauflistung unbedingt mit Ihrem Kooperationspartner von BI ab.</w:t>
      </w:r>
    </w:p>
    <w:p w14:paraId="7F956945" w14:textId="77777777" w:rsidR="00100CC1" w:rsidRDefault="00100CC1" w:rsidP="00100CC1">
      <w:pPr>
        <w:pStyle w:val="Vordruckberschrift2"/>
        <w:numPr>
          <w:ilvl w:val="0"/>
          <w:numId w:val="14"/>
        </w:numPr>
        <w:spacing w:before="360" w:after="240"/>
        <w:jc w:val="both"/>
        <w:rPr>
          <w:sz w:val="22"/>
          <w:szCs w:val="22"/>
        </w:rPr>
      </w:pPr>
      <w:r w:rsidRPr="00DA7BF0">
        <w:rPr>
          <w:sz w:val="22"/>
          <w:szCs w:val="22"/>
        </w:rPr>
        <w:t>Bitte nehmen Sie zur Kenntnis, dass die Mittel bei Bewilligung gemäß Ihrer Mittelbeantragung verausgabt werden müssen.</w:t>
      </w:r>
    </w:p>
    <w:p w14:paraId="21F4869C" w14:textId="77777777" w:rsidR="00100CC1" w:rsidRDefault="00100CC1" w:rsidP="00100CC1">
      <w:pPr>
        <w:pStyle w:val="Vordruckberschrift2"/>
        <w:numPr>
          <w:ilvl w:val="0"/>
          <w:numId w:val="14"/>
        </w:numPr>
        <w:spacing w:before="360" w:after="240"/>
        <w:jc w:val="both"/>
        <w:rPr>
          <w:sz w:val="22"/>
          <w:szCs w:val="22"/>
        </w:rPr>
      </w:pPr>
      <w:r>
        <w:rPr>
          <w:sz w:val="22"/>
          <w:szCs w:val="22"/>
        </w:rPr>
        <w:t xml:space="preserve">Die </w:t>
      </w:r>
      <w:r w:rsidRPr="00DD73BD">
        <w:rPr>
          <w:sz w:val="22"/>
          <w:szCs w:val="22"/>
        </w:rPr>
        <w:t>Mittel werden nach Projektjahren bewilligt und bereitgestellt.</w:t>
      </w:r>
    </w:p>
    <w:p w14:paraId="3CDCE2F7" w14:textId="77777777" w:rsidR="00100CC1" w:rsidRPr="003556B5" w:rsidRDefault="00100CC1" w:rsidP="00100CC1">
      <w:pPr>
        <w:pStyle w:val="Default"/>
        <w:numPr>
          <w:ilvl w:val="0"/>
          <w:numId w:val="14"/>
        </w:numPr>
      </w:pPr>
      <w:r w:rsidRPr="00DD73BD">
        <w:rPr>
          <w:sz w:val="22"/>
          <w:szCs w:val="22"/>
        </w:rPr>
        <w:t>Restgelder verfallen am Projektende; eine 3-monatige kostenneutrale Laufzeitverlängerung ist nach kurzer Anzeige möglich.</w:t>
      </w:r>
    </w:p>
    <w:p w14:paraId="00FC04D6" w14:textId="77777777" w:rsidR="00100CC1" w:rsidRPr="003556B5" w:rsidRDefault="00100CC1" w:rsidP="00100CC1">
      <w:pPr>
        <w:pStyle w:val="Default"/>
        <w:ind w:left="720"/>
        <w:rPr>
          <w:sz w:val="22"/>
          <w:szCs w:val="22"/>
        </w:rPr>
      </w:pPr>
    </w:p>
    <w:p w14:paraId="5F5236D2" w14:textId="77777777" w:rsidR="00100CC1" w:rsidRPr="00EE4AC1" w:rsidRDefault="00100CC1" w:rsidP="00100CC1">
      <w:pPr>
        <w:pStyle w:val="Default"/>
        <w:numPr>
          <w:ilvl w:val="0"/>
          <w:numId w:val="14"/>
        </w:numPr>
        <w:rPr>
          <w:sz w:val="22"/>
          <w:szCs w:val="22"/>
        </w:rPr>
      </w:pPr>
      <w:r w:rsidRPr="00EE4AC1">
        <w:rPr>
          <w:sz w:val="22"/>
          <w:szCs w:val="22"/>
        </w:rPr>
        <w:t xml:space="preserve">Es </w:t>
      </w:r>
      <w:r>
        <w:rPr>
          <w:sz w:val="22"/>
          <w:szCs w:val="22"/>
        </w:rPr>
        <w:t>l</w:t>
      </w:r>
      <w:r w:rsidRPr="00EE4AC1">
        <w:rPr>
          <w:sz w:val="22"/>
          <w:szCs w:val="22"/>
        </w:rPr>
        <w:t>iegt in der Verantwortung der Projektleitenden, die Mittel nach Bewilligung entsprechend den Richtlinien zu verausgaben.</w:t>
      </w:r>
    </w:p>
    <w:p w14:paraId="700DEF27" w14:textId="77777777" w:rsidR="00100CC1" w:rsidRPr="00EE4AC1" w:rsidRDefault="00100CC1" w:rsidP="00100CC1">
      <w:pPr>
        <w:pStyle w:val="Vordrucktext"/>
        <w:tabs>
          <w:tab w:val="left" w:pos="1276"/>
        </w:tabs>
        <w:spacing w:before="360" w:after="240"/>
        <w:ind w:left="567"/>
        <w:jc w:val="both"/>
        <w:rPr>
          <w:b/>
          <w:sz w:val="22"/>
          <w:szCs w:val="22"/>
        </w:rPr>
      </w:pPr>
      <w:r w:rsidRPr="00EE4AC1">
        <w:rPr>
          <w:b/>
          <w:sz w:val="22"/>
          <w:szCs w:val="22"/>
        </w:rPr>
        <w:t>4.1.</w:t>
      </w:r>
      <w:r w:rsidRPr="00EE4AC1">
        <w:rPr>
          <w:b/>
          <w:sz w:val="22"/>
          <w:szCs w:val="22"/>
        </w:rPr>
        <w:tab/>
        <w:t xml:space="preserve">Personalkosten </w:t>
      </w:r>
      <w:r>
        <w:rPr>
          <w:b/>
          <w:sz w:val="22"/>
          <w:szCs w:val="22"/>
        </w:rPr>
        <w:t>(</w:t>
      </w:r>
      <w:r w:rsidRPr="00680C8A">
        <w:rPr>
          <w:b/>
          <w:sz w:val="22"/>
          <w:szCs w:val="22"/>
        </w:rPr>
        <w:t xml:space="preserve">Angaben pro </w:t>
      </w:r>
      <w:r>
        <w:rPr>
          <w:b/>
          <w:sz w:val="22"/>
          <w:szCs w:val="22"/>
        </w:rPr>
        <w:t>Projekt</w:t>
      </w:r>
      <w:r w:rsidRPr="00680C8A">
        <w:rPr>
          <w:b/>
          <w:sz w:val="22"/>
          <w:szCs w:val="22"/>
        </w:rPr>
        <w:t>jahr und für die Gesamtlaufzeit)</w:t>
      </w:r>
    </w:p>
    <w:p w14:paraId="619CA0CE" w14:textId="77777777" w:rsidR="00100CC1" w:rsidRDefault="00100CC1" w:rsidP="00100CC1">
      <w:pPr>
        <w:pStyle w:val="Default"/>
        <w:ind w:left="567"/>
        <w:jc w:val="both"/>
        <w:rPr>
          <w:color w:val="auto"/>
          <w:sz w:val="22"/>
          <w:szCs w:val="22"/>
        </w:rPr>
      </w:pPr>
      <w:r>
        <w:rPr>
          <w:sz w:val="22"/>
          <w:szCs w:val="22"/>
        </w:rPr>
        <w:t>Für das Personal (</w:t>
      </w:r>
      <w:r>
        <w:rPr>
          <w:color w:val="auto"/>
          <w:sz w:val="22"/>
          <w:szCs w:val="22"/>
        </w:rPr>
        <w:t>Beschäftigte der Universitätsmedizin</w:t>
      </w:r>
      <w:r>
        <w:rPr>
          <w:sz w:val="22"/>
          <w:szCs w:val="22"/>
        </w:rPr>
        <w:t xml:space="preserve">) geben Sie bitte an: </w:t>
      </w:r>
    </w:p>
    <w:p w14:paraId="50D1DF91" w14:textId="77777777" w:rsidR="00100CC1" w:rsidRDefault="00100CC1" w:rsidP="00100CC1">
      <w:pPr>
        <w:pStyle w:val="Default"/>
        <w:numPr>
          <w:ilvl w:val="0"/>
          <w:numId w:val="7"/>
        </w:numPr>
        <w:ind w:left="1560" w:hanging="284"/>
        <w:rPr>
          <w:color w:val="auto"/>
          <w:sz w:val="22"/>
          <w:szCs w:val="22"/>
        </w:rPr>
      </w:pPr>
      <w:r>
        <w:rPr>
          <w:color w:val="auto"/>
          <w:sz w:val="22"/>
          <w:szCs w:val="22"/>
        </w:rPr>
        <w:t xml:space="preserve">die gewünschte </w:t>
      </w:r>
      <w:r w:rsidRPr="001C0F6C">
        <w:rPr>
          <w:color w:val="auto"/>
          <w:sz w:val="22"/>
          <w:szCs w:val="22"/>
        </w:rPr>
        <w:t>Dauer und Vergütungsgruppe</w:t>
      </w:r>
      <w:r>
        <w:rPr>
          <w:color w:val="auto"/>
          <w:sz w:val="22"/>
          <w:szCs w:val="22"/>
        </w:rPr>
        <w:t xml:space="preserve"> der Beschäftigung im Vorhaben,</w:t>
      </w:r>
    </w:p>
    <w:p w14:paraId="1E7AAAA0" w14:textId="77777777" w:rsidR="00100CC1" w:rsidRDefault="00100CC1" w:rsidP="00100CC1">
      <w:pPr>
        <w:pStyle w:val="Default"/>
        <w:numPr>
          <w:ilvl w:val="0"/>
          <w:numId w:val="7"/>
        </w:numPr>
        <w:ind w:left="1560" w:hanging="284"/>
        <w:rPr>
          <w:color w:val="auto"/>
        </w:rPr>
      </w:pPr>
      <w:r>
        <w:rPr>
          <w:color w:val="auto"/>
          <w:sz w:val="22"/>
          <w:szCs w:val="22"/>
        </w:rPr>
        <w:t xml:space="preserve">eine der Kategorien gemäß der Tabelle in </w:t>
      </w:r>
      <w:r w:rsidRPr="00FF4A3E">
        <w:rPr>
          <w:color w:val="auto"/>
          <w:sz w:val="22"/>
          <w:szCs w:val="22"/>
        </w:rPr>
        <w:t>Abschnitt IV.1.1 des Merkblattes</w:t>
      </w:r>
    </w:p>
    <w:p w14:paraId="62F073A5" w14:textId="77777777" w:rsidR="00100CC1" w:rsidRDefault="00100CC1" w:rsidP="00100CC1">
      <w:pPr>
        <w:pStyle w:val="Default"/>
        <w:numPr>
          <w:ilvl w:val="0"/>
          <w:numId w:val="7"/>
        </w:numPr>
        <w:ind w:left="1560" w:hanging="284"/>
        <w:rPr>
          <w:color w:val="auto"/>
          <w:sz w:val="22"/>
          <w:szCs w:val="22"/>
        </w:rPr>
      </w:pPr>
      <w:r>
        <w:rPr>
          <w:color w:val="auto"/>
          <w:sz w:val="22"/>
          <w:szCs w:val="22"/>
        </w:rPr>
        <w:t>den vorgesehenen Anteil an der regelmäßigen Arbeitszeit in Prozent.</w:t>
      </w:r>
    </w:p>
    <w:p w14:paraId="3D9171A2" w14:textId="77777777" w:rsidR="00100CC1" w:rsidRDefault="00100CC1" w:rsidP="00100CC1">
      <w:pPr>
        <w:pStyle w:val="Default"/>
        <w:rPr>
          <w:sz w:val="22"/>
          <w:szCs w:val="22"/>
        </w:rPr>
      </w:pPr>
    </w:p>
    <w:p w14:paraId="0FC134E3" w14:textId="77777777" w:rsidR="00100CC1" w:rsidRDefault="00100CC1" w:rsidP="00100CC1">
      <w:pPr>
        <w:ind w:left="567"/>
      </w:pPr>
      <w:r>
        <w:t xml:space="preserve">Sofern Sie mit den beantragten BIU-Mitteln die Finanzierung einer/s Doktorand*in planen, ist dem </w:t>
      </w:r>
      <w:proofErr w:type="spellStart"/>
      <w:r>
        <w:t>Proposal</w:t>
      </w:r>
      <w:proofErr w:type="spellEnd"/>
      <w:r>
        <w:t xml:space="preserve"> ein Bestätigungsschreiben seitens der Einrichtungsleitung beizulegen, </w:t>
      </w:r>
      <w:r w:rsidRPr="00C5352D">
        <w:t>dass die Finanzierung der/</w:t>
      </w:r>
      <w:proofErr w:type="gramStart"/>
      <w:r w:rsidRPr="00C5352D">
        <w:t>des Doktorand</w:t>
      </w:r>
      <w:proofErr w:type="gramEnd"/>
      <w:r w:rsidRPr="00C5352D">
        <w:t>*in</w:t>
      </w:r>
      <w:r>
        <w:t xml:space="preserve"> über insgesamt mind. drei Jahre </w:t>
      </w:r>
      <w:r w:rsidRPr="00C5352D">
        <w:t>gewährleistet ist.</w:t>
      </w:r>
    </w:p>
    <w:p w14:paraId="0216A490" w14:textId="77777777" w:rsidR="00100CC1" w:rsidRDefault="00100CC1" w:rsidP="00100CC1">
      <w:pPr>
        <w:ind w:left="567"/>
      </w:pPr>
      <w:r>
        <w:t xml:space="preserve">Für jede/n Mitarbeiter*in, dessen Bezahlung aus </w:t>
      </w:r>
      <w:r w:rsidDel="005269A0">
        <w:t xml:space="preserve">BIU </w:t>
      </w:r>
      <w:r>
        <w:t xml:space="preserve">3.0-Mitteln beantragt wird, beschreiben Sie bitte kurz die Aufgaben unter Hinweis auf das Arbeitsprogramm, und geben Sie bitte an, ab wann die Bezahlung der/des Mitarbeiters*in aus Mitteln von </w:t>
      </w:r>
      <w:r w:rsidDel="005269A0">
        <w:t xml:space="preserve">BIU </w:t>
      </w:r>
      <w:r>
        <w:t>3.0 erfolgen soll. Soweit vorgesehene Mitarbeiter*innen bereits bekannt sind, geben Sie bitte die Namen an.</w:t>
      </w:r>
    </w:p>
    <w:p w14:paraId="39B3CF5A" w14:textId="77777777" w:rsidR="00100CC1" w:rsidRDefault="00100CC1" w:rsidP="00100CC1">
      <w:pPr>
        <w:pStyle w:val="Default"/>
        <w:jc w:val="right"/>
        <w:rPr>
          <w:color w:val="auto"/>
          <w:sz w:val="22"/>
          <w:szCs w:val="22"/>
        </w:rPr>
      </w:pPr>
      <w:r>
        <w:rPr>
          <w:color w:val="auto"/>
          <w:sz w:val="22"/>
          <w:szCs w:val="22"/>
        </w:rPr>
        <w:t xml:space="preserve">...................... </w:t>
      </w:r>
    </w:p>
    <w:p w14:paraId="42267B86" w14:textId="77777777" w:rsidR="00100CC1" w:rsidRDefault="00100CC1" w:rsidP="00100CC1">
      <w:pPr>
        <w:pStyle w:val="Default"/>
        <w:ind w:left="900"/>
        <w:jc w:val="right"/>
        <w:rPr>
          <w:color w:val="auto"/>
          <w:sz w:val="22"/>
          <w:szCs w:val="22"/>
        </w:rPr>
      </w:pPr>
      <w:r>
        <w:rPr>
          <w:color w:val="auto"/>
          <w:sz w:val="22"/>
          <w:szCs w:val="22"/>
        </w:rPr>
        <w:t xml:space="preserve"> </w:t>
      </w:r>
    </w:p>
    <w:p w14:paraId="595DADA1" w14:textId="77777777" w:rsidR="00100CC1" w:rsidRDefault="00100CC1" w:rsidP="00100CC1">
      <w:pPr>
        <w:pStyle w:val="Default"/>
        <w:jc w:val="right"/>
        <w:rPr>
          <w:color w:val="auto"/>
          <w:sz w:val="22"/>
          <w:szCs w:val="22"/>
        </w:rPr>
      </w:pPr>
      <w:r>
        <w:rPr>
          <w:color w:val="auto"/>
          <w:sz w:val="22"/>
          <w:szCs w:val="22"/>
        </w:rPr>
        <w:t xml:space="preserve"> ...................... </w:t>
      </w:r>
    </w:p>
    <w:p w14:paraId="79DACD2E" w14:textId="77777777" w:rsidR="00100CC1" w:rsidRDefault="00100CC1" w:rsidP="00100CC1">
      <w:pPr>
        <w:pStyle w:val="Default"/>
        <w:jc w:val="both"/>
        <w:rPr>
          <w:color w:val="auto"/>
          <w:sz w:val="22"/>
          <w:szCs w:val="22"/>
        </w:rPr>
      </w:pPr>
    </w:p>
    <w:p w14:paraId="59FE59CA" w14:textId="77777777" w:rsidR="00100CC1" w:rsidRDefault="00100CC1" w:rsidP="00100CC1">
      <w:pPr>
        <w:pStyle w:val="Default"/>
        <w:jc w:val="right"/>
        <w:rPr>
          <w:color w:val="auto"/>
          <w:sz w:val="22"/>
          <w:szCs w:val="22"/>
        </w:rPr>
      </w:pPr>
      <w:r>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Summe 4.1 </w:t>
      </w:r>
      <w:r>
        <w:rPr>
          <w:b/>
          <w:bCs/>
          <w:color w:val="auto"/>
          <w:sz w:val="22"/>
          <w:szCs w:val="22"/>
        </w:rPr>
        <w:t xml:space="preserve">             </w:t>
      </w:r>
      <w:r>
        <w:rPr>
          <w:b/>
          <w:bCs/>
          <w:color w:val="auto"/>
          <w:sz w:val="22"/>
          <w:szCs w:val="22"/>
          <w:u w:val="double"/>
        </w:rPr>
        <w:t xml:space="preserve"> </w:t>
      </w:r>
      <w:r>
        <w:rPr>
          <w:b/>
          <w:bCs/>
          <w:color w:val="auto"/>
          <w:sz w:val="22"/>
          <w:szCs w:val="22"/>
          <w:u w:val="double"/>
        </w:rPr>
        <w:tab/>
      </w:r>
      <w:r>
        <w:rPr>
          <w:b/>
          <w:bCs/>
          <w:color w:val="auto"/>
          <w:sz w:val="22"/>
          <w:szCs w:val="22"/>
          <w:u w:val="double"/>
        </w:rPr>
        <w:tab/>
        <w:t>EUR</w:t>
      </w:r>
      <w:r>
        <w:rPr>
          <w:color w:val="auto"/>
          <w:sz w:val="22"/>
          <w:szCs w:val="22"/>
          <w:u w:val="double"/>
        </w:rPr>
        <w:t xml:space="preserve"> </w:t>
      </w:r>
    </w:p>
    <w:p w14:paraId="0DC792CC" w14:textId="77777777" w:rsidR="00100CC1" w:rsidRPr="00A25282" w:rsidRDefault="00100CC1" w:rsidP="00100CC1">
      <w:pPr>
        <w:ind w:left="567"/>
        <w:rPr>
          <w:rFonts w:ascii="Times New Roman" w:hAnsi="Times New Roman" w:cs="Times New Roman"/>
          <w:sz w:val="23"/>
          <w:szCs w:val="23"/>
        </w:rPr>
      </w:pPr>
    </w:p>
    <w:p w14:paraId="3C574B9D" w14:textId="77777777" w:rsidR="00100CC1" w:rsidRPr="009D5920" w:rsidRDefault="00100CC1" w:rsidP="00100CC1">
      <w:pPr>
        <w:pStyle w:val="Vordrucktext"/>
        <w:tabs>
          <w:tab w:val="left" w:pos="1134"/>
        </w:tabs>
        <w:spacing w:before="360" w:after="240"/>
        <w:ind w:left="567"/>
        <w:jc w:val="both"/>
        <w:rPr>
          <w:b/>
          <w:sz w:val="22"/>
          <w:szCs w:val="22"/>
        </w:rPr>
      </w:pPr>
      <w:r>
        <w:rPr>
          <w:b/>
          <w:sz w:val="22"/>
          <w:szCs w:val="22"/>
        </w:rPr>
        <w:t>4.2</w:t>
      </w:r>
      <w:r>
        <w:rPr>
          <w:b/>
          <w:sz w:val="22"/>
          <w:szCs w:val="22"/>
        </w:rPr>
        <w:tab/>
      </w:r>
      <w:r w:rsidRPr="00B56EF2">
        <w:rPr>
          <w:b/>
          <w:sz w:val="22"/>
          <w:szCs w:val="22"/>
        </w:rPr>
        <w:t xml:space="preserve">Verbrauchsmaterial </w:t>
      </w:r>
      <w:r w:rsidRPr="00680C8A">
        <w:rPr>
          <w:b/>
          <w:sz w:val="22"/>
          <w:szCs w:val="22"/>
        </w:rPr>
        <w:t xml:space="preserve">(Angaben pro </w:t>
      </w:r>
      <w:r>
        <w:rPr>
          <w:b/>
          <w:sz w:val="22"/>
          <w:szCs w:val="22"/>
        </w:rPr>
        <w:t>Projekt</w:t>
      </w:r>
      <w:r w:rsidRPr="00680C8A">
        <w:rPr>
          <w:b/>
          <w:sz w:val="22"/>
          <w:szCs w:val="22"/>
        </w:rPr>
        <w:t>jahr und für die Gesamtlaufzeit)</w:t>
      </w:r>
    </w:p>
    <w:p w14:paraId="7BFCA604" w14:textId="77777777" w:rsidR="00100CC1" w:rsidRDefault="00100CC1" w:rsidP="00100CC1">
      <w:pPr>
        <w:pStyle w:val="Default"/>
        <w:tabs>
          <w:tab w:val="left" w:pos="1134"/>
        </w:tabs>
        <w:ind w:left="567"/>
        <w:rPr>
          <w:color w:val="auto"/>
          <w:sz w:val="22"/>
          <w:szCs w:val="22"/>
        </w:rPr>
      </w:pPr>
      <w:r>
        <w:rPr>
          <w:color w:val="auto"/>
          <w:sz w:val="22"/>
          <w:szCs w:val="22"/>
        </w:rPr>
        <w:t xml:space="preserve">Bitte begründen Sie den Bedarf für jede einzelne Position (z.B. Chemikalien, Glaswaren): </w:t>
      </w:r>
    </w:p>
    <w:p w14:paraId="2679DB72" w14:textId="77777777" w:rsidR="00100CC1" w:rsidRDefault="00100CC1" w:rsidP="00100CC1"/>
    <w:p w14:paraId="2BE45EC9" w14:textId="77777777" w:rsidR="00100CC1" w:rsidRPr="00F018D3" w:rsidRDefault="00100CC1" w:rsidP="00100CC1">
      <w:pPr>
        <w:pStyle w:val="Default"/>
        <w:jc w:val="right"/>
        <w:rPr>
          <w:color w:val="auto"/>
          <w:sz w:val="22"/>
          <w:szCs w:val="22"/>
        </w:rPr>
      </w:pPr>
      <w:r>
        <w:rPr>
          <w:color w:val="auto"/>
          <w:sz w:val="22"/>
          <w:szCs w:val="22"/>
        </w:rPr>
        <w:t xml:space="preserve"> ...................... </w:t>
      </w:r>
    </w:p>
    <w:p w14:paraId="73150B99" w14:textId="77777777" w:rsidR="00100CC1" w:rsidRPr="00F018D3" w:rsidRDefault="00100CC1" w:rsidP="00100CC1">
      <w:pPr>
        <w:pStyle w:val="Default"/>
        <w:ind w:left="900"/>
        <w:jc w:val="right"/>
        <w:rPr>
          <w:color w:val="auto"/>
          <w:sz w:val="22"/>
          <w:szCs w:val="22"/>
        </w:rPr>
      </w:pPr>
      <w:r>
        <w:rPr>
          <w:color w:val="auto"/>
          <w:sz w:val="22"/>
          <w:szCs w:val="22"/>
        </w:rPr>
        <w:t xml:space="preserve"> </w:t>
      </w:r>
    </w:p>
    <w:p w14:paraId="096AF0D6" w14:textId="77777777" w:rsidR="00100CC1" w:rsidRPr="00F018D3" w:rsidRDefault="00100CC1" w:rsidP="00100CC1">
      <w:pPr>
        <w:pStyle w:val="Default"/>
        <w:jc w:val="right"/>
        <w:rPr>
          <w:color w:val="auto"/>
          <w:sz w:val="22"/>
          <w:szCs w:val="22"/>
        </w:rPr>
      </w:pPr>
      <w:r>
        <w:rPr>
          <w:color w:val="auto"/>
          <w:sz w:val="22"/>
          <w:szCs w:val="22"/>
        </w:rPr>
        <w:t xml:space="preserve"> ...................... </w:t>
      </w:r>
    </w:p>
    <w:p w14:paraId="66A5E5C8" w14:textId="77777777" w:rsidR="00100CC1" w:rsidRPr="00F018D3" w:rsidRDefault="00100CC1" w:rsidP="00100CC1">
      <w:pPr>
        <w:pStyle w:val="Default"/>
        <w:ind w:left="900"/>
        <w:jc w:val="both"/>
        <w:rPr>
          <w:color w:val="auto"/>
          <w:sz w:val="22"/>
          <w:szCs w:val="22"/>
        </w:rPr>
      </w:pPr>
      <w:r>
        <w:rPr>
          <w:color w:val="auto"/>
          <w:sz w:val="22"/>
          <w:szCs w:val="22"/>
        </w:rPr>
        <w:t xml:space="preserve"> </w:t>
      </w:r>
    </w:p>
    <w:p w14:paraId="056D11A9" w14:textId="77777777" w:rsidR="00100CC1" w:rsidRDefault="00100CC1" w:rsidP="00100CC1">
      <w:pPr>
        <w:pStyle w:val="Default"/>
        <w:jc w:val="right"/>
        <w:rPr>
          <w:color w:val="auto"/>
          <w:sz w:val="22"/>
          <w:szCs w:val="22"/>
          <w:u w:val="double"/>
        </w:rPr>
      </w:pPr>
      <w:r>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Summe 4.2 </w:t>
      </w:r>
      <w:r>
        <w:rPr>
          <w:b/>
          <w:bCs/>
          <w:color w:val="auto"/>
          <w:sz w:val="22"/>
          <w:szCs w:val="22"/>
        </w:rPr>
        <w:t xml:space="preserve">             </w:t>
      </w:r>
      <w:r>
        <w:rPr>
          <w:b/>
          <w:bCs/>
          <w:color w:val="auto"/>
          <w:sz w:val="22"/>
          <w:szCs w:val="22"/>
          <w:u w:val="double"/>
        </w:rPr>
        <w:t xml:space="preserve"> </w:t>
      </w:r>
      <w:r>
        <w:rPr>
          <w:b/>
          <w:bCs/>
          <w:color w:val="auto"/>
          <w:sz w:val="22"/>
          <w:szCs w:val="22"/>
          <w:u w:val="double"/>
        </w:rPr>
        <w:tab/>
      </w:r>
      <w:r>
        <w:rPr>
          <w:b/>
          <w:bCs/>
          <w:color w:val="auto"/>
          <w:sz w:val="22"/>
          <w:szCs w:val="22"/>
          <w:u w:val="double"/>
        </w:rPr>
        <w:tab/>
        <w:t>EUR</w:t>
      </w:r>
      <w:r>
        <w:rPr>
          <w:color w:val="auto"/>
          <w:sz w:val="22"/>
          <w:szCs w:val="22"/>
          <w:u w:val="double"/>
        </w:rPr>
        <w:t xml:space="preserve"> </w:t>
      </w:r>
    </w:p>
    <w:p w14:paraId="444B385E" w14:textId="77777777" w:rsidR="00100CC1" w:rsidRPr="009D5920" w:rsidRDefault="00100CC1" w:rsidP="00100CC1">
      <w:pPr>
        <w:pStyle w:val="Default"/>
        <w:rPr>
          <w:color w:val="auto"/>
          <w:sz w:val="22"/>
          <w:szCs w:val="22"/>
          <w:u w:val="single"/>
        </w:rPr>
      </w:pPr>
    </w:p>
    <w:p w14:paraId="14BE3BED" w14:textId="77777777" w:rsidR="00100CC1" w:rsidRPr="009D5920" w:rsidRDefault="00100CC1" w:rsidP="00100CC1">
      <w:pPr>
        <w:pStyle w:val="Vordrucktext"/>
        <w:tabs>
          <w:tab w:val="left" w:pos="1134"/>
        </w:tabs>
        <w:spacing w:before="360" w:after="240"/>
        <w:ind w:left="567"/>
        <w:jc w:val="both"/>
        <w:rPr>
          <w:b/>
          <w:sz w:val="22"/>
          <w:szCs w:val="22"/>
        </w:rPr>
      </w:pPr>
      <w:r>
        <w:rPr>
          <w:b/>
          <w:sz w:val="22"/>
          <w:szCs w:val="22"/>
        </w:rPr>
        <w:t>4.3</w:t>
      </w:r>
      <w:r>
        <w:rPr>
          <w:b/>
          <w:sz w:val="22"/>
          <w:szCs w:val="22"/>
        </w:rPr>
        <w:tab/>
      </w:r>
      <w:r w:rsidRPr="00B56EF2">
        <w:rPr>
          <w:b/>
          <w:sz w:val="22"/>
          <w:szCs w:val="22"/>
        </w:rPr>
        <w:t>Reisen</w:t>
      </w:r>
      <w:r>
        <w:rPr>
          <w:b/>
          <w:sz w:val="22"/>
          <w:szCs w:val="22"/>
        </w:rPr>
        <w:t xml:space="preserve"> (</w:t>
      </w:r>
      <w:r w:rsidRPr="00680C8A">
        <w:rPr>
          <w:b/>
          <w:sz w:val="22"/>
          <w:szCs w:val="22"/>
        </w:rPr>
        <w:t xml:space="preserve">Angaben pro </w:t>
      </w:r>
      <w:r>
        <w:rPr>
          <w:b/>
          <w:sz w:val="22"/>
          <w:szCs w:val="22"/>
        </w:rPr>
        <w:t>Projekt</w:t>
      </w:r>
      <w:r w:rsidRPr="00680C8A">
        <w:rPr>
          <w:b/>
          <w:sz w:val="22"/>
          <w:szCs w:val="22"/>
        </w:rPr>
        <w:t>jahr und für die Gesamtlaufzeit)</w:t>
      </w:r>
    </w:p>
    <w:p w14:paraId="610DBB67" w14:textId="77777777" w:rsidR="00100CC1" w:rsidRDefault="00100CC1" w:rsidP="00100CC1">
      <w:pPr>
        <w:pStyle w:val="Default"/>
        <w:numPr>
          <w:ilvl w:val="0"/>
          <w:numId w:val="17"/>
        </w:numPr>
        <w:ind w:left="1134" w:hanging="567"/>
        <w:jc w:val="both"/>
        <w:rPr>
          <w:color w:val="auto"/>
          <w:sz w:val="22"/>
          <w:szCs w:val="22"/>
        </w:rPr>
      </w:pPr>
      <w:r>
        <w:rPr>
          <w:color w:val="auto"/>
          <w:sz w:val="22"/>
          <w:szCs w:val="22"/>
        </w:rPr>
        <w:t>Reisen von Angestellten der Universitätsmedizin</w:t>
      </w:r>
    </w:p>
    <w:p w14:paraId="66DB431F" w14:textId="77777777" w:rsidR="00100CC1" w:rsidRDefault="00100CC1" w:rsidP="00100CC1">
      <w:pPr>
        <w:pStyle w:val="Default"/>
        <w:ind w:left="1134" w:hanging="567"/>
        <w:jc w:val="both"/>
        <w:rPr>
          <w:color w:val="auto"/>
          <w:sz w:val="22"/>
          <w:szCs w:val="22"/>
        </w:rPr>
      </w:pPr>
      <w:r>
        <w:rPr>
          <w:color w:val="auto"/>
          <w:sz w:val="22"/>
          <w:szCs w:val="22"/>
        </w:rPr>
        <w:tab/>
        <w:t xml:space="preserve">Bitte begründen Sie die Notwendigkeit und geben Sie für jede Art von Reisen (z.B. Fahrten zu den Treffen der Kooperationspartner, Einladung von ausländischen Gästen, Durchführung von Workshops, Kongressreisen) die darauf entfallenden Summen für den Antragszeitraum an: </w:t>
      </w:r>
    </w:p>
    <w:p w14:paraId="04AADAE6" w14:textId="77777777" w:rsidR="00100CC1" w:rsidRDefault="00100CC1" w:rsidP="00100CC1">
      <w:pPr>
        <w:pStyle w:val="Default"/>
        <w:jc w:val="right"/>
        <w:rPr>
          <w:color w:val="auto"/>
          <w:sz w:val="22"/>
          <w:szCs w:val="22"/>
        </w:rPr>
      </w:pPr>
      <w:r>
        <w:rPr>
          <w:color w:val="auto"/>
          <w:sz w:val="22"/>
          <w:szCs w:val="22"/>
        </w:rPr>
        <w:t xml:space="preserve"> ...................... </w:t>
      </w:r>
    </w:p>
    <w:p w14:paraId="299C6CD8" w14:textId="77777777" w:rsidR="00100CC1" w:rsidRDefault="00100CC1" w:rsidP="00100CC1">
      <w:pPr>
        <w:pStyle w:val="Default"/>
        <w:ind w:left="900"/>
        <w:jc w:val="right"/>
        <w:rPr>
          <w:color w:val="auto"/>
          <w:sz w:val="22"/>
          <w:szCs w:val="22"/>
        </w:rPr>
      </w:pPr>
      <w:r>
        <w:rPr>
          <w:color w:val="auto"/>
          <w:sz w:val="22"/>
          <w:szCs w:val="22"/>
        </w:rPr>
        <w:t xml:space="preserve"> </w:t>
      </w:r>
    </w:p>
    <w:p w14:paraId="7108524A" w14:textId="77777777" w:rsidR="00100CC1" w:rsidRDefault="00100CC1" w:rsidP="00100CC1">
      <w:pPr>
        <w:pStyle w:val="Default"/>
        <w:jc w:val="right"/>
        <w:rPr>
          <w:color w:val="auto"/>
          <w:sz w:val="22"/>
          <w:szCs w:val="22"/>
        </w:rPr>
      </w:pPr>
      <w:r>
        <w:rPr>
          <w:color w:val="auto"/>
          <w:sz w:val="22"/>
          <w:szCs w:val="22"/>
        </w:rPr>
        <w:t xml:space="preserve"> ...................... </w:t>
      </w:r>
    </w:p>
    <w:p w14:paraId="6749C715" w14:textId="77777777" w:rsidR="00100CC1" w:rsidRDefault="00100CC1" w:rsidP="00100CC1">
      <w:pPr>
        <w:pStyle w:val="Default"/>
        <w:jc w:val="both"/>
        <w:rPr>
          <w:color w:val="auto"/>
          <w:sz w:val="22"/>
          <w:szCs w:val="22"/>
        </w:rPr>
      </w:pPr>
    </w:p>
    <w:p w14:paraId="1467678B" w14:textId="77777777" w:rsidR="00100CC1" w:rsidRDefault="00100CC1" w:rsidP="00100CC1">
      <w:pPr>
        <w:pStyle w:val="Default"/>
        <w:jc w:val="right"/>
        <w:rPr>
          <w:color w:val="auto"/>
          <w:sz w:val="22"/>
          <w:szCs w:val="22"/>
        </w:rPr>
      </w:pPr>
      <w:r>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Summe 4.3 </w:t>
      </w:r>
      <w:r>
        <w:rPr>
          <w:b/>
          <w:bCs/>
          <w:color w:val="auto"/>
          <w:sz w:val="22"/>
          <w:szCs w:val="22"/>
        </w:rPr>
        <w:t xml:space="preserve">             </w:t>
      </w:r>
      <w:r>
        <w:rPr>
          <w:b/>
          <w:bCs/>
          <w:color w:val="auto"/>
          <w:sz w:val="22"/>
          <w:szCs w:val="22"/>
          <w:u w:val="double"/>
        </w:rPr>
        <w:t xml:space="preserve"> </w:t>
      </w:r>
      <w:r>
        <w:rPr>
          <w:b/>
          <w:bCs/>
          <w:color w:val="auto"/>
          <w:sz w:val="22"/>
          <w:szCs w:val="22"/>
          <w:u w:val="double"/>
        </w:rPr>
        <w:tab/>
      </w:r>
      <w:r>
        <w:rPr>
          <w:b/>
          <w:bCs/>
          <w:color w:val="auto"/>
          <w:sz w:val="22"/>
          <w:szCs w:val="22"/>
          <w:u w:val="double"/>
        </w:rPr>
        <w:tab/>
        <w:t>EUR</w:t>
      </w:r>
      <w:r>
        <w:rPr>
          <w:color w:val="auto"/>
          <w:sz w:val="22"/>
          <w:szCs w:val="22"/>
          <w:u w:val="double"/>
        </w:rPr>
        <w:t xml:space="preserve"> </w:t>
      </w:r>
    </w:p>
    <w:p w14:paraId="5DFBFD16" w14:textId="77777777" w:rsidR="00100CC1" w:rsidRDefault="00100CC1" w:rsidP="00100CC1">
      <w:pPr>
        <w:pStyle w:val="Default"/>
        <w:jc w:val="both"/>
        <w:rPr>
          <w:color w:val="auto"/>
          <w:sz w:val="22"/>
          <w:szCs w:val="22"/>
        </w:rPr>
      </w:pPr>
    </w:p>
    <w:p w14:paraId="27291AAC" w14:textId="77777777" w:rsidR="00100CC1" w:rsidRDefault="00100CC1" w:rsidP="00100CC1">
      <w:pPr>
        <w:pStyle w:val="Default"/>
        <w:ind w:left="1134" w:hanging="567"/>
        <w:jc w:val="both"/>
        <w:rPr>
          <w:color w:val="auto"/>
          <w:sz w:val="22"/>
          <w:szCs w:val="22"/>
        </w:rPr>
      </w:pPr>
      <w:r w:rsidRPr="00745EBB">
        <w:rPr>
          <w:color w:val="auto"/>
          <w:sz w:val="22"/>
          <w:szCs w:val="22"/>
        </w:rPr>
        <w:t>b)</w:t>
      </w:r>
      <w:r>
        <w:rPr>
          <w:color w:val="auto"/>
          <w:sz w:val="22"/>
          <w:szCs w:val="22"/>
        </w:rPr>
        <w:tab/>
        <w:t>Reisen von BI-Angestellten</w:t>
      </w:r>
    </w:p>
    <w:p w14:paraId="6EF0FE9D" w14:textId="77777777" w:rsidR="00100CC1" w:rsidRDefault="00100CC1" w:rsidP="00100CC1">
      <w:pPr>
        <w:pStyle w:val="Default"/>
        <w:ind w:left="1134" w:hanging="567"/>
        <w:jc w:val="both"/>
        <w:rPr>
          <w:color w:val="auto"/>
          <w:sz w:val="22"/>
          <w:szCs w:val="22"/>
        </w:rPr>
      </w:pPr>
      <w:r>
        <w:rPr>
          <w:color w:val="auto"/>
          <w:sz w:val="22"/>
          <w:szCs w:val="22"/>
        </w:rPr>
        <w:tab/>
        <w:t xml:space="preserve">Diese Reisen werden nicht aus </w:t>
      </w:r>
      <w:r w:rsidDel="005269A0">
        <w:rPr>
          <w:color w:val="auto"/>
          <w:sz w:val="22"/>
          <w:szCs w:val="22"/>
        </w:rPr>
        <w:t xml:space="preserve">BIU </w:t>
      </w:r>
      <w:r>
        <w:rPr>
          <w:color w:val="auto"/>
          <w:sz w:val="22"/>
          <w:szCs w:val="22"/>
        </w:rPr>
        <w:t>3.0-Mitteln finanziert, sondern von BI gemäß den bei BI intern geltenden Regelungen getragen.</w:t>
      </w:r>
    </w:p>
    <w:p w14:paraId="2E64CDD7" w14:textId="77777777" w:rsidR="00100CC1" w:rsidRPr="00794E33" w:rsidRDefault="00100CC1" w:rsidP="00100CC1">
      <w:pPr>
        <w:pStyle w:val="Vordrucktext"/>
        <w:tabs>
          <w:tab w:val="left" w:pos="1134"/>
        </w:tabs>
        <w:spacing w:before="360" w:after="240"/>
        <w:ind w:left="567"/>
        <w:jc w:val="both"/>
        <w:rPr>
          <w:b/>
          <w:sz w:val="22"/>
          <w:szCs w:val="22"/>
        </w:rPr>
      </w:pPr>
      <w:r>
        <w:rPr>
          <w:b/>
          <w:sz w:val="22"/>
          <w:szCs w:val="22"/>
        </w:rPr>
        <w:t>4.4</w:t>
      </w:r>
      <w:r>
        <w:rPr>
          <w:b/>
          <w:sz w:val="22"/>
          <w:szCs w:val="22"/>
        </w:rPr>
        <w:tab/>
      </w:r>
      <w:r w:rsidRPr="00B56EF2">
        <w:rPr>
          <w:b/>
          <w:sz w:val="22"/>
          <w:szCs w:val="22"/>
        </w:rPr>
        <w:t xml:space="preserve">Sonstige Kosten </w:t>
      </w:r>
      <w:r>
        <w:rPr>
          <w:b/>
          <w:sz w:val="22"/>
          <w:szCs w:val="22"/>
        </w:rPr>
        <w:t>(</w:t>
      </w:r>
      <w:r w:rsidRPr="00680C8A">
        <w:rPr>
          <w:b/>
          <w:sz w:val="22"/>
          <w:szCs w:val="22"/>
        </w:rPr>
        <w:t xml:space="preserve">Angaben pro </w:t>
      </w:r>
      <w:r>
        <w:rPr>
          <w:b/>
          <w:sz w:val="22"/>
          <w:szCs w:val="22"/>
        </w:rPr>
        <w:t>Projekt</w:t>
      </w:r>
      <w:r w:rsidRPr="00680C8A">
        <w:rPr>
          <w:b/>
          <w:sz w:val="22"/>
          <w:szCs w:val="22"/>
        </w:rPr>
        <w:t>jahr und für die Gesamtlaufzeit)</w:t>
      </w:r>
    </w:p>
    <w:p w14:paraId="6C396DDF" w14:textId="77777777" w:rsidR="00100CC1" w:rsidRDefault="00100CC1" w:rsidP="00100CC1">
      <w:pPr>
        <w:pStyle w:val="Default"/>
        <w:ind w:left="567"/>
        <w:jc w:val="both"/>
        <w:rPr>
          <w:color w:val="auto"/>
          <w:sz w:val="22"/>
          <w:szCs w:val="22"/>
        </w:rPr>
      </w:pPr>
      <w:r>
        <w:rPr>
          <w:color w:val="auto"/>
          <w:sz w:val="22"/>
          <w:szCs w:val="22"/>
        </w:rPr>
        <w:t>Bitte begründen Sie den Bedarf für jede einzelne Position.</w:t>
      </w:r>
    </w:p>
    <w:p w14:paraId="7238E9C3" w14:textId="77777777" w:rsidR="00100CC1" w:rsidRDefault="00100CC1" w:rsidP="00100CC1">
      <w:pPr>
        <w:pStyle w:val="Default"/>
        <w:ind w:left="900"/>
        <w:jc w:val="both"/>
        <w:rPr>
          <w:color w:val="auto"/>
          <w:sz w:val="22"/>
          <w:szCs w:val="22"/>
        </w:rPr>
      </w:pPr>
    </w:p>
    <w:p w14:paraId="0C6CD175" w14:textId="77777777" w:rsidR="00100CC1" w:rsidRDefault="00100CC1" w:rsidP="00100CC1">
      <w:pPr>
        <w:pStyle w:val="Default"/>
        <w:jc w:val="right"/>
        <w:rPr>
          <w:color w:val="auto"/>
          <w:sz w:val="22"/>
          <w:szCs w:val="22"/>
        </w:rPr>
      </w:pPr>
      <w:r>
        <w:rPr>
          <w:color w:val="auto"/>
          <w:sz w:val="22"/>
          <w:szCs w:val="22"/>
        </w:rPr>
        <w:t xml:space="preserve"> ...................... </w:t>
      </w:r>
    </w:p>
    <w:p w14:paraId="45AC3378" w14:textId="77777777" w:rsidR="00100CC1" w:rsidRDefault="00100CC1" w:rsidP="00100CC1">
      <w:pPr>
        <w:pStyle w:val="Default"/>
        <w:ind w:left="900"/>
        <w:jc w:val="right"/>
        <w:rPr>
          <w:color w:val="auto"/>
          <w:sz w:val="22"/>
          <w:szCs w:val="22"/>
        </w:rPr>
      </w:pPr>
      <w:r>
        <w:rPr>
          <w:color w:val="auto"/>
          <w:sz w:val="22"/>
          <w:szCs w:val="22"/>
        </w:rPr>
        <w:t xml:space="preserve"> </w:t>
      </w:r>
    </w:p>
    <w:p w14:paraId="7A3F64BF" w14:textId="77777777" w:rsidR="00100CC1" w:rsidRDefault="00100CC1" w:rsidP="00100CC1">
      <w:pPr>
        <w:pStyle w:val="Default"/>
        <w:jc w:val="right"/>
        <w:rPr>
          <w:color w:val="auto"/>
          <w:sz w:val="22"/>
          <w:szCs w:val="22"/>
        </w:rPr>
      </w:pPr>
      <w:r>
        <w:rPr>
          <w:color w:val="auto"/>
          <w:sz w:val="22"/>
          <w:szCs w:val="22"/>
        </w:rPr>
        <w:t xml:space="preserve"> ...................... </w:t>
      </w:r>
    </w:p>
    <w:p w14:paraId="6D08F1A3" w14:textId="77777777" w:rsidR="00100CC1" w:rsidRDefault="00100CC1" w:rsidP="00100CC1">
      <w:pPr>
        <w:pStyle w:val="Default"/>
        <w:jc w:val="right"/>
        <w:rPr>
          <w:color w:val="auto"/>
          <w:sz w:val="22"/>
          <w:szCs w:val="22"/>
        </w:rPr>
      </w:pPr>
    </w:p>
    <w:p w14:paraId="0B2AFCF8" w14:textId="77777777" w:rsidR="00100CC1" w:rsidRDefault="00100CC1" w:rsidP="00100CC1">
      <w:pPr>
        <w:pStyle w:val="Default"/>
        <w:jc w:val="right"/>
        <w:rPr>
          <w:color w:val="auto"/>
          <w:sz w:val="22"/>
          <w:szCs w:val="22"/>
        </w:rPr>
      </w:pPr>
      <w:r>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Summe 4.4 </w:t>
      </w:r>
      <w:r>
        <w:rPr>
          <w:b/>
          <w:bCs/>
          <w:color w:val="auto"/>
          <w:sz w:val="22"/>
          <w:szCs w:val="22"/>
        </w:rPr>
        <w:t xml:space="preserve">             </w:t>
      </w:r>
      <w:r>
        <w:rPr>
          <w:b/>
          <w:bCs/>
          <w:color w:val="auto"/>
          <w:sz w:val="22"/>
          <w:szCs w:val="22"/>
          <w:u w:val="double"/>
        </w:rPr>
        <w:t xml:space="preserve"> </w:t>
      </w:r>
      <w:r>
        <w:rPr>
          <w:b/>
          <w:bCs/>
          <w:color w:val="auto"/>
          <w:sz w:val="22"/>
          <w:szCs w:val="22"/>
          <w:u w:val="double"/>
        </w:rPr>
        <w:tab/>
      </w:r>
      <w:r>
        <w:rPr>
          <w:b/>
          <w:bCs/>
          <w:color w:val="auto"/>
          <w:sz w:val="22"/>
          <w:szCs w:val="22"/>
          <w:u w:val="double"/>
        </w:rPr>
        <w:tab/>
        <w:t>EUR</w:t>
      </w:r>
      <w:r>
        <w:rPr>
          <w:color w:val="auto"/>
          <w:sz w:val="22"/>
          <w:szCs w:val="22"/>
          <w:u w:val="double"/>
        </w:rPr>
        <w:t xml:space="preserve"> </w:t>
      </w:r>
    </w:p>
    <w:p w14:paraId="0B376839" w14:textId="77777777" w:rsidR="00100CC1" w:rsidRPr="00794E33" w:rsidRDefault="00100CC1" w:rsidP="00100CC1">
      <w:pPr>
        <w:pStyle w:val="Vordruckberschrift2"/>
        <w:numPr>
          <w:ilvl w:val="3"/>
          <w:numId w:val="5"/>
        </w:numPr>
        <w:spacing w:before="360" w:after="240"/>
        <w:ind w:left="567" w:hanging="567"/>
        <w:rPr>
          <w:b/>
          <w:bCs/>
          <w:sz w:val="22"/>
          <w:szCs w:val="22"/>
        </w:rPr>
      </w:pPr>
      <w:r>
        <w:rPr>
          <w:b/>
          <w:bCs/>
          <w:sz w:val="22"/>
          <w:szCs w:val="22"/>
        </w:rPr>
        <w:t xml:space="preserve">Voraussetzungen für die Durchführung des Vorhabens </w:t>
      </w:r>
    </w:p>
    <w:p w14:paraId="67A61A09" w14:textId="77777777" w:rsidR="00100CC1" w:rsidRDefault="00100CC1" w:rsidP="00100CC1">
      <w:pPr>
        <w:pStyle w:val="Default"/>
        <w:jc w:val="both"/>
        <w:rPr>
          <w:color w:val="auto"/>
          <w:sz w:val="22"/>
          <w:szCs w:val="22"/>
        </w:rPr>
      </w:pPr>
      <w:r>
        <w:rPr>
          <w:color w:val="auto"/>
          <w:sz w:val="22"/>
          <w:szCs w:val="22"/>
        </w:rPr>
        <w:t xml:space="preserve">Welche Mittel - auch anderer Drittmittelgeber - werden Ihnen voraussichtlich (außer den mit diesem Antrag erbetenen Mitteln) zur Verfügung stehen, die Sie im Rahmen des vorgelegten Vorhabens einsetzen können? (Mittel anderer Drittmittelgeber können nur dann eingesetzt werden, sofern die Bestimmungen zur Mittelverwendung mit den Bestimmungen des </w:t>
      </w:r>
      <w:r w:rsidDel="005269A0">
        <w:rPr>
          <w:color w:val="auto"/>
          <w:sz w:val="22"/>
          <w:szCs w:val="22"/>
        </w:rPr>
        <w:t xml:space="preserve">BIU </w:t>
      </w:r>
      <w:r>
        <w:rPr>
          <w:color w:val="auto"/>
          <w:sz w:val="22"/>
          <w:szCs w:val="22"/>
        </w:rPr>
        <w:t xml:space="preserve">3.0-Kooperationsvertrags im Einklang stehen. Hierüber werden sich die Kooperationspartner im Einzelfall verständigen.) Welche anderen Voraussetzungen sind gegeben? </w:t>
      </w:r>
    </w:p>
    <w:p w14:paraId="6A41C879" w14:textId="77777777" w:rsidR="00100CC1" w:rsidRDefault="00100CC1" w:rsidP="00100CC1">
      <w:pPr>
        <w:pStyle w:val="Default"/>
        <w:jc w:val="both"/>
        <w:rPr>
          <w:color w:val="auto"/>
          <w:sz w:val="22"/>
          <w:szCs w:val="22"/>
        </w:rPr>
      </w:pPr>
    </w:p>
    <w:p w14:paraId="78B4B7CC" w14:textId="77777777" w:rsidR="00100CC1" w:rsidRDefault="00100CC1" w:rsidP="00100CC1">
      <w:pPr>
        <w:pStyle w:val="Default"/>
        <w:jc w:val="both"/>
        <w:rPr>
          <w:color w:val="auto"/>
          <w:sz w:val="22"/>
          <w:szCs w:val="22"/>
        </w:rPr>
      </w:pPr>
      <w:r>
        <w:rPr>
          <w:color w:val="auto"/>
          <w:sz w:val="22"/>
          <w:szCs w:val="22"/>
        </w:rPr>
        <w:t xml:space="preserve">Zu diesen Fragen bitten wir Sie im Einzelnen um folgende Angaben: </w:t>
      </w:r>
    </w:p>
    <w:p w14:paraId="47FC1840" w14:textId="77777777" w:rsidR="00100CC1" w:rsidRPr="00794E33" w:rsidRDefault="00100CC1" w:rsidP="00100CC1">
      <w:pPr>
        <w:pStyle w:val="Vordrucktext"/>
        <w:numPr>
          <w:ilvl w:val="1"/>
          <w:numId w:val="11"/>
        </w:numPr>
        <w:spacing w:before="360" w:after="240"/>
        <w:ind w:left="1134" w:hanging="567"/>
        <w:jc w:val="both"/>
        <w:rPr>
          <w:b/>
          <w:sz w:val="22"/>
          <w:szCs w:val="22"/>
        </w:rPr>
      </w:pPr>
      <w:r w:rsidRPr="00B56EF2">
        <w:rPr>
          <w:b/>
          <w:sz w:val="22"/>
          <w:szCs w:val="22"/>
        </w:rPr>
        <w:lastRenderedPageBreak/>
        <w:t xml:space="preserve">Zusammensetzung der Arbeitsgruppe </w:t>
      </w:r>
    </w:p>
    <w:p w14:paraId="2D3B34EE" w14:textId="77777777" w:rsidR="00100CC1" w:rsidRDefault="00100CC1" w:rsidP="00100CC1">
      <w:pPr>
        <w:pStyle w:val="Default"/>
        <w:ind w:left="567"/>
        <w:jc w:val="both"/>
        <w:rPr>
          <w:color w:val="auto"/>
          <w:sz w:val="22"/>
          <w:szCs w:val="22"/>
        </w:rPr>
      </w:pPr>
      <w:r>
        <w:rPr>
          <w:color w:val="auto"/>
          <w:sz w:val="22"/>
          <w:szCs w:val="22"/>
        </w:rPr>
        <w:t xml:space="preserve">Teilen Sie bitte mit, wer (Name, akademischer Grad, Dienststellung, Finanzierung der Stelle) an dem geplanten Vorhaben mitarbeiten soll, ohne von </w:t>
      </w:r>
      <w:r w:rsidDel="005269A0">
        <w:rPr>
          <w:color w:val="auto"/>
          <w:sz w:val="22"/>
          <w:szCs w:val="22"/>
        </w:rPr>
        <w:t xml:space="preserve">BIU </w:t>
      </w:r>
      <w:r>
        <w:rPr>
          <w:color w:val="auto"/>
          <w:sz w:val="22"/>
          <w:szCs w:val="22"/>
        </w:rPr>
        <w:t>3.0 finanziert zu werden.</w:t>
      </w:r>
    </w:p>
    <w:p w14:paraId="536A5498" w14:textId="77777777" w:rsidR="00100CC1" w:rsidRPr="00794E33" w:rsidRDefault="00100CC1" w:rsidP="00100CC1">
      <w:pPr>
        <w:pStyle w:val="Vordrucktext"/>
        <w:numPr>
          <w:ilvl w:val="1"/>
          <w:numId w:val="11"/>
        </w:numPr>
        <w:spacing w:before="360" w:after="240"/>
        <w:ind w:left="1134" w:hanging="567"/>
        <w:jc w:val="both"/>
        <w:rPr>
          <w:b/>
          <w:sz w:val="22"/>
          <w:szCs w:val="22"/>
        </w:rPr>
      </w:pPr>
      <w:r w:rsidRPr="00B56EF2">
        <w:rPr>
          <w:b/>
          <w:sz w:val="22"/>
          <w:szCs w:val="22"/>
        </w:rPr>
        <w:t xml:space="preserve">Zusammenarbeit </w:t>
      </w:r>
      <w:proofErr w:type="gramStart"/>
      <w:r w:rsidRPr="00B56EF2">
        <w:rPr>
          <w:b/>
          <w:sz w:val="22"/>
          <w:szCs w:val="22"/>
        </w:rPr>
        <w:t>mit anderen Wissenschaftler</w:t>
      </w:r>
      <w:proofErr w:type="gramEnd"/>
      <w:r>
        <w:rPr>
          <w:b/>
          <w:sz w:val="22"/>
          <w:szCs w:val="22"/>
        </w:rPr>
        <w:t>*</w:t>
      </w:r>
      <w:r w:rsidRPr="00B56EF2">
        <w:rPr>
          <w:b/>
          <w:sz w:val="22"/>
          <w:szCs w:val="22"/>
        </w:rPr>
        <w:t>innen</w:t>
      </w:r>
    </w:p>
    <w:p w14:paraId="313C25A9" w14:textId="77777777" w:rsidR="00100CC1" w:rsidRPr="0010109C" w:rsidRDefault="00100CC1" w:rsidP="00100CC1">
      <w:pPr>
        <w:pStyle w:val="Default"/>
        <w:ind w:left="567"/>
        <w:jc w:val="both"/>
        <w:rPr>
          <w:color w:val="auto"/>
          <w:sz w:val="22"/>
          <w:szCs w:val="22"/>
        </w:rPr>
      </w:pPr>
      <w:r>
        <w:rPr>
          <w:color w:val="auto"/>
          <w:sz w:val="22"/>
          <w:szCs w:val="22"/>
        </w:rPr>
        <w:t xml:space="preserve">Bitte nennen Sie hier diejenigen Wissenschaftler*innen (außer die </w:t>
      </w:r>
      <w:r w:rsidRPr="00FF4A3E">
        <w:rPr>
          <w:color w:val="auto"/>
          <w:sz w:val="22"/>
          <w:szCs w:val="22"/>
        </w:rPr>
        <w:t>unter 1.1 genannten</w:t>
      </w:r>
      <w:r>
        <w:rPr>
          <w:color w:val="auto"/>
          <w:sz w:val="22"/>
          <w:szCs w:val="22"/>
        </w:rPr>
        <w:t xml:space="preserve">), mit denen für dieses Vorhaben </w:t>
      </w:r>
      <w:r w:rsidRPr="0010109C">
        <w:rPr>
          <w:color w:val="auto"/>
          <w:sz w:val="22"/>
          <w:szCs w:val="22"/>
        </w:rPr>
        <w:t xml:space="preserve">eine konkrete Zusammenarbeit oder eine gegenseitige Abstimmung Ihrer Arbeiten unter Beachtung des Kooperationsvertrages, insbesondere Ziffer 9 (Vertraulichkeit &amp; Publikationen), besteht oder vereinbart ist. </w:t>
      </w:r>
    </w:p>
    <w:p w14:paraId="6B7D8116" w14:textId="77777777" w:rsidR="00100CC1" w:rsidRPr="0010109C" w:rsidRDefault="00100CC1" w:rsidP="00100CC1">
      <w:pPr>
        <w:pStyle w:val="Vordrucktext"/>
        <w:numPr>
          <w:ilvl w:val="1"/>
          <w:numId w:val="11"/>
        </w:numPr>
        <w:spacing w:before="360" w:after="240"/>
        <w:ind w:left="1134" w:hanging="567"/>
        <w:jc w:val="both"/>
        <w:rPr>
          <w:b/>
          <w:sz w:val="22"/>
          <w:szCs w:val="22"/>
        </w:rPr>
      </w:pPr>
      <w:r w:rsidRPr="0010109C">
        <w:rPr>
          <w:b/>
          <w:sz w:val="22"/>
          <w:szCs w:val="22"/>
        </w:rPr>
        <w:t xml:space="preserve">Apparative Ausstattung </w:t>
      </w:r>
    </w:p>
    <w:p w14:paraId="48CE07C7" w14:textId="77777777" w:rsidR="00100CC1" w:rsidRDefault="00100CC1" w:rsidP="00100CC1">
      <w:pPr>
        <w:pStyle w:val="Default"/>
        <w:ind w:left="567"/>
        <w:jc w:val="both"/>
        <w:rPr>
          <w:color w:val="auto"/>
          <w:sz w:val="22"/>
          <w:szCs w:val="22"/>
        </w:rPr>
      </w:pPr>
      <w:r>
        <w:rPr>
          <w:color w:val="auto"/>
          <w:sz w:val="22"/>
          <w:szCs w:val="22"/>
        </w:rPr>
        <w:t xml:space="preserve">Machen Sie bitte Angaben über diejenigen am Ort vorhandenen größeren Geräte, die Ihnen für das Vorhaben zur Verfügung stehen. </w:t>
      </w:r>
    </w:p>
    <w:p w14:paraId="230D2E98" w14:textId="77777777" w:rsidR="00100CC1" w:rsidRPr="00794E33" w:rsidRDefault="00100CC1" w:rsidP="00100CC1">
      <w:pPr>
        <w:pStyle w:val="Vordrucktext"/>
        <w:numPr>
          <w:ilvl w:val="1"/>
          <w:numId w:val="11"/>
        </w:numPr>
        <w:spacing w:before="360" w:after="240"/>
        <w:ind w:left="1134" w:hanging="567"/>
        <w:jc w:val="both"/>
        <w:rPr>
          <w:b/>
          <w:sz w:val="22"/>
          <w:szCs w:val="22"/>
        </w:rPr>
      </w:pPr>
      <w:r w:rsidRPr="00B56EF2">
        <w:rPr>
          <w:b/>
          <w:sz w:val="22"/>
          <w:szCs w:val="22"/>
        </w:rPr>
        <w:t xml:space="preserve">Laufende Mittel für Sachausgaben </w:t>
      </w:r>
    </w:p>
    <w:p w14:paraId="4BC133C4" w14:textId="77777777" w:rsidR="00100CC1" w:rsidRDefault="00100CC1" w:rsidP="00100CC1">
      <w:pPr>
        <w:pStyle w:val="Default"/>
        <w:ind w:left="567"/>
        <w:jc w:val="both"/>
        <w:rPr>
          <w:color w:val="auto"/>
          <w:sz w:val="22"/>
          <w:szCs w:val="22"/>
        </w:rPr>
      </w:pPr>
      <w:r>
        <w:rPr>
          <w:color w:val="auto"/>
          <w:sz w:val="22"/>
          <w:szCs w:val="22"/>
        </w:rPr>
        <w:t>Hier machen Sie bitte Angaben über diejenigen Mittel für Sachausgaben, die aus dem Haushalt der Institutionen oder von dritter Seite (bitte getrennt aufführen) jährlich für Arbeiten an den Untersuchungen zur Verfügung stehen, zu denen das Vorhaben gehört.</w:t>
      </w:r>
    </w:p>
    <w:p w14:paraId="4DEBC908" w14:textId="77777777" w:rsidR="00100CC1" w:rsidRPr="00794E33" w:rsidRDefault="00100CC1" w:rsidP="00100CC1">
      <w:pPr>
        <w:pStyle w:val="Vordrucktext"/>
        <w:numPr>
          <w:ilvl w:val="1"/>
          <w:numId w:val="11"/>
        </w:numPr>
        <w:spacing w:before="360" w:after="240"/>
        <w:ind w:left="1134" w:hanging="567"/>
        <w:jc w:val="both"/>
        <w:rPr>
          <w:b/>
          <w:sz w:val="22"/>
          <w:szCs w:val="22"/>
        </w:rPr>
      </w:pPr>
      <w:r w:rsidRPr="00B56EF2">
        <w:rPr>
          <w:b/>
          <w:sz w:val="22"/>
          <w:szCs w:val="22"/>
        </w:rPr>
        <w:t xml:space="preserve">Sonstige Voraussetzungen </w:t>
      </w:r>
    </w:p>
    <w:p w14:paraId="698C2826" w14:textId="77777777" w:rsidR="00100CC1" w:rsidRDefault="00100CC1" w:rsidP="00100CC1">
      <w:pPr>
        <w:pStyle w:val="Default"/>
        <w:ind w:left="567"/>
        <w:jc w:val="both"/>
        <w:rPr>
          <w:color w:val="auto"/>
          <w:sz w:val="22"/>
          <w:szCs w:val="22"/>
        </w:rPr>
      </w:pPr>
      <w:r>
        <w:rPr>
          <w:color w:val="auto"/>
          <w:sz w:val="22"/>
          <w:szCs w:val="22"/>
        </w:rPr>
        <w:t xml:space="preserve">Hier werden Angaben über spezielle Voraussetzungen erbeten, die in den Fragen 5.1 bis 5.4 nicht erfasst wurden. </w:t>
      </w:r>
    </w:p>
    <w:p w14:paraId="40ED1764" w14:textId="77777777" w:rsidR="00100CC1" w:rsidRPr="00794E33" w:rsidRDefault="00100CC1" w:rsidP="00100CC1">
      <w:pPr>
        <w:pStyle w:val="Vordruckberschrift2"/>
        <w:numPr>
          <w:ilvl w:val="3"/>
          <w:numId w:val="5"/>
        </w:numPr>
        <w:spacing w:before="360" w:after="240"/>
        <w:ind w:left="567" w:hanging="567"/>
        <w:rPr>
          <w:b/>
          <w:bCs/>
          <w:sz w:val="22"/>
          <w:szCs w:val="22"/>
        </w:rPr>
      </w:pPr>
      <w:r>
        <w:rPr>
          <w:b/>
          <w:bCs/>
          <w:sz w:val="22"/>
          <w:szCs w:val="22"/>
        </w:rPr>
        <w:t xml:space="preserve">Erklärungen </w:t>
      </w:r>
    </w:p>
    <w:p w14:paraId="62A72C25" w14:textId="77777777" w:rsidR="00100CC1" w:rsidRPr="00794E33" w:rsidRDefault="00100CC1" w:rsidP="00100CC1">
      <w:pPr>
        <w:pStyle w:val="Vordrucktext"/>
        <w:numPr>
          <w:ilvl w:val="1"/>
          <w:numId w:val="12"/>
        </w:numPr>
        <w:spacing w:before="360" w:after="240"/>
        <w:ind w:left="1134" w:hanging="567"/>
        <w:jc w:val="both"/>
        <w:rPr>
          <w:b/>
          <w:sz w:val="22"/>
          <w:szCs w:val="22"/>
        </w:rPr>
      </w:pPr>
      <w:r w:rsidRPr="00B56EF2">
        <w:rPr>
          <w:b/>
          <w:sz w:val="22"/>
          <w:szCs w:val="22"/>
        </w:rPr>
        <w:t xml:space="preserve">Antrag an anderer Stelle </w:t>
      </w:r>
    </w:p>
    <w:p w14:paraId="425578F5" w14:textId="77777777" w:rsidR="00100CC1" w:rsidRDefault="00100CC1" w:rsidP="00100CC1">
      <w:pPr>
        <w:pStyle w:val="Default"/>
        <w:ind w:left="567"/>
        <w:jc w:val="both"/>
        <w:rPr>
          <w:color w:val="auto"/>
          <w:sz w:val="22"/>
          <w:szCs w:val="22"/>
        </w:rPr>
      </w:pPr>
      <w:r>
        <w:rPr>
          <w:color w:val="auto"/>
          <w:sz w:val="22"/>
          <w:szCs w:val="22"/>
        </w:rPr>
        <w:t>Wenn Sie einen Antrag auf Förderung des vorgelegten Vorhabens bereits an anderer Stelle eingereicht haben, erläutern Sie dies bitte.</w:t>
      </w:r>
    </w:p>
    <w:p w14:paraId="640E2FF6" w14:textId="77777777" w:rsidR="00100CC1" w:rsidRDefault="00100CC1" w:rsidP="00100CC1">
      <w:pPr>
        <w:pStyle w:val="Default"/>
        <w:ind w:left="567"/>
        <w:jc w:val="both"/>
        <w:rPr>
          <w:color w:val="auto"/>
          <w:sz w:val="22"/>
          <w:szCs w:val="22"/>
        </w:rPr>
      </w:pPr>
      <w:r>
        <w:rPr>
          <w:color w:val="auto"/>
          <w:sz w:val="22"/>
          <w:szCs w:val="22"/>
        </w:rPr>
        <w:t xml:space="preserve"> </w:t>
      </w:r>
    </w:p>
    <w:p w14:paraId="0F52CBDC" w14:textId="77777777" w:rsidR="00100CC1" w:rsidRDefault="00100CC1" w:rsidP="00100CC1">
      <w:pPr>
        <w:pStyle w:val="Default"/>
        <w:ind w:left="567"/>
        <w:jc w:val="both"/>
        <w:rPr>
          <w:color w:val="auto"/>
          <w:sz w:val="22"/>
          <w:szCs w:val="22"/>
        </w:rPr>
      </w:pPr>
      <w:r>
        <w:rPr>
          <w:color w:val="auto"/>
          <w:sz w:val="22"/>
          <w:szCs w:val="22"/>
        </w:rPr>
        <w:t xml:space="preserve">Ist dies nicht der Fall, so ist Folgendes zu erklären: </w:t>
      </w:r>
    </w:p>
    <w:p w14:paraId="76636214" w14:textId="77777777" w:rsidR="00100CC1" w:rsidRDefault="00100CC1" w:rsidP="00100CC1">
      <w:pPr>
        <w:pStyle w:val="Default"/>
        <w:ind w:left="567"/>
        <w:jc w:val="both"/>
        <w:rPr>
          <w:color w:val="auto"/>
          <w:sz w:val="22"/>
          <w:szCs w:val="22"/>
        </w:rPr>
      </w:pPr>
      <w:r>
        <w:rPr>
          <w:color w:val="auto"/>
          <w:sz w:val="22"/>
          <w:szCs w:val="22"/>
        </w:rPr>
        <w:t xml:space="preserve"> </w:t>
      </w:r>
    </w:p>
    <w:p w14:paraId="5DB68B15" w14:textId="77777777" w:rsidR="00100CC1" w:rsidRDefault="00100CC1" w:rsidP="00100CC1">
      <w:pPr>
        <w:pStyle w:val="Default"/>
        <w:ind w:left="567"/>
        <w:jc w:val="both"/>
        <w:rPr>
          <w:color w:val="auto"/>
          <w:sz w:val="22"/>
          <w:szCs w:val="22"/>
        </w:rPr>
      </w:pPr>
      <w:r>
        <w:rPr>
          <w:color w:val="auto"/>
          <w:sz w:val="22"/>
          <w:szCs w:val="22"/>
        </w:rPr>
        <w:t xml:space="preserve">"Ein Antrag auf Finanzierung dieses Vorhabens wurde bei keiner anderen Stelle eingereicht. Wenn ich einen solchen Antrag stelle, werde ich </w:t>
      </w:r>
      <w:r w:rsidDel="005269A0">
        <w:rPr>
          <w:color w:val="auto"/>
          <w:sz w:val="22"/>
          <w:szCs w:val="22"/>
        </w:rPr>
        <w:t xml:space="preserve">BIU </w:t>
      </w:r>
      <w:r>
        <w:rPr>
          <w:color w:val="auto"/>
          <w:sz w:val="22"/>
          <w:szCs w:val="22"/>
        </w:rPr>
        <w:t xml:space="preserve">3.0 unverzüglich benachrichtigen." </w:t>
      </w:r>
    </w:p>
    <w:p w14:paraId="3F027B2C" w14:textId="77777777" w:rsidR="00100CC1" w:rsidRPr="00794E33" w:rsidRDefault="00100CC1" w:rsidP="00100CC1">
      <w:pPr>
        <w:pStyle w:val="Vordrucktext"/>
        <w:numPr>
          <w:ilvl w:val="1"/>
          <w:numId w:val="12"/>
        </w:numPr>
        <w:spacing w:before="360" w:after="240"/>
        <w:ind w:left="1134" w:hanging="567"/>
        <w:jc w:val="both"/>
        <w:rPr>
          <w:b/>
          <w:sz w:val="22"/>
          <w:szCs w:val="22"/>
        </w:rPr>
      </w:pPr>
      <w:r w:rsidRPr="00B56EF2">
        <w:rPr>
          <w:b/>
          <w:sz w:val="22"/>
          <w:szCs w:val="22"/>
        </w:rPr>
        <w:t xml:space="preserve">Regeln guter wissenschaftlicher Praxis </w:t>
      </w:r>
    </w:p>
    <w:p w14:paraId="5D3C18F4" w14:textId="77777777" w:rsidR="00100CC1" w:rsidRDefault="00100CC1" w:rsidP="00100CC1">
      <w:pPr>
        <w:pStyle w:val="Default"/>
        <w:ind w:left="567"/>
        <w:jc w:val="both"/>
        <w:rPr>
          <w:color w:val="auto"/>
          <w:sz w:val="22"/>
          <w:szCs w:val="22"/>
        </w:rPr>
      </w:pPr>
      <w:r>
        <w:rPr>
          <w:color w:val="auto"/>
          <w:sz w:val="22"/>
          <w:szCs w:val="22"/>
        </w:rPr>
        <w:t xml:space="preserve">Hinsichtlich der Einhaltung der Regeln guter wissenschaftlicher Praxis erklären Sie bitte Folgendes: </w:t>
      </w:r>
    </w:p>
    <w:p w14:paraId="65963DE7" w14:textId="77777777" w:rsidR="00100CC1" w:rsidRDefault="00100CC1" w:rsidP="00100CC1">
      <w:pPr>
        <w:pStyle w:val="Default"/>
        <w:ind w:left="567"/>
        <w:jc w:val="both"/>
        <w:rPr>
          <w:color w:val="auto"/>
          <w:sz w:val="22"/>
          <w:szCs w:val="22"/>
        </w:rPr>
      </w:pPr>
      <w:r>
        <w:rPr>
          <w:color w:val="auto"/>
          <w:sz w:val="22"/>
          <w:szCs w:val="22"/>
        </w:rPr>
        <w:t xml:space="preserve"> </w:t>
      </w:r>
    </w:p>
    <w:p w14:paraId="4FD1AB06" w14:textId="77777777" w:rsidR="00100CC1" w:rsidRDefault="00100CC1" w:rsidP="00100CC1">
      <w:pPr>
        <w:pStyle w:val="Default"/>
        <w:ind w:left="567"/>
        <w:jc w:val="both"/>
        <w:rPr>
          <w:color w:val="auto"/>
          <w:sz w:val="22"/>
          <w:szCs w:val="22"/>
        </w:rPr>
      </w:pPr>
      <w:r>
        <w:rPr>
          <w:color w:val="auto"/>
          <w:sz w:val="22"/>
          <w:szCs w:val="22"/>
        </w:rPr>
        <w:t xml:space="preserve">"Ich verpflichte mich, mit der Einreichung des Antrags auf Finanzierung dieses Vorhabens bei </w:t>
      </w:r>
      <w:r w:rsidDel="005269A0">
        <w:rPr>
          <w:color w:val="auto"/>
          <w:sz w:val="22"/>
          <w:szCs w:val="22"/>
        </w:rPr>
        <w:t xml:space="preserve">BIU </w:t>
      </w:r>
      <w:r>
        <w:rPr>
          <w:color w:val="auto"/>
          <w:sz w:val="22"/>
          <w:szCs w:val="22"/>
        </w:rPr>
        <w:t xml:space="preserve">3.0 die Regeln guter wissenschaftlicher Praxis </w:t>
      </w:r>
      <w:r w:rsidRPr="002B79CA">
        <w:rPr>
          <w:sz w:val="22"/>
          <w:szCs w:val="22"/>
        </w:rPr>
        <w:t xml:space="preserve">sowie allen </w:t>
      </w:r>
      <w:r>
        <w:rPr>
          <w:sz w:val="22"/>
          <w:szCs w:val="22"/>
        </w:rPr>
        <w:t>weiteren</w:t>
      </w:r>
      <w:r w:rsidRPr="002B79CA">
        <w:rPr>
          <w:sz w:val="22"/>
          <w:szCs w:val="22"/>
        </w:rPr>
        <w:t xml:space="preserve"> einschlägigen gesetzlichen</w:t>
      </w:r>
      <w:r>
        <w:rPr>
          <w:sz w:val="22"/>
          <w:szCs w:val="22"/>
        </w:rPr>
        <w:t xml:space="preserve"> Bestimmungen</w:t>
      </w:r>
      <w:r>
        <w:rPr>
          <w:color w:val="auto"/>
          <w:sz w:val="22"/>
          <w:szCs w:val="22"/>
        </w:rPr>
        <w:t xml:space="preserve"> einzuhalten." </w:t>
      </w:r>
    </w:p>
    <w:p w14:paraId="399AD26E" w14:textId="77777777" w:rsidR="00100CC1" w:rsidRPr="00794E33" w:rsidRDefault="00100CC1" w:rsidP="00100CC1">
      <w:pPr>
        <w:pStyle w:val="Vordruckberschrift2"/>
        <w:numPr>
          <w:ilvl w:val="3"/>
          <w:numId w:val="5"/>
        </w:numPr>
        <w:spacing w:before="360" w:after="240"/>
        <w:ind w:left="567" w:hanging="567"/>
        <w:rPr>
          <w:b/>
          <w:bCs/>
          <w:sz w:val="22"/>
          <w:szCs w:val="22"/>
        </w:rPr>
      </w:pPr>
      <w:r>
        <w:rPr>
          <w:b/>
          <w:bCs/>
          <w:sz w:val="22"/>
          <w:szCs w:val="22"/>
        </w:rPr>
        <w:t xml:space="preserve">Unterschrift(en) </w:t>
      </w:r>
    </w:p>
    <w:p w14:paraId="0387AA38" w14:textId="77777777" w:rsidR="00100CC1" w:rsidRPr="003018B5" w:rsidRDefault="00100CC1" w:rsidP="00100CC1">
      <w:pPr>
        <w:pStyle w:val="Default"/>
        <w:ind w:left="567"/>
        <w:jc w:val="both"/>
        <w:rPr>
          <w:color w:val="auto"/>
          <w:sz w:val="22"/>
          <w:szCs w:val="22"/>
        </w:rPr>
      </w:pPr>
      <w:r>
        <w:rPr>
          <w:color w:val="auto"/>
          <w:sz w:val="22"/>
          <w:szCs w:val="22"/>
        </w:rPr>
        <w:lastRenderedPageBreak/>
        <w:t xml:space="preserve">Der Antrag muss von allen Antragstellenden </w:t>
      </w:r>
      <w:r w:rsidRPr="00B46275">
        <w:rPr>
          <w:sz w:val="22"/>
          <w:szCs w:val="22"/>
        </w:rPr>
        <w:t xml:space="preserve">bzw. </w:t>
      </w:r>
      <w:r w:rsidRPr="00B46275">
        <w:rPr>
          <w:color w:val="auto"/>
          <w:sz w:val="22"/>
          <w:szCs w:val="22"/>
        </w:rPr>
        <w:t>alle</w:t>
      </w:r>
      <w:r>
        <w:rPr>
          <w:color w:val="auto"/>
          <w:sz w:val="22"/>
          <w:szCs w:val="22"/>
        </w:rPr>
        <w:t>n</w:t>
      </w:r>
      <w:r w:rsidRPr="00B46275">
        <w:rPr>
          <w:color w:val="auto"/>
          <w:sz w:val="22"/>
          <w:szCs w:val="22"/>
        </w:rPr>
        <w:t xml:space="preserve"> Kooperationspartner</w:t>
      </w:r>
      <w:r>
        <w:rPr>
          <w:color w:val="auto"/>
          <w:sz w:val="22"/>
          <w:szCs w:val="22"/>
        </w:rPr>
        <w:t>*</w:t>
      </w:r>
      <w:r w:rsidRPr="00B46275">
        <w:rPr>
          <w:color w:val="auto"/>
          <w:sz w:val="22"/>
          <w:szCs w:val="22"/>
        </w:rPr>
        <w:t>innen</w:t>
      </w:r>
      <w:r>
        <w:rPr>
          <w:color w:val="auto"/>
          <w:sz w:val="22"/>
          <w:szCs w:val="22"/>
        </w:rPr>
        <w:t xml:space="preserve"> unterschrieben werden.</w:t>
      </w:r>
    </w:p>
    <w:p w14:paraId="0699DB2C" w14:textId="77777777" w:rsidR="00100CC1" w:rsidRPr="00B46275" w:rsidRDefault="00100CC1" w:rsidP="00100CC1">
      <w:pPr>
        <w:pStyle w:val="Vordruckberschrift2"/>
        <w:numPr>
          <w:ilvl w:val="3"/>
          <w:numId w:val="5"/>
        </w:numPr>
        <w:spacing w:before="360" w:after="240"/>
        <w:ind w:left="567" w:hanging="567"/>
        <w:rPr>
          <w:b/>
          <w:bCs/>
          <w:sz w:val="22"/>
          <w:szCs w:val="22"/>
        </w:rPr>
      </w:pPr>
      <w:r w:rsidRPr="00B46275">
        <w:rPr>
          <w:b/>
          <w:bCs/>
          <w:sz w:val="22"/>
          <w:szCs w:val="22"/>
        </w:rPr>
        <w:t>Anlagen</w:t>
      </w:r>
    </w:p>
    <w:p w14:paraId="5779DCA2" w14:textId="77777777" w:rsidR="00100CC1" w:rsidRPr="00B46275" w:rsidRDefault="00100CC1" w:rsidP="00100CC1">
      <w:pPr>
        <w:pStyle w:val="Default"/>
        <w:numPr>
          <w:ilvl w:val="0"/>
          <w:numId w:val="13"/>
        </w:numPr>
        <w:jc w:val="both"/>
        <w:rPr>
          <w:sz w:val="22"/>
          <w:szCs w:val="22"/>
        </w:rPr>
      </w:pPr>
      <w:r w:rsidRPr="00B46275">
        <w:rPr>
          <w:sz w:val="22"/>
          <w:szCs w:val="22"/>
        </w:rPr>
        <w:t xml:space="preserve">Lebensläufe aller Antragstellenden </w:t>
      </w:r>
      <w:r w:rsidRPr="00B46275">
        <w:rPr>
          <w:color w:val="auto"/>
          <w:sz w:val="22"/>
          <w:szCs w:val="22"/>
        </w:rPr>
        <w:t>(ggf. einschl. Verzeichnis der fünf wichtigsten Publikationen, welche nicht im Zusammenhang mit dem beantragten Projekt stehen müssen)</w:t>
      </w:r>
    </w:p>
    <w:p w14:paraId="79120EC9" w14:textId="4E64A1A6" w:rsidR="00100CC1" w:rsidRPr="00B46275" w:rsidRDefault="00100CC1" w:rsidP="00100CC1">
      <w:pPr>
        <w:pStyle w:val="Default"/>
        <w:numPr>
          <w:ilvl w:val="0"/>
          <w:numId w:val="13"/>
        </w:numPr>
        <w:jc w:val="both"/>
        <w:rPr>
          <w:sz w:val="22"/>
          <w:szCs w:val="22"/>
        </w:rPr>
      </w:pPr>
      <w:r w:rsidRPr="00B46275">
        <w:rPr>
          <w:sz w:val="22"/>
          <w:szCs w:val="22"/>
        </w:rPr>
        <w:t>Ausgefüllte</w:t>
      </w:r>
      <w:r>
        <w:rPr>
          <w:sz w:val="22"/>
          <w:szCs w:val="22"/>
        </w:rPr>
        <w:t>/s</w:t>
      </w:r>
      <w:r w:rsidRPr="00B46275">
        <w:rPr>
          <w:sz w:val="22"/>
          <w:szCs w:val="22"/>
        </w:rPr>
        <w:t xml:space="preserve"> Excel-Sheet</w:t>
      </w:r>
      <w:r>
        <w:rPr>
          <w:sz w:val="22"/>
          <w:szCs w:val="22"/>
        </w:rPr>
        <w:t>/s</w:t>
      </w:r>
      <w:r w:rsidRPr="00B46275">
        <w:rPr>
          <w:sz w:val="22"/>
          <w:szCs w:val="22"/>
        </w:rPr>
        <w:t xml:space="preserve"> „Mittelbeantragung“</w:t>
      </w:r>
      <w:r w:rsidR="0010109C">
        <w:rPr>
          <w:sz w:val="22"/>
          <w:szCs w:val="22"/>
        </w:rPr>
        <w:t xml:space="preserve"> (jeweils eins pro Projektjahr)</w:t>
      </w:r>
    </w:p>
    <w:p w14:paraId="44CE305A" w14:textId="07FF5751" w:rsidR="00100CC1" w:rsidRDefault="00100CC1" w:rsidP="00100CC1">
      <w:pPr>
        <w:pStyle w:val="Default"/>
        <w:numPr>
          <w:ilvl w:val="0"/>
          <w:numId w:val="13"/>
        </w:numPr>
        <w:jc w:val="both"/>
        <w:rPr>
          <w:sz w:val="22"/>
          <w:szCs w:val="22"/>
        </w:rPr>
      </w:pPr>
      <w:r>
        <w:rPr>
          <w:sz w:val="22"/>
          <w:szCs w:val="22"/>
        </w:rPr>
        <w:t xml:space="preserve">Falls </w:t>
      </w:r>
      <w:r w:rsidR="00B361AC">
        <w:rPr>
          <w:sz w:val="22"/>
          <w:szCs w:val="22"/>
        </w:rPr>
        <w:t>zutreffend</w:t>
      </w:r>
      <w:r>
        <w:rPr>
          <w:sz w:val="22"/>
          <w:szCs w:val="22"/>
        </w:rPr>
        <w:t>:</w:t>
      </w:r>
    </w:p>
    <w:p w14:paraId="3521C5F0" w14:textId="77777777" w:rsidR="00100CC1" w:rsidRDefault="00100CC1" w:rsidP="00100CC1">
      <w:pPr>
        <w:pStyle w:val="Default"/>
        <w:numPr>
          <w:ilvl w:val="1"/>
          <w:numId w:val="13"/>
        </w:numPr>
        <w:jc w:val="both"/>
        <w:rPr>
          <w:sz w:val="22"/>
          <w:szCs w:val="22"/>
        </w:rPr>
      </w:pPr>
      <w:r w:rsidRPr="00B46275">
        <w:rPr>
          <w:sz w:val="22"/>
          <w:szCs w:val="22"/>
        </w:rPr>
        <w:t>Tierversuchsgenehmigungen</w:t>
      </w:r>
    </w:p>
    <w:p w14:paraId="6BB34879" w14:textId="77777777" w:rsidR="00100CC1" w:rsidRPr="00927991" w:rsidRDefault="00100CC1" w:rsidP="00100CC1">
      <w:pPr>
        <w:pStyle w:val="Default"/>
        <w:numPr>
          <w:ilvl w:val="1"/>
          <w:numId w:val="13"/>
        </w:numPr>
        <w:jc w:val="both"/>
        <w:rPr>
          <w:sz w:val="22"/>
          <w:szCs w:val="22"/>
        </w:rPr>
      </w:pPr>
      <w:r>
        <w:rPr>
          <w:sz w:val="22"/>
          <w:szCs w:val="22"/>
        </w:rPr>
        <w:t>Bei noch nicht genehmigten Tierversuchen: Tierversuchsanträge, die bereits beim Regierungspräsidium Tübingen eingereicht wurden (</w:t>
      </w:r>
      <w:r>
        <w:rPr>
          <w:color w:val="auto"/>
          <w:sz w:val="22"/>
          <w:szCs w:val="22"/>
        </w:rPr>
        <w:t>ggf. unter Angabe der Bearbeitungsnummer seitens des Regierungspräsidiums Tübingen</w:t>
      </w:r>
    </w:p>
    <w:p w14:paraId="57F04450" w14:textId="77777777" w:rsidR="00100CC1" w:rsidRPr="00927991" w:rsidRDefault="00100CC1" w:rsidP="00100CC1">
      <w:pPr>
        <w:pStyle w:val="Default"/>
        <w:numPr>
          <w:ilvl w:val="1"/>
          <w:numId w:val="13"/>
        </w:numPr>
        <w:jc w:val="both"/>
        <w:rPr>
          <w:sz w:val="22"/>
          <w:szCs w:val="22"/>
        </w:rPr>
      </w:pPr>
      <w:r>
        <w:rPr>
          <w:color w:val="auto"/>
          <w:sz w:val="22"/>
          <w:szCs w:val="22"/>
        </w:rPr>
        <w:t>Positive Ethikvoten</w:t>
      </w:r>
    </w:p>
    <w:p w14:paraId="3779A2BB" w14:textId="77777777" w:rsidR="00100CC1" w:rsidRPr="00486F7D" w:rsidRDefault="00100CC1" w:rsidP="00100CC1">
      <w:pPr>
        <w:pStyle w:val="Default"/>
        <w:numPr>
          <w:ilvl w:val="1"/>
          <w:numId w:val="13"/>
        </w:numPr>
        <w:jc w:val="both"/>
        <w:rPr>
          <w:sz w:val="22"/>
        </w:rPr>
      </w:pPr>
      <w:r>
        <w:rPr>
          <w:sz w:val="22"/>
          <w:szCs w:val="22"/>
        </w:rPr>
        <w:t>Bei noch nicht genehmigten</w:t>
      </w:r>
      <w:r>
        <w:rPr>
          <w:color w:val="auto"/>
          <w:sz w:val="22"/>
          <w:szCs w:val="22"/>
        </w:rPr>
        <w:t xml:space="preserve"> Ethikanträgen: Ethikanträge einschl. Bearbeitungsnummer der Ethikkommission</w:t>
      </w:r>
    </w:p>
    <w:p w14:paraId="3EBB45AD" w14:textId="34E3A903" w:rsidR="00100CC1" w:rsidRPr="00100CC1" w:rsidRDefault="00100CC1" w:rsidP="00100CC1">
      <w:pPr>
        <w:pStyle w:val="Default"/>
        <w:numPr>
          <w:ilvl w:val="1"/>
          <w:numId w:val="13"/>
        </w:numPr>
        <w:jc w:val="both"/>
        <w:rPr>
          <w:sz w:val="22"/>
          <w:szCs w:val="22"/>
        </w:rPr>
      </w:pPr>
      <w:r>
        <w:rPr>
          <w:color w:val="auto"/>
          <w:sz w:val="22"/>
          <w:szCs w:val="22"/>
        </w:rPr>
        <w:t xml:space="preserve">Bestätigung der Einrichtungsleitung, dass die Finanzierung </w:t>
      </w:r>
      <w:proofErr w:type="gramStart"/>
      <w:r>
        <w:rPr>
          <w:color w:val="auto"/>
          <w:sz w:val="22"/>
          <w:szCs w:val="22"/>
        </w:rPr>
        <w:t>der beantragten Doktorand</w:t>
      </w:r>
      <w:proofErr w:type="gramEnd"/>
      <w:r>
        <w:rPr>
          <w:color w:val="auto"/>
          <w:sz w:val="22"/>
          <w:szCs w:val="22"/>
        </w:rPr>
        <w:t>*innen-Stelle über mind. drei Jahre gewährleistet ist</w:t>
      </w:r>
    </w:p>
    <w:sectPr w:rsidR="00100CC1" w:rsidRPr="00100CC1" w:rsidSect="006B08BC">
      <w:headerReference w:type="default" r:id="rId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C704" w14:textId="77777777" w:rsidR="00C45ED8" w:rsidRDefault="00C45ED8" w:rsidP="00E272C6">
      <w:pPr>
        <w:spacing w:after="0" w:line="240" w:lineRule="auto"/>
      </w:pPr>
      <w:r>
        <w:separator/>
      </w:r>
    </w:p>
  </w:endnote>
  <w:endnote w:type="continuationSeparator" w:id="0">
    <w:p w14:paraId="431C609F" w14:textId="77777777" w:rsidR="00C45ED8" w:rsidRDefault="00C45ED8" w:rsidP="00E2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98474561"/>
      <w:docPartObj>
        <w:docPartGallery w:val="Page Numbers (Bottom of Page)"/>
        <w:docPartUnique/>
      </w:docPartObj>
    </w:sdtPr>
    <w:sdtContent>
      <w:p w14:paraId="542CEA92" w14:textId="77777777" w:rsidR="00E272C6" w:rsidRDefault="00E272C6" w:rsidP="00B2603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A2FC69E" w14:textId="77777777" w:rsidR="00E272C6" w:rsidRDefault="00E272C6" w:rsidP="00E272C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6939729"/>
      <w:docPartObj>
        <w:docPartGallery w:val="Page Numbers (Bottom of Page)"/>
        <w:docPartUnique/>
      </w:docPartObj>
    </w:sdtPr>
    <w:sdtContent>
      <w:p w14:paraId="3462BC52" w14:textId="77777777" w:rsidR="00E272C6" w:rsidRDefault="00E272C6" w:rsidP="00B2603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ADF6E6E" w14:textId="77777777" w:rsidR="00E272C6" w:rsidRDefault="00E272C6" w:rsidP="00E272C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EEA0" w14:textId="77777777" w:rsidR="00C45ED8" w:rsidRDefault="00C45ED8" w:rsidP="00E272C6">
      <w:pPr>
        <w:spacing w:after="0" w:line="240" w:lineRule="auto"/>
      </w:pPr>
      <w:r>
        <w:separator/>
      </w:r>
    </w:p>
  </w:footnote>
  <w:footnote w:type="continuationSeparator" w:id="0">
    <w:p w14:paraId="70016F26" w14:textId="77777777" w:rsidR="00C45ED8" w:rsidRDefault="00C45ED8" w:rsidP="00E27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CBF8" w14:textId="54BF398E" w:rsidR="00D209A3" w:rsidRDefault="00D209A3">
    <w:pPr>
      <w:pStyle w:val="Kopfzeile"/>
    </w:pPr>
    <w:r w:rsidRPr="000205D0">
      <w:rPr>
        <w:noProof/>
        <w:lang w:val="en-US" w:eastAsia="zh-CN" w:bidi="th-TH"/>
      </w:rPr>
      <mc:AlternateContent>
        <mc:Choice Requires="wpg">
          <w:drawing>
            <wp:anchor distT="0" distB="0" distL="114300" distR="114300" simplePos="0" relativeHeight="251659264" behindDoc="0" locked="0" layoutInCell="0" allowOverlap="1" wp14:anchorId="608D1E61" wp14:editId="622DE01C">
              <wp:simplePos x="0" y="0"/>
              <wp:positionH relativeFrom="page">
                <wp:posOffset>5151755</wp:posOffset>
              </wp:positionH>
              <wp:positionV relativeFrom="page">
                <wp:posOffset>199524</wp:posOffset>
              </wp:positionV>
              <wp:extent cx="1392555" cy="426720"/>
              <wp:effectExtent l="0" t="0" r="4445" b="5080"/>
              <wp:wrapThrough wrapText="bothSides">
                <wp:wrapPolygon edited="0">
                  <wp:start x="1576" y="0"/>
                  <wp:lineTo x="0" y="3857"/>
                  <wp:lineTo x="0" y="20571"/>
                  <wp:lineTo x="9653" y="21214"/>
                  <wp:lineTo x="11425" y="21214"/>
                  <wp:lineTo x="18911" y="20571"/>
                  <wp:lineTo x="20881" y="18643"/>
                  <wp:lineTo x="20487" y="10286"/>
                  <wp:lineTo x="21472" y="8357"/>
                  <wp:lineTo x="21472" y="0"/>
                  <wp:lineTo x="4531" y="0"/>
                  <wp:lineTo x="1576" y="0"/>
                </wp:wrapPolygon>
              </wp:wrapThrough>
              <wp:docPr id="10" name="Gruppierung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2555" cy="426720"/>
                        <a:chOff x="2266" y="1129"/>
                        <a:chExt cx="1645" cy="506"/>
                      </a:xfrm>
                    </wpg:grpSpPr>
                    <wps:wsp>
                      <wps:cNvPr id="11" name="AutoShape 3"/>
                      <wps:cNvSpPr>
                        <a:spLocks noChangeAspect="1" noChangeArrowheads="1" noTextEdit="1"/>
                      </wps:cNvSpPr>
                      <wps:spPr bwMode="auto">
                        <a:xfrm>
                          <a:off x="2266" y="1139"/>
                          <a:ext cx="1645" cy="49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
                      <wps:cNvSpPr>
                        <a:spLocks noEditPoints="1"/>
                      </wps:cNvSpPr>
                      <wps:spPr bwMode="black">
                        <a:xfrm>
                          <a:off x="2266" y="1129"/>
                          <a:ext cx="475" cy="475"/>
                        </a:xfrm>
                        <a:custGeom>
                          <a:avLst/>
                          <a:gdLst>
                            <a:gd name="T0" fmla="*/ 79 w 1075"/>
                            <a:gd name="T1" fmla="*/ 55 h 1075"/>
                            <a:gd name="T2" fmla="*/ 137 w 1075"/>
                            <a:gd name="T3" fmla="*/ 48 h 1075"/>
                            <a:gd name="T4" fmla="*/ 163 w 1075"/>
                            <a:gd name="T5" fmla="*/ 131 h 1075"/>
                            <a:gd name="T6" fmla="*/ 178 w 1075"/>
                            <a:gd name="T7" fmla="*/ 167 h 1075"/>
                            <a:gd name="T8" fmla="*/ 192 w 1075"/>
                            <a:gd name="T9" fmla="*/ 144 h 1075"/>
                            <a:gd name="T10" fmla="*/ 200 w 1075"/>
                            <a:gd name="T11" fmla="*/ 115 h 1075"/>
                            <a:gd name="T12" fmla="*/ 198 w 1075"/>
                            <a:gd name="T13" fmla="*/ 81 h 1075"/>
                            <a:gd name="T14" fmla="*/ 183 w 1075"/>
                            <a:gd name="T15" fmla="*/ 50 h 1075"/>
                            <a:gd name="T16" fmla="*/ 160 w 1075"/>
                            <a:gd name="T17" fmla="*/ 26 h 1075"/>
                            <a:gd name="T18" fmla="*/ 129 w 1075"/>
                            <a:gd name="T19" fmla="*/ 12 h 1075"/>
                            <a:gd name="T20" fmla="*/ 92 w 1075"/>
                            <a:gd name="T21" fmla="*/ 10 h 1075"/>
                            <a:gd name="T22" fmla="*/ 57 w 1075"/>
                            <a:gd name="T23" fmla="*/ 22 h 1075"/>
                            <a:gd name="T24" fmla="*/ 30 w 1075"/>
                            <a:gd name="T25" fmla="*/ 46 h 1075"/>
                            <a:gd name="T26" fmla="*/ 13 w 1075"/>
                            <a:gd name="T27" fmla="*/ 79 h 1075"/>
                            <a:gd name="T28" fmla="*/ 10 w 1075"/>
                            <a:gd name="T29" fmla="*/ 115 h 1075"/>
                            <a:gd name="T30" fmla="*/ 18 w 1075"/>
                            <a:gd name="T31" fmla="*/ 143 h 1075"/>
                            <a:gd name="T32" fmla="*/ 32 w 1075"/>
                            <a:gd name="T33" fmla="*/ 167 h 1075"/>
                            <a:gd name="T34" fmla="*/ 47 w 1075"/>
                            <a:gd name="T35" fmla="*/ 131 h 1075"/>
                            <a:gd name="T36" fmla="*/ 28 w 1075"/>
                            <a:gd name="T37" fmla="*/ 176 h 1075"/>
                            <a:gd name="T38" fmla="*/ 8 w 1075"/>
                            <a:gd name="T39" fmla="*/ 144 h 1075"/>
                            <a:gd name="T40" fmla="*/ 0 w 1075"/>
                            <a:gd name="T41" fmla="*/ 105 h 1075"/>
                            <a:gd name="T42" fmla="*/ 7 w 1075"/>
                            <a:gd name="T43" fmla="*/ 67 h 1075"/>
                            <a:gd name="T44" fmla="*/ 27 w 1075"/>
                            <a:gd name="T45" fmla="*/ 35 h 1075"/>
                            <a:gd name="T46" fmla="*/ 56 w 1075"/>
                            <a:gd name="T47" fmla="*/ 12 h 1075"/>
                            <a:gd name="T48" fmla="*/ 92 w 1075"/>
                            <a:gd name="T49" fmla="*/ 1 h 1075"/>
                            <a:gd name="T50" fmla="*/ 131 w 1075"/>
                            <a:gd name="T51" fmla="*/ 3 h 1075"/>
                            <a:gd name="T52" fmla="*/ 165 w 1075"/>
                            <a:gd name="T53" fmla="*/ 19 h 1075"/>
                            <a:gd name="T54" fmla="*/ 191 w 1075"/>
                            <a:gd name="T55" fmla="*/ 45 h 1075"/>
                            <a:gd name="T56" fmla="*/ 207 w 1075"/>
                            <a:gd name="T57" fmla="*/ 79 h 1075"/>
                            <a:gd name="T58" fmla="*/ 209 w 1075"/>
                            <a:gd name="T59" fmla="*/ 118 h 1075"/>
                            <a:gd name="T60" fmla="*/ 197 w 1075"/>
                            <a:gd name="T61" fmla="*/ 156 h 1075"/>
                            <a:gd name="T62" fmla="*/ 173 w 1075"/>
                            <a:gd name="T63" fmla="*/ 185 h 1075"/>
                            <a:gd name="T64" fmla="*/ 121 w 1075"/>
                            <a:gd name="T65" fmla="*/ 63 h 1075"/>
                            <a:gd name="T66" fmla="*/ 126 w 1075"/>
                            <a:gd name="T67" fmla="*/ 208 h 1075"/>
                            <a:gd name="T68" fmla="*/ 141 w 1075"/>
                            <a:gd name="T69" fmla="*/ 131 h 1075"/>
                            <a:gd name="T70" fmla="*/ 147 w 1075"/>
                            <a:gd name="T71" fmla="*/ 201 h 1075"/>
                            <a:gd name="T72" fmla="*/ 103 w 1075"/>
                            <a:gd name="T73" fmla="*/ 210 h 1075"/>
                            <a:gd name="T74" fmla="*/ 110 w 1075"/>
                            <a:gd name="T75" fmla="*/ 63 h 1075"/>
                            <a:gd name="T76" fmla="*/ 105 w 1075"/>
                            <a:gd name="T77" fmla="*/ 210 h 1075"/>
                            <a:gd name="T78" fmla="*/ 89 w 1075"/>
                            <a:gd name="T79" fmla="*/ 63 h 1075"/>
                            <a:gd name="T80" fmla="*/ 79 w 1075"/>
                            <a:gd name="T81" fmla="*/ 207 h 1075"/>
                            <a:gd name="T82" fmla="*/ 68 w 1075"/>
                            <a:gd name="T83" fmla="*/ 131 h 1075"/>
                            <a:gd name="T84" fmla="*/ 58 w 1075"/>
                            <a:gd name="T85" fmla="*/ 198 h 107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1075" h="1075">
                              <a:moveTo>
                                <a:pt x="673" y="283"/>
                              </a:moveTo>
                              <a:lnTo>
                                <a:pt x="537" y="179"/>
                              </a:lnTo>
                              <a:lnTo>
                                <a:pt x="403" y="283"/>
                              </a:lnTo>
                              <a:lnTo>
                                <a:pt x="373" y="244"/>
                              </a:lnTo>
                              <a:lnTo>
                                <a:pt x="537" y="116"/>
                              </a:lnTo>
                              <a:lnTo>
                                <a:pt x="701" y="244"/>
                              </a:lnTo>
                              <a:lnTo>
                                <a:pt x="673" y="283"/>
                              </a:lnTo>
                              <a:close/>
                              <a:moveTo>
                                <a:pt x="833" y="986"/>
                              </a:moveTo>
                              <a:lnTo>
                                <a:pt x="833" y="672"/>
                              </a:lnTo>
                              <a:lnTo>
                                <a:pt x="887" y="672"/>
                              </a:lnTo>
                              <a:lnTo>
                                <a:pt x="887" y="887"/>
                              </a:lnTo>
                              <a:lnTo>
                                <a:pt x="912" y="853"/>
                              </a:lnTo>
                              <a:lnTo>
                                <a:pt x="939" y="817"/>
                              </a:lnTo>
                              <a:lnTo>
                                <a:pt x="962" y="778"/>
                              </a:lnTo>
                              <a:lnTo>
                                <a:pt x="984" y="735"/>
                              </a:lnTo>
                              <a:lnTo>
                                <a:pt x="1003" y="688"/>
                              </a:lnTo>
                              <a:lnTo>
                                <a:pt x="1015" y="641"/>
                              </a:lnTo>
                              <a:lnTo>
                                <a:pt x="1022" y="590"/>
                              </a:lnTo>
                              <a:lnTo>
                                <a:pt x="1025" y="538"/>
                              </a:lnTo>
                              <a:lnTo>
                                <a:pt x="1022" y="476"/>
                              </a:lnTo>
                              <a:lnTo>
                                <a:pt x="1011" y="416"/>
                              </a:lnTo>
                              <a:lnTo>
                                <a:pt x="993" y="360"/>
                              </a:lnTo>
                              <a:lnTo>
                                <a:pt x="969" y="306"/>
                              </a:lnTo>
                              <a:lnTo>
                                <a:pt x="938" y="256"/>
                              </a:lnTo>
                              <a:lnTo>
                                <a:pt x="902" y="211"/>
                              </a:lnTo>
                              <a:lnTo>
                                <a:pt x="861" y="170"/>
                              </a:lnTo>
                              <a:lnTo>
                                <a:pt x="816" y="133"/>
                              </a:lnTo>
                              <a:lnTo>
                                <a:pt x="766" y="102"/>
                              </a:lnTo>
                              <a:lnTo>
                                <a:pt x="714" y="78"/>
                              </a:lnTo>
                              <a:lnTo>
                                <a:pt x="658" y="60"/>
                              </a:lnTo>
                              <a:lnTo>
                                <a:pt x="600" y="49"/>
                              </a:lnTo>
                              <a:lnTo>
                                <a:pt x="537" y="46"/>
                              </a:lnTo>
                              <a:lnTo>
                                <a:pt x="472" y="50"/>
                              </a:lnTo>
                              <a:lnTo>
                                <a:pt x="409" y="63"/>
                              </a:lnTo>
                              <a:lnTo>
                                <a:pt x="348" y="84"/>
                              </a:lnTo>
                              <a:lnTo>
                                <a:pt x="291" y="112"/>
                              </a:lnTo>
                              <a:lnTo>
                                <a:pt x="240" y="148"/>
                              </a:lnTo>
                              <a:lnTo>
                                <a:pt x="194" y="190"/>
                              </a:lnTo>
                              <a:lnTo>
                                <a:pt x="151" y="237"/>
                              </a:lnTo>
                              <a:lnTo>
                                <a:pt x="117" y="289"/>
                              </a:lnTo>
                              <a:lnTo>
                                <a:pt x="89" y="346"/>
                              </a:lnTo>
                              <a:lnTo>
                                <a:pt x="68" y="406"/>
                              </a:lnTo>
                              <a:lnTo>
                                <a:pt x="55" y="470"/>
                              </a:lnTo>
                              <a:lnTo>
                                <a:pt x="51" y="538"/>
                              </a:lnTo>
                              <a:lnTo>
                                <a:pt x="52" y="590"/>
                              </a:lnTo>
                              <a:lnTo>
                                <a:pt x="61" y="640"/>
                              </a:lnTo>
                              <a:lnTo>
                                <a:pt x="74" y="688"/>
                              </a:lnTo>
                              <a:lnTo>
                                <a:pt x="91" y="733"/>
                              </a:lnTo>
                              <a:lnTo>
                                <a:pt x="113" y="777"/>
                              </a:lnTo>
                              <a:lnTo>
                                <a:pt x="137" y="815"/>
                              </a:lnTo>
                              <a:lnTo>
                                <a:pt x="163" y="853"/>
                              </a:lnTo>
                              <a:lnTo>
                                <a:pt x="188" y="887"/>
                              </a:lnTo>
                              <a:lnTo>
                                <a:pt x="188" y="672"/>
                              </a:lnTo>
                              <a:lnTo>
                                <a:pt x="243" y="672"/>
                              </a:lnTo>
                              <a:lnTo>
                                <a:pt x="243" y="986"/>
                              </a:lnTo>
                              <a:lnTo>
                                <a:pt x="191" y="948"/>
                              </a:lnTo>
                              <a:lnTo>
                                <a:pt x="143" y="903"/>
                              </a:lnTo>
                              <a:lnTo>
                                <a:pt x="102" y="852"/>
                              </a:lnTo>
                              <a:lnTo>
                                <a:pt x="66" y="797"/>
                              </a:lnTo>
                              <a:lnTo>
                                <a:pt x="38" y="737"/>
                              </a:lnTo>
                              <a:lnTo>
                                <a:pt x="18" y="674"/>
                              </a:lnTo>
                              <a:lnTo>
                                <a:pt x="6" y="607"/>
                              </a:lnTo>
                              <a:lnTo>
                                <a:pt x="0" y="538"/>
                              </a:lnTo>
                              <a:lnTo>
                                <a:pt x="4" y="470"/>
                              </a:lnTo>
                              <a:lnTo>
                                <a:pt x="17" y="405"/>
                              </a:lnTo>
                              <a:lnTo>
                                <a:pt x="37" y="343"/>
                              </a:lnTo>
                              <a:lnTo>
                                <a:pt x="64" y="285"/>
                              </a:lnTo>
                              <a:lnTo>
                                <a:pt x="98" y="231"/>
                              </a:lnTo>
                              <a:lnTo>
                                <a:pt x="136" y="180"/>
                              </a:lnTo>
                              <a:lnTo>
                                <a:pt x="181" y="136"/>
                              </a:lnTo>
                              <a:lnTo>
                                <a:pt x="231" y="97"/>
                              </a:lnTo>
                              <a:lnTo>
                                <a:pt x="286" y="63"/>
                              </a:lnTo>
                              <a:lnTo>
                                <a:pt x="344" y="36"/>
                              </a:lnTo>
                              <a:lnTo>
                                <a:pt x="406" y="16"/>
                              </a:lnTo>
                              <a:lnTo>
                                <a:pt x="471" y="5"/>
                              </a:lnTo>
                              <a:lnTo>
                                <a:pt x="537" y="0"/>
                              </a:lnTo>
                              <a:lnTo>
                                <a:pt x="605" y="5"/>
                              </a:lnTo>
                              <a:lnTo>
                                <a:pt x="670" y="16"/>
                              </a:lnTo>
                              <a:lnTo>
                                <a:pt x="733" y="36"/>
                              </a:lnTo>
                              <a:lnTo>
                                <a:pt x="791" y="63"/>
                              </a:lnTo>
                              <a:lnTo>
                                <a:pt x="844" y="97"/>
                              </a:lnTo>
                              <a:lnTo>
                                <a:pt x="895" y="136"/>
                              </a:lnTo>
                              <a:lnTo>
                                <a:pt x="939" y="180"/>
                              </a:lnTo>
                              <a:lnTo>
                                <a:pt x="979" y="231"/>
                              </a:lnTo>
                              <a:lnTo>
                                <a:pt x="1013" y="285"/>
                              </a:lnTo>
                              <a:lnTo>
                                <a:pt x="1039" y="343"/>
                              </a:lnTo>
                              <a:lnTo>
                                <a:pt x="1059" y="405"/>
                              </a:lnTo>
                              <a:lnTo>
                                <a:pt x="1070" y="470"/>
                              </a:lnTo>
                              <a:lnTo>
                                <a:pt x="1075" y="538"/>
                              </a:lnTo>
                              <a:lnTo>
                                <a:pt x="1070" y="607"/>
                              </a:lnTo>
                              <a:lnTo>
                                <a:pt x="1058" y="674"/>
                              </a:lnTo>
                              <a:lnTo>
                                <a:pt x="1037" y="737"/>
                              </a:lnTo>
                              <a:lnTo>
                                <a:pt x="1008" y="797"/>
                              </a:lnTo>
                              <a:lnTo>
                                <a:pt x="974" y="852"/>
                              </a:lnTo>
                              <a:lnTo>
                                <a:pt x="932" y="903"/>
                              </a:lnTo>
                              <a:lnTo>
                                <a:pt x="885" y="948"/>
                              </a:lnTo>
                              <a:lnTo>
                                <a:pt x="833" y="986"/>
                              </a:lnTo>
                              <a:close/>
                              <a:moveTo>
                                <a:pt x="618" y="1070"/>
                              </a:moveTo>
                              <a:lnTo>
                                <a:pt x="618" y="323"/>
                              </a:lnTo>
                              <a:lnTo>
                                <a:pt x="672" y="323"/>
                              </a:lnTo>
                              <a:lnTo>
                                <a:pt x="672" y="1059"/>
                              </a:lnTo>
                              <a:lnTo>
                                <a:pt x="645" y="1064"/>
                              </a:lnTo>
                              <a:lnTo>
                                <a:pt x="618" y="1070"/>
                              </a:lnTo>
                              <a:close/>
                              <a:moveTo>
                                <a:pt x="725" y="1042"/>
                              </a:moveTo>
                              <a:lnTo>
                                <a:pt x="725" y="672"/>
                              </a:lnTo>
                              <a:lnTo>
                                <a:pt x="781" y="672"/>
                              </a:lnTo>
                              <a:lnTo>
                                <a:pt x="781" y="1017"/>
                              </a:lnTo>
                              <a:lnTo>
                                <a:pt x="752" y="1030"/>
                              </a:lnTo>
                              <a:lnTo>
                                <a:pt x="725" y="1042"/>
                              </a:lnTo>
                              <a:close/>
                              <a:moveTo>
                                <a:pt x="537" y="1075"/>
                              </a:moveTo>
                              <a:lnTo>
                                <a:pt x="525" y="1074"/>
                              </a:lnTo>
                              <a:lnTo>
                                <a:pt x="511" y="1074"/>
                              </a:lnTo>
                              <a:lnTo>
                                <a:pt x="511" y="323"/>
                              </a:lnTo>
                              <a:lnTo>
                                <a:pt x="564" y="323"/>
                              </a:lnTo>
                              <a:lnTo>
                                <a:pt x="564" y="1074"/>
                              </a:lnTo>
                              <a:lnTo>
                                <a:pt x="552" y="1074"/>
                              </a:lnTo>
                              <a:lnTo>
                                <a:pt x="537" y="1075"/>
                              </a:lnTo>
                              <a:close/>
                              <a:moveTo>
                                <a:pt x="403" y="1059"/>
                              </a:moveTo>
                              <a:lnTo>
                                <a:pt x="403" y="323"/>
                              </a:lnTo>
                              <a:lnTo>
                                <a:pt x="457" y="323"/>
                              </a:lnTo>
                              <a:lnTo>
                                <a:pt x="457" y="1070"/>
                              </a:lnTo>
                              <a:lnTo>
                                <a:pt x="430" y="1064"/>
                              </a:lnTo>
                              <a:lnTo>
                                <a:pt x="403" y="1059"/>
                              </a:lnTo>
                              <a:close/>
                              <a:moveTo>
                                <a:pt x="296" y="1017"/>
                              </a:moveTo>
                              <a:lnTo>
                                <a:pt x="296" y="672"/>
                              </a:lnTo>
                              <a:lnTo>
                                <a:pt x="349" y="672"/>
                              </a:lnTo>
                              <a:lnTo>
                                <a:pt x="349" y="1042"/>
                              </a:lnTo>
                              <a:lnTo>
                                <a:pt x="322" y="1030"/>
                              </a:lnTo>
                              <a:lnTo>
                                <a:pt x="296" y="10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FFFFFF"/>
                              </a:solidFill>
                              <a:round/>
                              <a:headEnd/>
                              <a:tailEnd/>
                            </a14:hiddenLine>
                          </a:ext>
                        </a:extLst>
                      </wps:spPr>
                      <wps:bodyPr rot="0" vert="horz" wrap="square" lIns="91440" tIns="45720" rIns="91440" bIns="45720" anchor="t" anchorCtr="0" upright="1">
                        <a:noAutofit/>
                      </wps:bodyPr>
                    </wps:wsp>
                    <wps:wsp>
                      <wps:cNvPr id="13" name="Freeform 5"/>
                      <wps:cNvSpPr>
                        <a:spLocks noEditPoints="1"/>
                      </wps:cNvSpPr>
                      <wps:spPr bwMode="black">
                        <a:xfrm>
                          <a:off x="2831" y="1151"/>
                          <a:ext cx="349" cy="474"/>
                        </a:xfrm>
                        <a:custGeom>
                          <a:avLst/>
                          <a:gdLst>
                            <a:gd name="T0" fmla="*/ 131 w 789"/>
                            <a:gd name="T1" fmla="*/ 29 h 1073"/>
                            <a:gd name="T2" fmla="*/ 143 w 789"/>
                            <a:gd name="T3" fmla="*/ 37 h 1073"/>
                            <a:gd name="T4" fmla="*/ 152 w 789"/>
                            <a:gd name="T5" fmla="*/ 32 h 1073"/>
                            <a:gd name="T6" fmla="*/ 127 w 789"/>
                            <a:gd name="T7" fmla="*/ 24 h 1073"/>
                            <a:gd name="T8" fmla="*/ 115 w 789"/>
                            <a:gd name="T9" fmla="*/ 51 h 1073"/>
                            <a:gd name="T10" fmla="*/ 135 w 789"/>
                            <a:gd name="T11" fmla="*/ 78 h 1073"/>
                            <a:gd name="T12" fmla="*/ 150 w 789"/>
                            <a:gd name="T13" fmla="*/ 63 h 1073"/>
                            <a:gd name="T14" fmla="*/ 130 w 789"/>
                            <a:gd name="T15" fmla="*/ 65 h 1073"/>
                            <a:gd name="T16" fmla="*/ 107 w 789"/>
                            <a:gd name="T17" fmla="*/ 49 h 1073"/>
                            <a:gd name="T18" fmla="*/ 93 w 789"/>
                            <a:gd name="T19" fmla="*/ 23 h 1073"/>
                            <a:gd name="T20" fmla="*/ 70 w 789"/>
                            <a:gd name="T21" fmla="*/ 29 h 1073"/>
                            <a:gd name="T22" fmla="*/ 66 w 789"/>
                            <a:gd name="T23" fmla="*/ 63 h 1073"/>
                            <a:gd name="T24" fmla="*/ 93 w 789"/>
                            <a:gd name="T25" fmla="*/ 76 h 1073"/>
                            <a:gd name="T26" fmla="*/ 55 w 789"/>
                            <a:gd name="T27" fmla="*/ 57 h 1073"/>
                            <a:gd name="T28" fmla="*/ 40 w 789"/>
                            <a:gd name="T29" fmla="*/ 35 h 1073"/>
                            <a:gd name="T30" fmla="*/ 50 w 789"/>
                            <a:gd name="T31" fmla="*/ 14 h 1073"/>
                            <a:gd name="T32" fmla="*/ 28 w 789"/>
                            <a:gd name="T33" fmla="*/ 0 h 1073"/>
                            <a:gd name="T34" fmla="*/ 0 w 789"/>
                            <a:gd name="T35" fmla="*/ 72 h 1073"/>
                            <a:gd name="T36" fmla="*/ 28 w 789"/>
                            <a:gd name="T37" fmla="*/ 77 h 1073"/>
                            <a:gd name="T38" fmla="*/ 50 w 789"/>
                            <a:gd name="T39" fmla="*/ 71 h 1073"/>
                            <a:gd name="T40" fmla="*/ 122 w 789"/>
                            <a:gd name="T41" fmla="*/ 136 h 1073"/>
                            <a:gd name="T42" fmla="*/ 94 w 789"/>
                            <a:gd name="T43" fmla="*/ 143 h 1073"/>
                            <a:gd name="T44" fmla="*/ 99 w 789"/>
                            <a:gd name="T45" fmla="*/ 167 h 1073"/>
                            <a:gd name="T46" fmla="*/ 92 w 789"/>
                            <a:gd name="T47" fmla="*/ 184 h 1073"/>
                            <a:gd name="T48" fmla="*/ 88 w 789"/>
                            <a:gd name="T49" fmla="*/ 198 h 1073"/>
                            <a:gd name="T50" fmla="*/ 107 w 789"/>
                            <a:gd name="T51" fmla="*/ 209 h 1073"/>
                            <a:gd name="T52" fmla="*/ 134 w 789"/>
                            <a:gd name="T53" fmla="*/ 190 h 1073"/>
                            <a:gd name="T54" fmla="*/ 105 w 789"/>
                            <a:gd name="T55" fmla="*/ 177 h 1073"/>
                            <a:gd name="T56" fmla="*/ 101 w 789"/>
                            <a:gd name="T57" fmla="*/ 175 h 1073"/>
                            <a:gd name="T58" fmla="*/ 119 w 789"/>
                            <a:gd name="T59" fmla="*/ 169 h 1073"/>
                            <a:gd name="T60" fmla="*/ 128 w 789"/>
                            <a:gd name="T61" fmla="*/ 146 h 1073"/>
                            <a:gd name="T62" fmla="*/ 77 w 789"/>
                            <a:gd name="T63" fmla="*/ 145 h 1073"/>
                            <a:gd name="T64" fmla="*/ 56 w 789"/>
                            <a:gd name="T65" fmla="*/ 137 h 1073"/>
                            <a:gd name="T66" fmla="*/ 39 w 789"/>
                            <a:gd name="T67" fmla="*/ 144 h 1073"/>
                            <a:gd name="T68" fmla="*/ 50 w 789"/>
                            <a:gd name="T69" fmla="*/ 148 h 1073"/>
                            <a:gd name="T70" fmla="*/ 66 w 789"/>
                            <a:gd name="T71" fmla="*/ 148 h 1073"/>
                            <a:gd name="T72" fmla="*/ 26 w 789"/>
                            <a:gd name="T73" fmla="*/ 190 h 1073"/>
                            <a:gd name="T74" fmla="*/ 0 w 789"/>
                            <a:gd name="T75" fmla="*/ 118 h 1073"/>
                            <a:gd name="T76" fmla="*/ 95 w 789"/>
                            <a:gd name="T77" fmla="*/ 51 h 1073"/>
                            <a:gd name="T78" fmla="*/ 88 w 789"/>
                            <a:gd name="T79" fmla="*/ 72 h 1073"/>
                            <a:gd name="T80" fmla="*/ 75 w 789"/>
                            <a:gd name="T81" fmla="*/ 50 h 1073"/>
                            <a:gd name="T82" fmla="*/ 80 w 789"/>
                            <a:gd name="T83" fmla="*/ 29 h 1073"/>
                            <a:gd name="T84" fmla="*/ 94 w 789"/>
                            <a:gd name="T85" fmla="*/ 38 h 1073"/>
                            <a:gd name="T86" fmla="*/ 35 w 789"/>
                            <a:gd name="T87" fmla="*/ 30 h 1073"/>
                            <a:gd name="T88" fmla="*/ 19 w 789"/>
                            <a:gd name="T89" fmla="*/ 6 h 1073"/>
                            <a:gd name="T90" fmla="*/ 33 w 789"/>
                            <a:gd name="T91" fmla="*/ 7 h 1073"/>
                            <a:gd name="T92" fmla="*/ 41 w 789"/>
                            <a:gd name="T93" fmla="*/ 64 h 1073"/>
                            <a:gd name="T94" fmla="*/ 19 w 789"/>
                            <a:gd name="T95" fmla="*/ 70 h 1073"/>
                            <a:gd name="T96" fmla="*/ 37 w 789"/>
                            <a:gd name="T97" fmla="*/ 42 h 1073"/>
                            <a:gd name="T98" fmla="*/ 118 w 789"/>
                            <a:gd name="T99" fmla="*/ 159 h 1073"/>
                            <a:gd name="T100" fmla="*/ 105 w 789"/>
                            <a:gd name="T101" fmla="*/ 162 h 1073"/>
                            <a:gd name="T102" fmla="*/ 104 w 789"/>
                            <a:gd name="T103" fmla="*/ 145 h 1073"/>
                            <a:gd name="T104" fmla="*/ 117 w 789"/>
                            <a:gd name="T105" fmla="*/ 143 h 1073"/>
                            <a:gd name="T106" fmla="*/ 123 w 789"/>
                            <a:gd name="T107" fmla="*/ 200 h 1073"/>
                            <a:gd name="T108" fmla="*/ 100 w 789"/>
                            <a:gd name="T109" fmla="*/ 198 h 1073"/>
                            <a:gd name="T110" fmla="*/ 114 w 789"/>
                            <a:gd name="T111" fmla="*/ 188 h 1073"/>
                            <a:gd name="T112" fmla="*/ 127 w 789"/>
                            <a:gd name="T113" fmla="*/ 195 h 107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789" h="1073">
                              <a:moveTo>
                                <a:pt x="731" y="222"/>
                              </a:moveTo>
                              <a:lnTo>
                                <a:pt x="645" y="222"/>
                              </a:lnTo>
                              <a:lnTo>
                                <a:pt x="648" y="207"/>
                              </a:lnTo>
                              <a:lnTo>
                                <a:pt x="651" y="191"/>
                              </a:lnTo>
                              <a:lnTo>
                                <a:pt x="655" y="176"/>
                              </a:lnTo>
                              <a:lnTo>
                                <a:pt x="661" y="160"/>
                              </a:lnTo>
                              <a:lnTo>
                                <a:pt x="669" y="149"/>
                              </a:lnTo>
                              <a:lnTo>
                                <a:pt x="679" y="140"/>
                              </a:lnTo>
                              <a:lnTo>
                                <a:pt x="693" y="138"/>
                              </a:lnTo>
                              <a:lnTo>
                                <a:pt x="706" y="140"/>
                              </a:lnTo>
                              <a:lnTo>
                                <a:pt x="716" y="149"/>
                              </a:lnTo>
                              <a:lnTo>
                                <a:pt x="723" y="160"/>
                              </a:lnTo>
                              <a:lnTo>
                                <a:pt x="727" y="176"/>
                              </a:lnTo>
                              <a:lnTo>
                                <a:pt x="730" y="191"/>
                              </a:lnTo>
                              <a:lnTo>
                                <a:pt x="731" y="207"/>
                              </a:lnTo>
                              <a:lnTo>
                                <a:pt x="731" y="222"/>
                              </a:lnTo>
                              <a:close/>
                              <a:moveTo>
                                <a:pt x="789" y="249"/>
                              </a:moveTo>
                              <a:lnTo>
                                <a:pt x="788" y="228"/>
                              </a:lnTo>
                              <a:lnTo>
                                <a:pt x="787" y="205"/>
                              </a:lnTo>
                              <a:lnTo>
                                <a:pt x="782" y="184"/>
                              </a:lnTo>
                              <a:lnTo>
                                <a:pt x="775" y="164"/>
                              </a:lnTo>
                              <a:lnTo>
                                <a:pt x="767" y="147"/>
                              </a:lnTo>
                              <a:lnTo>
                                <a:pt x="754" y="132"/>
                              </a:lnTo>
                              <a:lnTo>
                                <a:pt x="739" y="121"/>
                              </a:lnTo>
                              <a:lnTo>
                                <a:pt x="717" y="114"/>
                              </a:lnTo>
                              <a:lnTo>
                                <a:pt x="692" y="111"/>
                              </a:lnTo>
                              <a:lnTo>
                                <a:pt x="668" y="114"/>
                              </a:lnTo>
                              <a:lnTo>
                                <a:pt x="647" y="122"/>
                              </a:lnTo>
                              <a:lnTo>
                                <a:pt x="630" y="136"/>
                              </a:lnTo>
                              <a:lnTo>
                                <a:pt x="616" y="153"/>
                              </a:lnTo>
                              <a:lnTo>
                                <a:pt x="606" y="173"/>
                              </a:lnTo>
                              <a:lnTo>
                                <a:pt x="597" y="194"/>
                              </a:lnTo>
                              <a:lnTo>
                                <a:pt x="593" y="217"/>
                              </a:lnTo>
                              <a:lnTo>
                                <a:pt x="590" y="239"/>
                              </a:lnTo>
                              <a:lnTo>
                                <a:pt x="589" y="261"/>
                              </a:lnTo>
                              <a:lnTo>
                                <a:pt x="591" y="295"/>
                              </a:lnTo>
                              <a:lnTo>
                                <a:pt x="597" y="324"/>
                              </a:lnTo>
                              <a:lnTo>
                                <a:pt x="608" y="350"/>
                              </a:lnTo>
                              <a:lnTo>
                                <a:pt x="623" y="370"/>
                              </a:lnTo>
                              <a:lnTo>
                                <a:pt x="641" y="385"/>
                              </a:lnTo>
                              <a:lnTo>
                                <a:pt x="665" y="395"/>
                              </a:lnTo>
                              <a:lnTo>
                                <a:pt x="690" y="398"/>
                              </a:lnTo>
                              <a:lnTo>
                                <a:pt x="715" y="396"/>
                              </a:lnTo>
                              <a:lnTo>
                                <a:pt x="734" y="391"/>
                              </a:lnTo>
                              <a:lnTo>
                                <a:pt x="751" y="382"/>
                              </a:lnTo>
                              <a:lnTo>
                                <a:pt x="764" y="370"/>
                              </a:lnTo>
                              <a:lnTo>
                                <a:pt x="777" y="353"/>
                              </a:lnTo>
                              <a:lnTo>
                                <a:pt x="788" y="333"/>
                              </a:lnTo>
                              <a:lnTo>
                                <a:pt x="764" y="323"/>
                              </a:lnTo>
                              <a:lnTo>
                                <a:pt x="754" y="336"/>
                              </a:lnTo>
                              <a:lnTo>
                                <a:pt x="743" y="347"/>
                              </a:lnTo>
                              <a:lnTo>
                                <a:pt x="729" y="355"/>
                              </a:lnTo>
                              <a:lnTo>
                                <a:pt x="713" y="358"/>
                              </a:lnTo>
                              <a:lnTo>
                                <a:pt x="693" y="355"/>
                              </a:lnTo>
                              <a:lnTo>
                                <a:pt x="679" y="348"/>
                              </a:lnTo>
                              <a:lnTo>
                                <a:pt x="668" y="336"/>
                              </a:lnTo>
                              <a:lnTo>
                                <a:pt x="659" y="321"/>
                              </a:lnTo>
                              <a:lnTo>
                                <a:pt x="654" y="304"/>
                              </a:lnTo>
                              <a:lnTo>
                                <a:pt x="649" y="286"/>
                              </a:lnTo>
                              <a:lnTo>
                                <a:pt x="647" y="268"/>
                              </a:lnTo>
                              <a:lnTo>
                                <a:pt x="645" y="249"/>
                              </a:lnTo>
                              <a:lnTo>
                                <a:pt x="789" y="249"/>
                              </a:lnTo>
                              <a:close/>
                              <a:moveTo>
                                <a:pt x="548" y="251"/>
                              </a:moveTo>
                              <a:lnTo>
                                <a:pt x="545" y="217"/>
                              </a:lnTo>
                              <a:lnTo>
                                <a:pt x="539" y="188"/>
                              </a:lnTo>
                              <a:lnTo>
                                <a:pt x="529" y="166"/>
                              </a:lnTo>
                              <a:lnTo>
                                <a:pt x="518" y="147"/>
                              </a:lnTo>
                              <a:lnTo>
                                <a:pt x="504" y="135"/>
                              </a:lnTo>
                              <a:lnTo>
                                <a:pt x="490" y="123"/>
                              </a:lnTo>
                              <a:lnTo>
                                <a:pt x="476" y="116"/>
                              </a:lnTo>
                              <a:lnTo>
                                <a:pt x="460" y="112"/>
                              </a:lnTo>
                              <a:lnTo>
                                <a:pt x="447" y="111"/>
                              </a:lnTo>
                              <a:lnTo>
                                <a:pt x="436" y="109"/>
                              </a:lnTo>
                              <a:lnTo>
                                <a:pt x="412" y="112"/>
                              </a:lnTo>
                              <a:lnTo>
                                <a:pt x="391" y="121"/>
                              </a:lnTo>
                              <a:lnTo>
                                <a:pt x="372" y="133"/>
                              </a:lnTo>
                              <a:lnTo>
                                <a:pt x="357" y="149"/>
                              </a:lnTo>
                              <a:lnTo>
                                <a:pt x="345" y="169"/>
                              </a:lnTo>
                              <a:lnTo>
                                <a:pt x="336" y="190"/>
                              </a:lnTo>
                              <a:lnTo>
                                <a:pt x="330" y="213"/>
                              </a:lnTo>
                              <a:lnTo>
                                <a:pt x="326" y="235"/>
                              </a:lnTo>
                              <a:lnTo>
                                <a:pt x="324" y="258"/>
                              </a:lnTo>
                              <a:lnTo>
                                <a:pt x="327" y="293"/>
                              </a:lnTo>
                              <a:lnTo>
                                <a:pt x="336" y="324"/>
                              </a:lnTo>
                              <a:lnTo>
                                <a:pt x="348" y="350"/>
                              </a:lnTo>
                              <a:lnTo>
                                <a:pt x="365" y="371"/>
                              </a:lnTo>
                              <a:lnTo>
                                <a:pt x="385" y="385"/>
                              </a:lnTo>
                              <a:lnTo>
                                <a:pt x="408" y="395"/>
                              </a:lnTo>
                              <a:lnTo>
                                <a:pt x="433" y="398"/>
                              </a:lnTo>
                              <a:lnTo>
                                <a:pt x="456" y="396"/>
                              </a:lnTo>
                              <a:lnTo>
                                <a:pt x="477" y="389"/>
                              </a:lnTo>
                              <a:lnTo>
                                <a:pt x="495" y="377"/>
                              </a:lnTo>
                              <a:lnTo>
                                <a:pt x="512" y="361"/>
                              </a:lnTo>
                              <a:lnTo>
                                <a:pt x="526" y="340"/>
                              </a:lnTo>
                              <a:lnTo>
                                <a:pt x="538" y="314"/>
                              </a:lnTo>
                              <a:lnTo>
                                <a:pt x="545" y="285"/>
                              </a:lnTo>
                              <a:lnTo>
                                <a:pt x="548" y="251"/>
                              </a:lnTo>
                              <a:close/>
                              <a:moveTo>
                                <a:pt x="280" y="289"/>
                              </a:moveTo>
                              <a:lnTo>
                                <a:pt x="278" y="262"/>
                              </a:lnTo>
                              <a:lnTo>
                                <a:pt x="268" y="238"/>
                              </a:lnTo>
                              <a:lnTo>
                                <a:pt x="252" y="215"/>
                              </a:lnTo>
                              <a:lnTo>
                                <a:pt x="234" y="201"/>
                              </a:lnTo>
                              <a:lnTo>
                                <a:pt x="212" y="191"/>
                              </a:lnTo>
                              <a:lnTo>
                                <a:pt x="191" y="186"/>
                              </a:lnTo>
                              <a:lnTo>
                                <a:pt x="204" y="179"/>
                              </a:lnTo>
                              <a:lnTo>
                                <a:pt x="217" y="172"/>
                              </a:lnTo>
                              <a:lnTo>
                                <a:pt x="229" y="160"/>
                              </a:lnTo>
                              <a:lnTo>
                                <a:pt x="241" y="147"/>
                              </a:lnTo>
                              <a:lnTo>
                                <a:pt x="251" y="132"/>
                              </a:lnTo>
                              <a:lnTo>
                                <a:pt x="256" y="115"/>
                              </a:lnTo>
                              <a:lnTo>
                                <a:pt x="259" y="92"/>
                              </a:lnTo>
                              <a:lnTo>
                                <a:pt x="256" y="71"/>
                              </a:lnTo>
                              <a:lnTo>
                                <a:pt x="248" y="50"/>
                              </a:lnTo>
                              <a:lnTo>
                                <a:pt x="235" y="30"/>
                              </a:lnTo>
                              <a:lnTo>
                                <a:pt x="217" y="16"/>
                              </a:lnTo>
                              <a:lnTo>
                                <a:pt x="197" y="6"/>
                              </a:lnTo>
                              <a:lnTo>
                                <a:pt x="176" y="2"/>
                              </a:lnTo>
                              <a:lnTo>
                                <a:pt x="157" y="0"/>
                              </a:lnTo>
                              <a:lnTo>
                                <a:pt x="142" y="0"/>
                              </a:lnTo>
                              <a:lnTo>
                                <a:pt x="105" y="2"/>
                              </a:lnTo>
                              <a:lnTo>
                                <a:pt x="68" y="3"/>
                              </a:lnTo>
                              <a:lnTo>
                                <a:pt x="0" y="3"/>
                              </a:lnTo>
                              <a:lnTo>
                                <a:pt x="0" y="27"/>
                              </a:lnTo>
                              <a:lnTo>
                                <a:pt x="39" y="34"/>
                              </a:lnTo>
                              <a:lnTo>
                                <a:pt x="39" y="362"/>
                              </a:lnTo>
                              <a:lnTo>
                                <a:pt x="0" y="370"/>
                              </a:lnTo>
                              <a:lnTo>
                                <a:pt x="0" y="392"/>
                              </a:lnTo>
                              <a:lnTo>
                                <a:pt x="65" y="392"/>
                              </a:lnTo>
                              <a:lnTo>
                                <a:pt x="75" y="392"/>
                              </a:lnTo>
                              <a:lnTo>
                                <a:pt x="91" y="392"/>
                              </a:lnTo>
                              <a:lnTo>
                                <a:pt x="109" y="394"/>
                              </a:lnTo>
                              <a:lnTo>
                                <a:pt x="128" y="394"/>
                              </a:lnTo>
                              <a:lnTo>
                                <a:pt x="143" y="394"/>
                              </a:lnTo>
                              <a:lnTo>
                                <a:pt x="153" y="394"/>
                              </a:lnTo>
                              <a:lnTo>
                                <a:pt x="167" y="394"/>
                              </a:lnTo>
                              <a:lnTo>
                                <a:pt x="184" y="392"/>
                              </a:lnTo>
                              <a:lnTo>
                                <a:pt x="201" y="389"/>
                              </a:lnTo>
                              <a:lnTo>
                                <a:pt x="220" y="385"/>
                              </a:lnTo>
                              <a:lnTo>
                                <a:pt x="237" y="375"/>
                              </a:lnTo>
                              <a:lnTo>
                                <a:pt x="254" y="362"/>
                              </a:lnTo>
                              <a:lnTo>
                                <a:pt x="268" y="343"/>
                              </a:lnTo>
                              <a:lnTo>
                                <a:pt x="275" y="327"/>
                              </a:lnTo>
                              <a:lnTo>
                                <a:pt x="279" y="309"/>
                              </a:lnTo>
                              <a:lnTo>
                                <a:pt x="280" y="289"/>
                              </a:lnTo>
                              <a:close/>
                              <a:moveTo>
                                <a:pt x="690" y="730"/>
                              </a:moveTo>
                              <a:lnTo>
                                <a:pt x="690" y="696"/>
                              </a:lnTo>
                              <a:lnTo>
                                <a:pt x="624" y="698"/>
                              </a:lnTo>
                              <a:lnTo>
                                <a:pt x="606" y="696"/>
                              </a:lnTo>
                              <a:lnTo>
                                <a:pt x="586" y="692"/>
                              </a:lnTo>
                              <a:lnTo>
                                <a:pt x="566" y="689"/>
                              </a:lnTo>
                              <a:lnTo>
                                <a:pt x="539" y="692"/>
                              </a:lnTo>
                              <a:lnTo>
                                <a:pt x="517" y="701"/>
                              </a:lnTo>
                              <a:lnTo>
                                <a:pt x="497" y="715"/>
                              </a:lnTo>
                              <a:lnTo>
                                <a:pt x="481" y="733"/>
                              </a:lnTo>
                              <a:lnTo>
                                <a:pt x="471" y="756"/>
                              </a:lnTo>
                              <a:lnTo>
                                <a:pt x="468" y="783"/>
                              </a:lnTo>
                              <a:lnTo>
                                <a:pt x="470" y="804"/>
                              </a:lnTo>
                              <a:lnTo>
                                <a:pt x="476" y="822"/>
                              </a:lnTo>
                              <a:lnTo>
                                <a:pt x="484" y="835"/>
                              </a:lnTo>
                              <a:lnTo>
                                <a:pt x="494" y="845"/>
                              </a:lnTo>
                              <a:lnTo>
                                <a:pt x="505" y="853"/>
                              </a:lnTo>
                              <a:lnTo>
                                <a:pt x="515" y="860"/>
                              </a:lnTo>
                              <a:lnTo>
                                <a:pt x="494" y="875"/>
                              </a:lnTo>
                              <a:lnTo>
                                <a:pt x="478" y="889"/>
                              </a:lnTo>
                              <a:lnTo>
                                <a:pt x="467" y="904"/>
                              </a:lnTo>
                              <a:lnTo>
                                <a:pt x="464" y="920"/>
                              </a:lnTo>
                              <a:lnTo>
                                <a:pt x="466" y="933"/>
                              </a:lnTo>
                              <a:lnTo>
                                <a:pt x="473" y="942"/>
                              </a:lnTo>
                              <a:lnTo>
                                <a:pt x="483" y="950"/>
                              </a:lnTo>
                              <a:lnTo>
                                <a:pt x="495" y="957"/>
                              </a:lnTo>
                              <a:lnTo>
                                <a:pt x="483" y="964"/>
                              </a:lnTo>
                              <a:lnTo>
                                <a:pt x="471" y="974"/>
                              </a:lnTo>
                              <a:lnTo>
                                <a:pt x="461" y="985"/>
                              </a:lnTo>
                              <a:lnTo>
                                <a:pt x="454" y="999"/>
                              </a:lnTo>
                              <a:lnTo>
                                <a:pt x="451" y="1015"/>
                              </a:lnTo>
                              <a:lnTo>
                                <a:pt x="454" y="1032"/>
                              </a:lnTo>
                              <a:lnTo>
                                <a:pt x="463" y="1044"/>
                              </a:lnTo>
                              <a:lnTo>
                                <a:pt x="476" y="1056"/>
                              </a:lnTo>
                              <a:lnTo>
                                <a:pt x="491" y="1063"/>
                              </a:lnTo>
                              <a:lnTo>
                                <a:pt x="511" y="1068"/>
                              </a:lnTo>
                              <a:lnTo>
                                <a:pt x="531" y="1071"/>
                              </a:lnTo>
                              <a:lnTo>
                                <a:pt x="550" y="1073"/>
                              </a:lnTo>
                              <a:lnTo>
                                <a:pt x="586" y="1070"/>
                              </a:lnTo>
                              <a:lnTo>
                                <a:pt x="616" y="1063"/>
                              </a:lnTo>
                              <a:lnTo>
                                <a:pt x="641" y="1051"/>
                              </a:lnTo>
                              <a:lnTo>
                                <a:pt x="661" y="1037"/>
                              </a:lnTo>
                              <a:lnTo>
                                <a:pt x="675" y="1019"/>
                              </a:lnTo>
                              <a:lnTo>
                                <a:pt x="683" y="999"/>
                              </a:lnTo>
                              <a:lnTo>
                                <a:pt x="686" y="976"/>
                              </a:lnTo>
                              <a:lnTo>
                                <a:pt x="683" y="955"/>
                              </a:lnTo>
                              <a:lnTo>
                                <a:pt x="678" y="938"/>
                              </a:lnTo>
                              <a:lnTo>
                                <a:pt x="665" y="925"/>
                              </a:lnTo>
                              <a:lnTo>
                                <a:pt x="651" y="917"/>
                              </a:lnTo>
                              <a:lnTo>
                                <a:pt x="631" y="913"/>
                              </a:lnTo>
                              <a:lnTo>
                                <a:pt x="608" y="910"/>
                              </a:lnTo>
                              <a:lnTo>
                                <a:pt x="536" y="906"/>
                              </a:lnTo>
                              <a:lnTo>
                                <a:pt x="534" y="906"/>
                              </a:lnTo>
                              <a:lnTo>
                                <a:pt x="531" y="906"/>
                              </a:lnTo>
                              <a:lnTo>
                                <a:pt x="526" y="904"/>
                              </a:lnTo>
                              <a:lnTo>
                                <a:pt x="524" y="903"/>
                              </a:lnTo>
                              <a:lnTo>
                                <a:pt x="519" y="901"/>
                              </a:lnTo>
                              <a:lnTo>
                                <a:pt x="518" y="899"/>
                              </a:lnTo>
                              <a:lnTo>
                                <a:pt x="517" y="896"/>
                              </a:lnTo>
                              <a:lnTo>
                                <a:pt x="519" y="887"/>
                              </a:lnTo>
                              <a:lnTo>
                                <a:pt x="528" y="879"/>
                              </a:lnTo>
                              <a:lnTo>
                                <a:pt x="538" y="870"/>
                              </a:lnTo>
                              <a:lnTo>
                                <a:pt x="555" y="873"/>
                              </a:lnTo>
                              <a:lnTo>
                                <a:pt x="570" y="875"/>
                              </a:lnTo>
                              <a:lnTo>
                                <a:pt x="587" y="873"/>
                              </a:lnTo>
                              <a:lnTo>
                                <a:pt x="606" y="867"/>
                              </a:lnTo>
                              <a:lnTo>
                                <a:pt x="624" y="859"/>
                              </a:lnTo>
                              <a:lnTo>
                                <a:pt x="640" y="846"/>
                              </a:lnTo>
                              <a:lnTo>
                                <a:pt x="652" y="829"/>
                              </a:lnTo>
                              <a:lnTo>
                                <a:pt x="661" y="808"/>
                              </a:lnTo>
                              <a:lnTo>
                                <a:pt x="664" y="783"/>
                              </a:lnTo>
                              <a:lnTo>
                                <a:pt x="661" y="763"/>
                              </a:lnTo>
                              <a:lnTo>
                                <a:pt x="654" y="746"/>
                              </a:lnTo>
                              <a:lnTo>
                                <a:pt x="644" y="729"/>
                              </a:lnTo>
                              <a:lnTo>
                                <a:pt x="690" y="730"/>
                              </a:lnTo>
                              <a:close/>
                              <a:moveTo>
                                <a:pt x="425" y="971"/>
                              </a:moveTo>
                              <a:lnTo>
                                <a:pt x="425" y="947"/>
                              </a:lnTo>
                              <a:lnTo>
                                <a:pt x="396" y="940"/>
                              </a:lnTo>
                              <a:lnTo>
                                <a:pt x="396" y="763"/>
                              </a:lnTo>
                              <a:lnTo>
                                <a:pt x="394" y="743"/>
                              </a:lnTo>
                              <a:lnTo>
                                <a:pt x="388" y="725"/>
                              </a:lnTo>
                              <a:lnTo>
                                <a:pt x="378" y="710"/>
                              </a:lnTo>
                              <a:lnTo>
                                <a:pt x="365" y="701"/>
                              </a:lnTo>
                              <a:lnTo>
                                <a:pt x="348" y="693"/>
                              </a:lnTo>
                              <a:lnTo>
                                <a:pt x="327" y="691"/>
                              </a:lnTo>
                              <a:lnTo>
                                <a:pt x="306" y="693"/>
                              </a:lnTo>
                              <a:lnTo>
                                <a:pt x="287" y="702"/>
                              </a:lnTo>
                              <a:lnTo>
                                <a:pt x="270" y="712"/>
                              </a:lnTo>
                              <a:lnTo>
                                <a:pt x="255" y="725"/>
                              </a:lnTo>
                              <a:lnTo>
                                <a:pt x="255" y="691"/>
                              </a:lnTo>
                              <a:lnTo>
                                <a:pt x="238" y="691"/>
                              </a:lnTo>
                              <a:lnTo>
                                <a:pt x="169" y="708"/>
                              </a:lnTo>
                              <a:lnTo>
                                <a:pt x="169" y="730"/>
                              </a:lnTo>
                              <a:lnTo>
                                <a:pt x="201" y="736"/>
                              </a:lnTo>
                              <a:lnTo>
                                <a:pt x="201" y="941"/>
                              </a:lnTo>
                              <a:lnTo>
                                <a:pt x="169" y="948"/>
                              </a:lnTo>
                              <a:lnTo>
                                <a:pt x="169" y="971"/>
                              </a:lnTo>
                              <a:lnTo>
                                <a:pt x="285" y="971"/>
                              </a:lnTo>
                              <a:lnTo>
                                <a:pt x="285" y="947"/>
                              </a:lnTo>
                              <a:lnTo>
                                <a:pt x="255" y="940"/>
                              </a:lnTo>
                              <a:lnTo>
                                <a:pt x="255" y="756"/>
                              </a:lnTo>
                              <a:lnTo>
                                <a:pt x="272" y="743"/>
                              </a:lnTo>
                              <a:lnTo>
                                <a:pt x="289" y="735"/>
                              </a:lnTo>
                              <a:lnTo>
                                <a:pt x="309" y="730"/>
                              </a:lnTo>
                              <a:lnTo>
                                <a:pt x="321" y="733"/>
                              </a:lnTo>
                              <a:lnTo>
                                <a:pt x="331" y="740"/>
                              </a:lnTo>
                              <a:lnTo>
                                <a:pt x="337" y="749"/>
                              </a:lnTo>
                              <a:lnTo>
                                <a:pt x="340" y="759"/>
                              </a:lnTo>
                              <a:lnTo>
                                <a:pt x="340" y="768"/>
                              </a:lnTo>
                              <a:lnTo>
                                <a:pt x="340" y="777"/>
                              </a:lnTo>
                              <a:lnTo>
                                <a:pt x="340" y="942"/>
                              </a:lnTo>
                              <a:lnTo>
                                <a:pt x="311" y="948"/>
                              </a:lnTo>
                              <a:lnTo>
                                <a:pt x="311" y="971"/>
                              </a:lnTo>
                              <a:lnTo>
                                <a:pt x="425" y="971"/>
                              </a:lnTo>
                              <a:close/>
                              <a:moveTo>
                                <a:pt x="130" y="971"/>
                              </a:moveTo>
                              <a:lnTo>
                                <a:pt x="130" y="947"/>
                              </a:lnTo>
                              <a:lnTo>
                                <a:pt x="98" y="940"/>
                              </a:lnTo>
                              <a:lnTo>
                                <a:pt x="98" y="611"/>
                              </a:lnTo>
                              <a:lnTo>
                                <a:pt x="132" y="604"/>
                              </a:lnTo>
                              <a:lnTo>
                                <a:pt x="132" y="580"/>
                              </a:lnTo>
                              <a:lnTo>
                                <a:pt x="2" y="580"/>
                              </a:lnTo>
                              <a:lnTo>
                                <a:pt x="2" y="606"/>
                              </a:lnTo>
                              <a:lnTo>
                                <a:pt x="39" y="611"/>
                              </a:lnTo>
                              <a:lnTo>
                                <a:pt x="39" y="941"/>
                              </a:lnTo>
                              <a:lnTo>
                                <a:pt x="2" y="948"/>
                              </a:lnTo>
                              <a:lnTo>
                                <a:pt x="2" y="971"/>
                              </a:lnTo>
                              <a:lnTo>
                                <a:pt x="130" y="971"/>
                              </a:lnTo>
                              <a:close/>
                              <a:moveTo>
                                <a:pt x="487" y="249"/>
                              </a:moveTo>
                              <a:lnTo>
                                <a:pt x="485" y="263"/>
                              </a:lnTo>
                              <a:lnTo>
                                <a:pt x="485" y="279"/>
                              </a:lnTo>
                              <a:lnTo>
                                <a:pt x="483" y="297"/>
                              </a:lnTo>
                              <a:lnTo>
                                <a:pt x="480" y="314"/>
                              </a:lnTo>
                              <a:lnTo>
                                <a:pt x="476" y="331"/>
                              </a:lnTo>
                              <a:lnTo>
                                <a:pt x="468" y="347"/>
                              </a:lnTo>
                              <a:lnTo>
                                <a:pt x="460" y="358"/>
                              </a:lnTo>
                              <a:lnTo>
                                <a:pt x="447" y="367"/>
                              </a:lnTo>
                              <a:lnTo>
                                <a:pt x="433" y="370"/>
                              </a:lnTo>
                              <a:lnTo>
                                <a:pt x="419" y="367"/>
                              </a:lnTo>
                              <a:lnTo>
                                <a:pt x="406" y="355"/>
                              </a:lnTo>
                              <a:lnTo>
                                <a:pt x="396" y="340"/>
                              </a:lnTo>
                              <a:lnTo>
                                <a:pt x="391" y="317"/>
                              </a:lnTo>
                              <a:lnTo>
                                <a:pt x="386" y="290"/>
                              </a:lnTo>
                              <a:lnTo>
                                <a:pt x="385" y="259"/>
                              </a:lnTo>
                              <a:lnTo>
                                <a:pt x="385" y="246"/>
                              </a:lnTo>
                              <a:lnTo>
                                <a:pt x="385" y="231"/>
                              </a:lnTo>
                              <a:lnTo>
                                <a:pt x="386" y="213"/>
                              </a:lnTo>
                              <a:lnTo>
                                <a:pt x="389" y="196"/>
                              </a:lnTo>
                              <a:lnTo>
                                <a:pt x="395" y="177"/>
                              </a:lnTo>
                              <a:lnTo>
                                <a:pt x="401" y="162"/>
                              </a:lnTo>
                              <a:lnTo>
                                <a:pt x="410" y="149"/>
                              </a:lnTo>
                              <a:lnTo>
                                <a:pt x="422" y="140"/>
                              </a:lnTo>
                              <a:lnTo>
                                <a:pt x="437" y="136"/>
                              </a:lnTo>
                              <a:lnTo>
                                <a:pt x="451" y="140"/>
                              </a:lnTo>
                              <a:lnTo>
                                <a:pt x="463" y="147"/>
                              </a:lnTo>
                              <a:lnTo>
                                <a:pt x="471" y="160"/>
                              </a:lnTo>
                              <a:lnTo>
                                <a:pt x="477" y="176"/>
                              </a:lnTo>
                              <a:lnTo>
                                <a:pt x="481" y="194"/>
                              </a:lnTo>
                              <a:lnTo>
                                <a:pt x="484" y="213"/>
                              </a:lnTo>
                              <a:lnTo>
                                <a:pt x="485" y="232"/>
                              </a:lnTo>
                              <a:lnTo>
                                <a:pt x="487" y="249"/>
                              </a:lnTo>
                              <a:close/>
                              <a:moveTo>
                                <a:pt x="193" y="99"/>
                              </a:moveTo>
                              <a:lnTo>
                                <a:pt x="191" y="123"/>
                              </a:lnTo>
                              <a:lnTo>
                                <a:pt x="186" y="142"/>
                              </a:lnTo>
                              <a:lnTo>
                                <a:pt x="179" y="156"/>
                              </a:lnTo>
                              <a:lnTo>
                                <a:pt x="167" y="164"/>
                              </a:lnTo>
                              <a:lnTo>
                                <a:pt x="157" y="170"/>
                              </a:lnTo>
                              <a:lnTo>
                                <a:pt x="145" y="174"/>
                              </a:lnTo>
                              <a:lnTo>
                                <a:pt x="133" y="174"/>
                              </a:lnTo>
                              <a:lnTo>
                                <a:pt x="123" y="176"/>
                              </a:lnTo>
                              <a:lnTo>
                                <a:pt x="95" y="176"/>
                              </a:lnTo>
                              <a:lnTo>
                                <a:pt x="95" y="31"/>
                              </a:lnTo>
                              <a:lnTo>
                                <a:pt x="106" y="27"/>
                              </a:lnTo>
                              <a:lnTo>
                                <a:pt x="119" y="26"/>
                              </a:lnTo>
                              <a:lnTo>
                                <a:pt x="132" y="24"/>
                              </a:lnTo>
                              <a:lnTo>
                                <a:pt x="140" y="26"/>
                              </a:lnTo>
                              <a:lnTo>
                                <a:pt x="150" y="27"/>
                              </a:lnTo>
                              <a:lnTo>
                                <a:pt x="160" y="31"/>
                              </a:lnTo>
                              <a:lnTo>
                                <a:pt x="170" y="37"/>
                              </a:lnTo>
                              <a:lnTo>
                                <a:pt x="180" y="47"/>
                              </a:lnTo>
                              <a:lnTo>
                                <a:pt x="187" y="60"/>
                              </a:lnTo>
                              <a:lnTo>
                                <a:pt x="191" y="77"/>
                              </a:lnTo>
                              <a:lnTo>
                                <a:pt x="193" y="99"/>
                              </a:lnTo>
                              <a:close/>
                              <a:moveTo>
                                <a:pt x="215" y="285"/>
                              </a:moveTo>
                              <a:lnTo>
                                <a:pt x="214" y="307"/>
                              </a:lnTo>
                              <a:lnTo>
                                <a:pt x="208" y="327"/>
                              </a:lnTo>
                              <a:lnTo>
                                <a:pt x="197" y="344"/>
                              </a:lnTo>
                              <a:lnTo>
                                <a:pt x="181" y="357"/>
                              </a:lnTo>
                              <a:lnTo>
                                <a:pt x="164" y="364"/>
                              </a:lnTo>
                              <a:lnTo>
                                <a:pt x="147" y="368"/>
                              </a:lnTo>
                              <a:lnTo>
                                <a:pt x="130" y="370"/>
                              </a:lnTo>
                              <a:lnTo>
                                <a:pt x="111" y="368"/>
                              </a:lnTo>
                              <a:lnTo>
                                <a:pt x="95" y="361"/>
                              </a:lnTo>
                              <a:lnTo>
                                <a:pt x="95" y="203"/>
                              </a:lnTo>
                              <a:lnTo>
                                <a:pt x="119" y="203"/>
                              </a:lnTo>
                              <a:lnTo>
                                <a:pt x="133" y="203"/>
                              </a:lnTo>
                              <a:lnTo>
                                <a:pt x="147" y="204"/>
                              </a:lnTo>
                              <a:lnTo>
                                <a:pt x="162" y="207"/>
                              </a:lnTo>
                              <a:lnTo>
                                <a:pt x="176" y="211"/>
                              </a:lnTo>
                              <a:lnTo>
                                <a:pt x="188" y="218"/>
                              </a:lnTo>
                              <a:lnTo>
                                <a:pt x="200" y="230"/>
                              </a:lnTo>
                              <a:lnTo>
                                <a:pt x="208" y="244"/>
                              </a:lnTo>
                              <a:lnTo>
                                <a:pt x="214" y="262"/>
                              </a:lnTo>
                              <a:lnTo>
                                <a:pt x="215" y="285"/>
                              </a:lnTo>
                              <a:close/>
                              <a:moveTo>
                                <a:pt x="606" y="785"/>
                              </a:moveTo>
                              <a:lnTo>
                                <a:pt x="604" y="800"/>
                              </a:lnTo>
                              <a:lnTo>
                                <a:pt x="603" y="814"/>
                              </a:lnTo>
                              <a:lnTo>
                                <a:pt x="599" y="826"/>
                              </a:lnTo>
                              <a:lnTo>
                                <a:pt x="591" y="838"/>
                              </a:lnTo>
                              <a:lnTo>
                                <a:pt x="582" y="846"/>
                              </a:lnTo>
                              <a:lnTo>
                                <a:pt x="566" y="849"/>
                              </a:lnTo>
                              <a:lnTo>
                                <a:pt x="553" y="846"/>
                              </a:lnTo>
                              <a:lnTo>
                                <a:pt x="543" y="841"/>
                              </a:lnTo>
                              <a:lnTo>
                                <a:pt x="536" y="831"/>
                              </a:lnTo>
                              <a:lnTo>
                                <a:pt x="532" y="819"/>
                              </a:lnTo>
                              <a:lnTo>
                                <a:pt x="529" y="807"/>
                              </a:lnTo>
                              <a:lnTo>
                                <a:pt x="528" y="794"/>
                              </a:lnTo>
                              <a:lnTo>
                                <a:pt x="528" y="781"/>
                              </a:lnTo>
                              <a:lnTo>
                                <a:pt x="528" y="768"/>
                              </a:lnTo>
                              <a:lnTo>
                                <a:pt x="529" y="754"/>
                              </a:lnTo>
                              <a:lnTo>
                                <a:pt x="532" y="742"/>
                              </a:lnTo>
                              <a:lnTo>
                                <a:pt x="536" y="730"/>
                              </a:lnTo>
                              <a:lnTo>
                                <a:pt x="542" y="722"/>
                              </a:lnTo>
                              <a:lnTo>
                                <a:pt x="552" y="715"/>
                              </a:lnTo>
                              <a:lnTo>
                                <a:pt x="565" y="713"/>
                              </a:lnTo>
                              <a:lnTo>
                                <a:pt x="577" y="715"/>
                              </a:lnTo>
                              <a:lnTo>
                                <a:pt x="589" y="722"/>
                              </a:lnTo>
                              <a:lnTo>
                                <a:pt x="596" y="732"/>
                              </a:lnTo>
                              <a:lnTo>
                                <a:pt x="600" y="744"/>
                              </a:lnTo>
                              <a:lnTo>
                                <a:pt x="603" y="757"/>
                              </a:lnTo>
                              <a:lnTo>
                                <a:pt x="604" y="771"/>
                              </a:lnTo>
                              <a:lnTo>
                                <a:pt x="606" y="785"/>
                              </a:lnTo>
                              <a:close/>
                              <a:moveTo>
                                <a:pt x="647" y="998"/>
                              </a:moveTo>
                              <a:lnTo>
                                <a:pt x="642" y="1012"/>
                              </a:lnTo>
                              <a:lnTo>
                                <a:pt x="631" y="1024"/>
                              </a:lnTo>
                              <a:lnTo>
                                <a:pt x="614" y="1034"/>
                              </a:lnTo>
                              <a:lnTo>
                                <a:pt x="590" y="1040"/>
                              </a:lnTo>
                              <a:lnTo>
                                <a:pt x="565" y="1041"/>
                              </a:lnTo>
                              <a:lnTo>
                                <a:pt x="545" y="1040"/>
                              </a:lnTo>
                              <a:lnTo>
                                <a:pt x="529" y="1036"/>
                              </a:lnTo>
                              <a:lnTo>
                                <a:pt x="517" y="1027"/>
                              </a:lnTo>
                              <a:lnTo>
                                <a:pt x="508" y="1017"/>
                              </a:lnTo>
                              <a:lnTo>
                                <a:pt x="505" y="1003"/>
                              </a:lnTo>
                              <a:lnTo>
                                <a:pt x="507" y="989"/>
                              </a:lnTo>
                              <a:lnTo>
                                <a:pt x="512" y="978"/>
                              </a:lnTo>
                              <a:lnTo>
                                <a:pt x="518" y="968"/>
                              </a:lnTo>
                              <a:lnTo>
                                <a:pt x="526" y="961"/>
                              </a:lnTo>
                              <a:lnTo>
                                <a:pt x="556" y="962"/>
                              </a:lnTo>
                              <a:lnTo>
                                <a:pt x="580" y="964"/>
                              </a:lnTo>
                              <a:lnTo>
                                <a:pt x="600" y="966"/>
                              </a:lnTo>
                              <a:lnTo>
                                <a:pt x="614" y="968"/>
                              </a:lnTo>
                              <a:lnTo>
                                <a:pt x="627" y="971"/>
                              </a:lnTo>
                              <a:lnTo>
                                <a:pt x="634" y="974"/>
                              </a:lnTo>
                              <a:lnTo>
                                <a:pt x="641" y="978"/>
                              </a:lnTo>
                              <a:lnTo>
                                <a:pt x="645" y="986"/>
                              </a:lnTo>
                              <a:lnTo>
                                <a:pt x="647" y="998"/>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FFFFFF"/>
                              </a:solidFill>
                              <a:round/>
                              <a:headEnd/>
                              <a:tailEnd/>
                            </a14:hiddenLine>
                          </a:ext>
                        </a:extLst>
                      </wps:spPr>
                      <wps:bodyPr rot="0" vert="horz" wrap="square" lIns="91440" tIns="45720" rIns="91440" bIns="45720" anchor="t" anchorCtr="0" upright="1">
                        <a:noAutofit/>
                      </wps:bodyPr>
                    </wps:wsp>
                    <wps:wsp>
                      <wps:cNvPr id="14" name="Freeform 6"/>
                      <wps:cNvSpPr>
                        <a:spLocks noEditPoints="1"/>
                      </wps:cNvSpPr>
                      <wps:spPr bwMode="black">
                        <a:xfrm>
                          <a:off x="3150" y="1141"/>
                          <a:ext cx="390" cy="442"/>
                        </a:xfrm>
                        <a:custGeom>
                          <a:avLst/>
                          <a:gdLst>
                            <a:gd name="T0" fmla="*/ 146 w 882"/>
                            <a:gd name="T1" fmla="*/ 152 h 998"/>
                            <a:gd name="T2" fmla="*/ 156 w 882"/>
                            <a:gd name="T3" fmla="*/ 145 h 998"/>
                            <a:gd name="T4" fmla="*/ 161 w 882"/>
                            <a:gd name="T5" fmla="*/ 158 h 998"/>
                            <a:gd name="T6" fmla="*/ 129 w 882"/>
                            <a:gd name="T7" fmla="*/ 0 h 998"/>
                            <a:gd name="T8" fmla="*/ 119 w 882"/>
                            <a:gd name="T9" fmla="*/ 7 h 998"/>
                            <a:gd name="T10" fmla="*/ 129 w 882"/>
                            <a:gd name="T11" fmla="*/ 14 h 998"/>
                            <a:gd name="T12" fmla="*/ 139 w 882"/>
                            <a:gd name="T13" fmla="*/ 77 h 998"/>
                            <a:gd name="T14" fmla="*/ 116 w 882"/>
                            <a:gd name="T15" fmla="*/ 35 h 998"/>
                            <a:gd name="T16" fmla="*/ 139 w 882"/>
                            <a:gd name="T17" fmla="*/ 81 h 998"/>
                            <a:gd name="T18" fmla="*/ 104 w 882"/>
                            <a:gd name="T19" fmla="*/ 27 h 998"/>
                            <a:gd name="T20" fmla="*/ 93 w 882"/>
                            <a:gd name="T21" fmla="*/ 27 h 998"/>
                            <a:gd name="T22" fmla="*/ 84 w 882"/>
                            <a:gd name="T23" fmla="*/ 75 h 998"/>
                            <a:gd name="T24" fmla="*/ 94 w 882"/>
                            <a:gd name="T25" fmla="*/ 75 h 998"/>
                            <a:gd name="T26" fmla="*/ 98 w 882"/>
                            <a:gd name="T27" fmla="*/ 39 h 998"/>
                            <a:gd name="T28" fmla="*/ 110 w 882"/>
                            <a:gd name="T29" fmla="*/ 36 h 998"/>
                            <a:gd name="T30" fmla="*/ 64 w 882"/>
                            <a:gd name="T31" fmla="*/ 41 h 998"/>
                            <a:gd name="T32" fmla="*/ 55 w 882"/>
                            <a:gd name="T33" fmla="*/ 27 h 998"/>
                            <a:gd name="T34" fmla="*/ 36 w 882"/>
                            <a:gd name="T35" fmla="*/ 33 h 998"/>
                            <a:gd name="T36" fmla="*/ 26 w 882"/>
                            <a:gd name="T37" fmla="*/ 8 h 998"/>
                            <a:gd name="T38" fmla="*/ 42 w 882"/>
                            <a:gd name="T39" fmla="*/ 77 h 998"/>
                            <a:gd name="T40" fmla="*/ 43 w 882"/>
                            <a:gd name="T41" fmla="*/ 35 h 998"/>
                            <a:gd name="T42" fmla="*/ 53 w 882"/>
                            <a:gd name="T43" fmla="*/ 41 h 998"/>
                            <a:gd name="T44" fmla="*/ 47 w 882"/>
                            <a:gd name="T45" fmla="*/ 81 h 998"/>
                            <a:gd name="T46" fmla="*/ 120 w 882"/>
                            <a:gd name="T47" fmla="*/ 154 h 998"/>
                            <a:gd name="T48" fmla="*/ 111 w 882"/>
                            <a:gd name="T49" fmla="*/ 141 h 998"/>
                            <a:gd name="T50" fmla="*/ 93 w 882"/>
                            <a:gd name="T51" fmla="*/ 147 h 998"/>
                            <a:gd name="T52" fmla="*/ 82 w 882"/>
                            <a:gd name="T53" fmla="*/ 121 h 998"/>
                            <a:gd name="T54" fmla="*/ 98 w 882"/>
                            <a:gd name="T55" fmla="*/ 190 h 998"/>
                            <a:gd name="T56" fmla="*/ 100 w 882"/>
                            <a:gd name="T57" fmla="*/ 149 h 998"/>
                            <a:gd name="T58" fmla="*/ 109 w 882"/>
                            <a:gd name="T59" fmla="*/ 154 h 998"/>
                            <a:gd name="T60" fmla="*/ 104 w 882"/>
                            <a:gd name="T61" fmla="*/ 195 h 998"/>
                            <a:gd name="T62" fmla="*/ 62 w 882"/>
                            <a:gd name="T63" fmla="*/ 113 h 998"/>
                            <a:gd name="T64" fmla="*/ 52 w 882"/>
                            <a:gd name="T65" fmla="*/ 189 h 998"/>
                            <a:gd name="T66" fmla="*/ 172 w 882"/>
                            <a:gd name="T67" fmla="*/ 162 h 998"/>
                            <a:gd name="T68" fmla="*/ 166 w 882"/>
                            <a:gd name="T69" fmla="*/ 143 h 998"/>
                            <a:gd name="T70" fmla="*/ 145 w 882"/>
                            <a:gd name="T71" fmla="*/ 142 h 998"/>
                            <a:gd name="T72" fmla="*/ 134 w 882"/>
                            <a:gd name="T73" fmla="*/ 160 h 998"/>
                            <a:gd name="T74" fmla="*/ 137 w 882"/>
                            <a:gd name="T75" fmla="*/ 186 h 998"/>
                            <a:gd name="T76" fmla="*/ 158 w 882"/>
                            <a:gd name="T77" fmla="*/ 196 h 998"/>
                            <a:gd name="T78" fmla="*/ 172 w 882"/>
                            <a:gd name="T79" fmla="*/ 183 h 998"/>
                            <a:gd name="T80" fmla="*/ 157 w 882"/>
                            <a:gd name="T81" fmla="*/ 188 h 998"/>
                            <a:gd name="T82" fmla="*/ 146 w 882"/>
                            <a:gd name="T83" fmla="*/ 178 h 998"/>
                            <a:gd name="T84" fmla="*/ 39 w 882"/>
                            <a:gd name="T85" fmla="*/ 167 h 998"/>
                            <a:gd name="T86" fmla="*/ 35 w 882"/>
                            <a:gd name="T87" fmla="*/ 147 h 998"/>
                            <a:gd name="T88" fmla="*/ 15 w 882"/>
                            <a:gd name="T89" fmla="*/ 140 h 998"/>
                            <a:gd name="T90" fmla="*/ 2 w 882"/>
                            <a:gd name="T91" fmla="*/ 156 h 998"/>
                            <a:gd name="T92" fmla="*/ 2 w 882"/>
                            <a:gd name="T93" fmla="*/ 182 h 998"/>
                            <a:gd name="T94" fmla="*/ 20 w 882"/>
                            <a:gd name="T95" fmla="*/ 196 h 998"/>
                            <a:gd name="T96" fmla="*/ 37 w 882"/>
                            <a:gd name="T97" fmla="*/ 187 h 998"/>
                            <a:gd name="T98" fmla="*/ 27 w 882"/>
                            <a:gd name="T99" fmla="*/ 187 h 998"/>
                            <a:gd name="T100" fmla="*/ 14 w 882"/>
                            <a:gd name="T101" fmla="*/ 181 h 998"/>
                            <a:gd name="T102" fmla="*/ 39 w 882"/>
                            <a:gd name="T103" fmla="*/ 167 h 998"/>
                            <a:gd name="T104" fmla="*/ 13 w 882"/>
                            <a:gd name="T105" fmla="*/ 152 h 998"/>
                            <a:gd name="T106" fmla="*/ 23 w 882"/>
                            <a:gd name="T107" fmla="*/ 145 h 998"/>
                            <a:gd name="T108" fmla="*/ 27 w 882"/>
                            <a:gd name="T109" fmla="*/ 158 h 998"/>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882" h="998">
                              <a:moveTo>
                                <a:pt x="824" y="823"/>
                              </a:moveTo>
                              <a:lnTo>
                                <a:pt x="738" y="823"/>
                              </a:lnTo>
                              <a:lnTo>
                                <a:pt x="741" y="807"/>
                              </a:lnTo>
                              <a:lnTo>
                                <a:pt x="743" y="792"/>
                              </a:lnTo>
                              <a:lnTo>
                                <a:pt x="748" y="775"/>
                              </a:lnTo>
                              <a:lnTo>
                                <a:pt x="753" y="761"/>
                              </a:lnTo>
                              <a:lnTo>
                                <a:pt x="762" y="749"/>
                              </a:lnTo>
                              <a:lnTo>
                                <a:pt x="772" y="741"/>
                              </a:lnTo>
                              <a:lnTo>
                                <a:pt x="786" y="738"/>
                              </a:lnTo>
                              <a:lnTo>
                                <a:pt x="799" y="741"/>
                              </a:lnTo>
                              <a:lnTo>
                                <a:pt x="808" y="749"/>
                              </a:lnTo>
                              <a:lnTo>
                                <a:pt x="816" y="761"/>
                              </a:lnTo>
                              <a:lnTo>
                                <a:pt x="820" y="775"/>
                              </a:lnTo>
                              <a:lnTo>
                                <a:pt x="823" y="792"/>
                              </a:lnTo>
                              <a:lnTo>
                                <a:pt x="824" y="807"/>
                              </a:lnTo>
                              <a:lnTo>
                                <a:pt x="824" y="823"/>
                              </a:lnTo>
                              <a:close/>
                              <a:moveTo>
                                <a:pt x="683" y="35"/>
                              </a:moveTo>
                              <a:lnTo>
                                <a:pt x="680" y="21"/>
                              </a:lnTo>
                              <a:lnTo>
                                <a:pt x="673" y="10"/>
                              </a:lnTo>
                              <a:lnTo>
                                <a:pt x="661" y="3"/>
                              </a:lnTo>
                              <a:lnTo>
                                <a:pt x="647" y="0"/>
                              </a:lnTo>
                              <a:lnTo>
                                <a:pt x="633" y="3"/>
                              </a:lnTo>
                              <a:lnTo>
                                <a:pt x="620" y="10"/>
                              </a:lnTo>
                              <a:lnTo>
                                <a:pt x="613" y="21"/>
                              </a:lnTo>
                              <a:lnTo>
                                <a:pt x="610" y="35"/>
                              </a:lnTo>
                              <a:lnTo>
                                <a:pt x="613" y="49"/>
                              </a:lnTo>
                              <a:lnTo>
                                <a:pt x="620" y="61"/>
                              </a:lnTo>
                              <a:lnTo>
                                <a:pt x="633" y="69"/>
                              </a:lnTo>
                              <a:lnTo>
                                <a:pt x="647" y="72"/>
                              </a:lnTo>
                              <a:lnTo>
                                <a:pt x="661" y="69"/>
                              </a:lnTo>
                              <a:lnTo>
                                <a:pt x="673" y="61"/>
                              </a:lnTo>
                              <a:lnTo>
                                <a:pt x="680" y="49"/>
                              </a:lnTo>
                              <a:lnTo>
                                <a:pt x="683" y="35"/>
                              </a:lnTo>
                              <a:close/>
                              <a:moveTo>
                                <a:pt x="709" y="414"/>
                              </a:moveTo>
                              <a:lnTo>
                                <a:pt x="709" y="390"/>
                              </a:lnTo>
                              <a:lnTo>
                                <a:pt x="678" y="384"/>
                              </a:lnTo>
                              <a:lnTo>
                                <a:pt x="678" y="137"/>
                              </a:lnTo>
                              <a:lnTo>
                                <a:pt x="664" y="137"/>
                              </a:lnTo>
                              <a:lnTo>
                                <a:pt x="594" y="155"/>
                              </a:lnTo>
                              <a:lnTo>
                                <a:pt x="594" y="175"/>
                              </a:lnTo>
                              <a:lnTo>
                                <a:pt x="625" y="181"/>
                              </a:lnTo>
                              <a:lnTo>
                                <a:pt x="625" y="384"/>
                              </a:lnTo>
                              <a:lnTo>
                                <a:pt x="594" y="392"/>
                              </a:lnTo>
                              <a:lnTo>
                                <a:pt x="594" y="414"/>
                              </a:lnTo>
                              <a:lnTo>
                                <a:pt x="709" y="414"/>
                              </a:lnTo>
                              <a:close/>
                              <a:moveTo>
                                <a:pt x="565" y="171"/>
                              </a:moveTo>
                              <a:lnTo>
                                <a:pt x="562" y="157"/>
                              </a:lnTo>
                              <a:lnTo>
                                <a:pt x="555" y="147"/>
                              </a:lnTo>
                              <a:lnTo>
                                <a:pt x="545" y="140"/>
                              </a:lnTo>
                              <a:lnTo>
                                <a:pt x="533" y="138"/>
                              </a:lnTo>
                              <a:lnTo>
                                <a:pt x="517" y="141"/>
                              </a:lnTo>
                              <a:lnTo>
                                <a:pt x="503" y="151"/>
                              </a:lnTo>
                              <a:lnTo>
                                <a:pt x="490" y="167"/>
                              </a:lnTo>
                              <a:lnTo>
                                <a:pt x="478" y="186"/>
                              </a:lnTo>
                              <a:lnTo>
                                <a:pt x="478" y="136"/>
                              </a:lnTo>
                              <a:lnTo>
                                <a:pt x="461" y="136"/>
                              </a:lnTo>
                              <a:lnTo>
                                <a:pt x="393" y="152"/>
                              </a:lnTo>
                              <a:lnTo>
                                <a:pt x="393" y="171"/>
                              </a:lnTo>
                              <a:lnTo>
                                <a:pt x="427" y="177"/>
                              </a:lnTo>
                              <a:lnTo>
                                <a:pt x="427" y="384"/>
                              </a:lnTo>
                              <a:lnTo>
                                <a:pt x="393" y="392"/>
                              </a:lnTo>
                              <a:lnTo>
                                <a:pt x="393" y="414"/>
                              </a:lnTo>
                              <a:lnTo>
                                <a:pt x="519" y="414"/>
                              </a:lnTo>
                              <a:lnTo>
                                <a:pt x="519" y="390"/>
                              </a:lnTo>
                              <a:lnTo>
                                <a:pt x="479" y="384"/>
                              </a:lnTo>
                              <a:lnTo>
                                <a:pt x="479" y="237"/>
                              </a:lnTo>
                              <a:lnTo>
                                <a:pt x="480" y="229"/>
                              </a:lnTo>
                              <a:lnTo>
                                <a:pt x="485" y="219"/>
                              </a:lnTo>
                              <a:lnTo>
                                <a:pt x="492" y="208"/>
                              </a:lnTo>
                              <a:lnTo>
                                <a:pt x="502" y="198"/>
                              </a:lnTo>
                              <a:lnTo>
                                <a:pt x="514" y="189"/>
                              </a:lnTo>
                              <a:lnTo>
                                <a:pt x="544" y="205"/>
                              </a:lnTo>
                              <a:lnTo>
                                <a:pt x="551" y="199"/>
                              </a:lnTo>
                              <a:lnTo>
                                <a:pt x="558" y="192"/>
                              </a:lnTo>
                              <a:lnTo>
                                <a:pt x="564" y="182"/>
                              </a:lnTo>
                              <a:lnTo>
                                <a:pt x="565" y="171"/>
                              </a:lnTo>
                              <a:close/>
                              <a:moveTo>
                                <a:pt x="355" y="414"/>
                              </a:moveTo>
                              <a:lnTo>
                                <a:pt x="355" y="390"/>
                              </a:lnTo>
                              <a:lnTo>
                                <a:pt x="325" y="384"/>
                              </a:lnTo>
                              <a:lnTo>
                                <a:pt x="325" y="208"/>
                              </a:lnTo>
                              <a:lnTo>
                                <a:pt x="323" y="188"/>
                              </a:lnTo>
                              <a:lnTo>
                                <a:pt x="318" y="171"/>
                              </a:lnTo>
                              <a:lnTo>
                                <a:pt x="308" y="157"/>
                              </a:lnTo>
                              <a:lnTo>
                                <a:pt x="295" y="147"/>
                              </a:lnTo>
                              <a:lnTo>
                                <a:pt x="280" y="140"/>
                              </a:lnTo>
                              <a:lnTo>
                                <a:pt x="258" y="137"/>
                              </a:lnTo>
                              <a:lnTo>
                                <a:pt x="237" y="140"/>
                              </a:lnTo>
                              <a:lnTo>
                                <a:pt x="217" y="148"/>
                              </a:lnTo>
                              <a:lnTo>
                                <a:pt x="200" y="158"/>
                              </a:lnTo>
                              <a:lnTo>
                                <a:pt x="185" y="169"/>
                              </a:lnTo>
                              <a:lnTo>
                                <a:pt x="185" y="0"/>
                              </a:lnTo>
                              <a:lnTo>
                                <a:pt x="169" y="0"/>
                              </a:lnTo>
                              <a:lnTo>
                                <a:pt x="99" y="14"/>
                              </a:lnTo>
                              <a:lnTo>
                                <a:pt x="99" y="34"/>
                              </a:lnTo>
                              <a:lnTo>
                                <a:pt x="131" y="39"/>
                              </a:lnTo>
                              <a:lnTo>
                                <a:pt x="131" y="384"/>
                              </a:lnTo>
                              <a:lnTo>
                                <a:pt x="97" y="392"/>
                              </a:lnTo>
                              <a:lnTo>
                                <a:pt x="97" y="414"/>
                              </a:lnTo>
                              <a:lnTo>
                                <a:pt x="212" y="414"/>
                              </a:lnTo>
                              <a:lnTo>
                                <a:pt x="212" y="390"/>
                              </a:lnTo>
                              <a:lnTo>
                                <a:pt x="185" y="384"/>
                              </a:lnTo>
                              <a:lnTo>
                                <a:pt x="185" y="203"/>
                              </a:lnTo>
                              <a:lnTo>
                                <a:pt x="198" y="194"/>
                              </a:lnTo>
                              <a:lnTo>
                                <a:pt x="209" y="185"/>
                              </a:lnTo>
                              <a:lnTo>
                                <a:pt x="222" y="179"/>
                              </a:lnTo>
                              <a:lnTo>
                                <a:pt x="237" y="178"/>
                              </a:lnTo>
                              <a:lnTo>
                                <a:pt x="251" y="181"/>
                              </a:lnTo>
                              <a:lnTo>
                                <a:pt x="260" y="188"/>
                              </a:lnTo>
                              <a:lnTo>
                                <a:pt x="265" y="198"/>
                              </a:lnTo>
                              <a:lnTo>
                                <a:pt x="268" y="209"/>
                              </a:lnTo>
                              <a:lnTo>
                                <a:pt x="270" y="222"/>
                              </a:lnTo>
                              <a:lnTo>
                                <a:pt x="270" y="233"/>
                              </a:lnTo>
                              <a:lnTo>
                                <a:pt x="270" y="386"/>
                              </a:lnTo>
                              <a:lnTo>
                                <a:pt x="243" y="392"/>
                              </a:lnTo>
                              <a:lnTo>
                                <a:pt x="243" y="414"/>
                              </a:lnTo>
                              <a:lnTo>
                                <a:pt x="355" y="414"/>
                              </a:lnTo>
                              <a:close/>
                              <a:moveTo>
                                <a:pt x="646" y="993"/>
                              </a:moveTo>
                              <a:lnTo>
                                <a:pt x="646" y="969"/>
                              </a:lnTo>
                              <a:lnTo>
                                <a:pt x="615" y="962"/>
                              </a:lnTo>
                              <a:lnTo>
                                <a:pt x="615" y="785"/>
                              </a:lnTo>
                              <a:lnTo>
                                <a:pt x="613" y="765"/>
                              </a:lnTo>
                              <a:lnTo>
                                <a:pt x="608" y="748"/>
                              </a:lnTo>
                              <a:lnTo>
                                <a:pt x="599" y="735"/>
                              </a:lnTo>
                              <a:lnTo>
                                <a:pt x="585" y="724"/>
                              </a:lnTo>
                              <a:lnTo>
                                <a:pt x="569" y="718"/>
                              </a:lnTo>
                              <a:lnTo>
                                <a:pt x="548" y="715"/>
                              </a:lnTo>
                              <a:lnTo>
                                <a:pt x="527" y="718"/>
                              </a:lnTo>
                              <a:lnTo>
                                <a:pt x="507" y="725"/>
                              </a:lnTo>
                              <a:lnTo>
                                <a:pt x="490" y="737"/>
                              </a:lnTo>
                              <a:lnTo>
                                <a:pt x="475" y="748"/>
                              </a:lnTo>
                              <a:lnTo>
                                <a:pt x="475" y="577"/>
                              </a:lnTo>
                              <a:lnTo>
                                <a:pt x="461" y="577"/>
                              </a:lnTo>
                              <a:lnTo>
                                <a:pt x="388" y="592"/>
                              </a:lnTo>
                              <a:lnTo>
                                <a:pt x="388" y="611"/>
                              </a:lnTo>
                              <a:lnTo>
                                <a:pt x="421" y="616"/>
                              </a:lnTo>
                              <a:lnTo>
                                <a:pt x="421" y="963"/>
                              </a:lnTo>
                              <a:lnTo>
                                <a:pt x="387" y="970"/>
                              </a:lnTo>
                              <a:lnTo>
                                <a:pt x="387" y="993"/>
                              </a:lnTo>
                              <a:lnTo>
                                <a:pt x="502" y="993"/>
                              </a:lnTo>
                              <a:lnTo>
                                <a:pt x="502" y="969"/>
                              </a:lnTo>
                              <a:lnTo>
                                <a:pt x="475" y="962"/>
                              </a:lnTo>
                              <a:lnTo>
                                <a:pt x="475" y="781"/>
                              </a:lnTo>
                              <a:lnTo>
                                <a:pt x="486" y="772"/>
                              </a:lnTo>
                              <a:lnTo>
                                <a:pt x="499" y="764"/>
                              </a:lnTo>
                              <a:lnTo>
                                <a:pt x="513" y="758"/>
                              </a:lnTo>
                              <a:lnTo>
                                <a:pt x="528" y="755"/>
                              </a:lnTo>
                              <a:lnTo>
                                <a:pt x="541" y="758"/>
                              </a:lnTo>
                              <a:lnTo>
                                <a:pt x="550" y="765"/>
                              </a:lnTo>
                              <a:lnTo>
                                <a:pt x="555" y="775"/>
                              </a:lnTo>
                              <a:lnTo>
                                <a:pt x="558" y="786"/>
                              </a:lnTo>
                              <a:lnTo>
                                <a:pt x="560" y="799"/>
                              </a:lnTo>
                              <a:lnTo>
                                <a:pt x="560" y="810"/>
                              </a:lnTo>
                              <a:lnTo>
                                <a:pt x="560" y="964"/>
                              </a:lnTo>
                              <a:lnTo>
                                <a:pt x="533" y="970"/>
                              </a:lnTo>
                              <a:lnTo>
                                <a:pt x="533" y="993"/>
                              </a:lnTo>
                              <a:lnTo>
                                <a:pt x="646" y="993"/>
                              </a:lnTo>
                              <a:close/>
                              <a:moveTo>
                                <a:pt x="350" y="993"/>
                              </a:moveTo>
                              <a:lnTo>
                                <a:pt x="350" y="969"/>
                              </a:lnTo>
                              <a:lnTo>
                                <a:pt x="319" y="962"/>
                              </a:lnTo>
                              <a:lnTo>
                                <a:pt x="319" y="577"/>
                              </a:lnTo>
                              <a:lnTo>
                                <a:pt x="305" y="577"/>
                              </a:lnTo>
                              <a:lnTo>
                                <a:pt x="234" y="592"/>
                              </a:lnTo>
                              <a:lnTo>
                                <a:pt x="234" y="611"/>
                              </a:lnTo>
                              <a:lnTo>
                                <a:pt x="265" y="615"/>
                              </a:lnTo>
                              <a:lnTo>
                                <a:pt x="265" y="963"/>
                              </a:lnTo>
                              <a:lnTo>
                                <a:pt x="233" y="970"/>
                              </a:lnTo>
                              <a:lnTo>
                                <a:pt x="233" y="993"/>
                              </a:lnTo>
                              <a:lnTo>
                                <a:pt x="350" y="993"/>
                              </a:lnTo>
                              <a:close/>
                              <a:moveTo>
                                <a:pt x="882" y="850"/>
                              </a:moveTo>
                              <a:lnTo>
                                <a:pt x="881" y="827"/>
                              </a:lnTo>
                              <a:lnTo>
                                <a:pt x="879" y="806"/>
                              </a:lnTo>
                              <a:lnTo>
                                <a:pt x="875" y="785"/>
                              </a:lnTo>
                              <a:lnTo>
                                <a:pt x="868" y="765"/>
                              </a:lnTo>
                              <a:lnTo>
                                <a:pt x="859" y="747"/>
                              </a:lnTo>
                              <a:lnTo>
                                <a:pt x="847" y="732"/>
                              </a:lnTo>
                              <a:lnTo>
                                <a:pt x="831" y="721"/>
                              </a:lnTo>
                              <a:lnTo>
                                <a:pt x="810" y="714"/>
                              </a:lnTo>
                              <a:lnTo>
                                <a:pt x="784" y="711"/>
                              </a:lnTo>
                              <a:lnTo>
                                <a:pt x="760" y="714"/>
                              </a:lnTo>
                              <a:lnTo>
                                <a:pt x="739" y="723"/>
                              </a:lnTo>
                              <a:lnTo>
                                <a:pt x="722" y="735"/>
                              </a:lnTo>
                              <a:lnTo>
                                <a:pt x="708" y="752"/>
                              </a:lnTo>
                              <a:lnTo>
                                <a:pt x="698" y="772"/>
                              </a:lnTo>
                              <a:lnTo>
                                <a:pt x="690" y="795"/>
                              </a:lnTo>
                              <a:lnTo>
                                <a:pt x="685" y="817"/>
                              </a:lnTo>
                              <a:lnTo>
                                <a:pt x="683" y="840"/>
                              </a:lnTo>
                              <a:lnTo>
                                <a:pt x="681" y="861"/>
                              </a:lnTo>
                              <a:lnTo>
                                <a:pt x="684" y="895"/>
                              </a:lnTo>
                              <a:lnTo>
                                <a:pt x="690" y="925"/>
                              </a:lnTo>
                              <a:lnTo>
                                <a:pt x="701" y="950"/>
                              </a:lnTo>
                              <a:lnTo>
                                <a:pt x="715" y="970"/>
                              </a:lnTo>
                              <a:lnTo>
                                <a:pt x="734" y="986"/>
                              </a:lnTo>
                              <a:lnTo>
                                <a:pt x="758" y="996"/>
                              </a:lnTo>
                              <a:lnTo>
                                <a:pt x="783" y="998"/>
                              </a:lnTo>
                              <a:lnTo>
                                <a:pt x="807" y="997"/>
                              </a:lnTo>
                              <a:lnTo>
                                <a:pt x="827" y="991"/>
                              </a:lnTo>
                              <a:lnTo>
                                <a:pt x="844" y="983"/>
                              </a:lnTo>
                              <a:lnTo>
                                <a:pt x="857" y="970"/>
                              </a:lnTo>
                              <a:lnTo>
                                <a:pt x="869" y="953"/>
                              </a:lnTo>
                              <a:lnTo>
                                <a:pt x="881" y="933"/>
                              </a:lnTo>
                              <a:lnTo>
                                <a:pt x="857" y="922"/>
                              </a:lnTo>
                              <a:lnTo>
                                <a:pt x="847" y="936"/>
                              </a:lnTo>
                              <a:lnTo>
                                <a:pt x="835" y="947"/>
                              </a:lnTo>
                              <a:lnTo>
                                <a:pt x="821" y="956"/>
                              </a:lnTo>
                              <a:lnTo>
                                <a:pt x="806" y="959"/>
                              </a:lnTo>
                              <a:lnTo>
                                <a:pt x="786" y="956"/>
                              </a:lnTo>
                              <a:lnTo>
                                <a:pt x="772" y="949"/>
                              </a:lnTo>
                              <a:lnTo>
                                <a:pt x="760" y="936"/>
                              </a:lnTo>
                              <a:lnTo>
                                <a:pt x="752" y="922"/>
                              </a:lnTo>
                              <a:lnTo>
                                <a:pt x="746" y="905"/>
                              </a:lnTo>
                              <a:lnTo>
                                <a:pt x="742" y="887"/>
                              </a:lnTo>
                              <a:lnTo>
                                <a:pt x="739" y="868"/>
                              </a:lnTo>
                              <a:lnTo>
                                <a:pt x="738" y="850"/>
                              </a:lnTo>
                              <a:lnTo>
                                <a:pt x="882" y="850"/>
                              </a:lnTo>
                              <a:close/>
                              <a:moveTo>
                                <a:pt x="200" y="850"/>
                              </a:moveTo>
                              <a:lnTo>
                                <a:pt x="199" y="827"/>
                              </a:lnTo>
                              <a:lnTo>
                                <a:pt x="196" y="806"/>
                              </a:lnTo>
                              <a:lnTo>
                                <a:pt x="193" y="785"/>
                              </a:lnTo>
                              <a:lnTo>
                                <a:pt x="186" y="765"/>
                              </a:lnTo>
                              <a:lnTo>
                                <a:pt x="178" y="747"/>
                              </a:lnTo>
                              <a:lnTo>
                                <a:pt x="165" y="732"/>
                              </a:lnTo>
                              <a:lnTo>
                                <a:pt x="148" y="721"/>
                              </a:lnTo>
                              <a:lnTo>
                                <a:pt x="128" y="714"/>
                              </a:lnTo>
                              <a:lnTo>
                                <a:pt x="103" y="711"/>
                              </a:lnTo>
                              <a:lnTo>
                                <a:pt x="77" y="714"/>
                              </a:lnTo>
                              <a:lnTo>
                                <a:pt x="56" y="723"/>
                              </a:lnTo>
                              <a:lnTo>
                                <a:pt x="39" y="735"/>
                              </a:lnTo>
                              <a:lnTo>
                                <a:pt x="26" y="752"/>
                              </a:lnTo>
                              <a:lnTo>
                                <a:pt x="15" y="772"/>
                              </a:lnTo>
                              <a:lnTo>
                                <a:pt x="8" y="795"/>
                              </a:lnTo>
                              <a:lnTo>
                                <a:pt x="4" y="817"/>
                              </a:lnTo>
                              <a:lnTo>
                                <a:pt x="1" y="840"/>
                              </a:lnTo>
                              <a:lnTo>
                                <a:pt x="0" y="861"/>
                              </a:lnTo>
                              <a:lnTo>
                                <a:pt x="2" y="895"/>
                              </a:lnTo>
                              <a:lnTo>
                                <a:pt x="8" y="925"/>
                              </a:lnTo>
                              <a:lnTo>
                                <a:pt x="18" y="950"/>
                              </a:lnTo>
                              <a:lnTo>
                                <a:pt x="34" y="970"/>
                              </a:lnTo>
                              <a:lnTo>
                                <a:pt x="52" y="986"/>
                              </a:lnTo>
                              <a:lnTo>
                                <a:pt x="75" y="996"/>
                              </a:lnTo>
                              <a:lnTo>
                                <a:pt x="101" y="998"/>
                              </a:lnTo>
                              <a:lnTo>
                                <a:pt x="125" y="997"/>
                              </a:lnTo>
                              <a:lnTo>
                                <a:pt x="145" y="991"/>
                              </a:lnTo>
                              <a:lnTo>
                                <a:pt x="161" y="983"/>
                              </a:lnTo>
                              <a:lnTo>
                                <a:pt x="175" y="970"/>
                              </a:lnTo>
                              <a:lnTo>
                                <a:pt x="188" y="953"/>
                              </a:lnTo>
                              <a:lnTo>
                                <a:pt x="199" y="933"/>
                              </a:lnTo>
                              <a:lnTo>
                                <a:pt x="174" y="922"/>
                              </a:lnTo>
                              <a:lnTo>
                                <a:pt x="165" y="936"/>
                              </a:lnTo>
                              <a:lnTo>
                                <a:pt x="152" y="947"/>
                              </a:lnTo>
                              <a:lnTo>
                                <a:pt x="140" y="956"/>
                              </a:lnTo>
                              <a:lnTo>
                                <a:pt x="123" y="959"/>
                              </a:lnTo>
                              <a:lnTo>
                                <a:pt x="104" y="956"/>
                              </a:lnTo>
                              <a:lnTo>
                                <a:pt x="90" y="949"/>
                              </a:lnTo>
                              <a:lnTo>
                                <a:pt x="77" y="936"/>
                              </a:lnTo>
                              <a:lnTo>
                                <a:pt x="69" y="922"/>
                              </a:lnTo>
                              <a:lnTo>
                                <a:pt x="63" y="905"/>
                              </a:lnTo>
                              <a:lnTo>
                                <a:pt x="60" y="887"/>
                              </a:lnTo>
                              <a:lnTo>
                                <a:pt x="58" y="868"/>
                              </a:lnTo>
                              <a:lnTo>
                                <a:pt x="56" y="850"/>
                              </a:lnTo>
                              <a:lnTo>
                                <a:pt x="200" y="850"/>
                              </a:lnTo>
                              <a:close/>
                              <a:moveTo>
                                <a:pt x="142" y="823"/>
                              </a:moveTo>
                              <a:lnTo>
                                <a:pt x="56" y="823"/>
                              </a:lnTo>
                              <a:lnTo>
                                <a:pt x="58" y="807"/>
                              </a:lnTo>
                              <a:lnTo>
                                <a:pt x="60" y="792"/>
                              </a:lnTo>
                              <a:lnTo>
                                <a:pt x="65" y="775"/>
                              </a:lnTo>
                              <a:lnTo>
                                <a:pt x="70" y="761"/>
                              </a:lnTo>
                              <a:lnTo>
                                <a:pt x="79" y="749"/>
                              </a:lnTo>
                              <a:lnTo>
                                <a:pt x="90" y="741"/>
                              </a:lnTo>
                              <a:lnTo>
                                <a:pt x="104" y="738"/>
                              </a:lnTo>
                              <a:lnTo>
                                <a:pt x="117" y="741"/>
                              </a:lnTo>
                              <a:lnTo>
                                <a:pt x="125" y="749"/>
                              </a:lnTo>
                              <a:lnTo>
                                <a:pt x="133" y="761"/>
                              </a:lnTo>
                              <a:lnTo>
                                <a:pt x="137" y="775"/>
                              </a:lnTo>
                              <a:lnTo>
                                <a:pt x="140" y="792"/>
                              </a:lnTo>
                              <a:lnTo>
                                <a:pt x="141" y="807"/>
                              </a:lnTo>
                              <a:lnTo>
                                <a:pt x="142" y="8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FFFFFF"/>
                              </a:solidFill>
                              <a:round/>
                              <a:headEnd/>
                              <a:tailEnd/>
                            </a14:hiddenLine>
                          </a:ext>
                        </a:extLst>
                      </wps:spPr>
                      <wps:bodyPr rot="0" vert="horz" wrap="square" lIns="91440" tIns="45720" rIns="91440" bIns="45720" anchor="t" anchorCtr="0" upright="1">
                        <a:noAutofit/>
                      </wps:bodyPr>
                    </wps:wsp>
                    <wps:wsp>
                      <wps:cNvPr id="15" name="Freeform 7"/>
                      <wps:cNvSpPr>
                        <a:spLocks noEditPoints="1"/>
                      </wps:cNvSpPr>
                      <wps:spPr bwMode="black">
                        <a:xfrm>
                          <a:off x="3481" y="1199"/>
                          <a:ext cx="430" cy="381"/>
                        </a:xfrm>
                        <a:custGeom>
                          <a:avLst/>
                          <a:gdLst>
                            <a:gd name="T0" fmla="*/ 81 w 973"/>
                            <a:gd name="T1" fmla="*/ 31 h 860"/>
                            <a:gd name="T2" fmla="*/ 71 w 973"/>
                            <a:gd name="T3" fmla="*/ 23 h 860"/>
                            <a:gd name="T4" fmla="*/ 72 w 973"/>
                            <a:gd name="T5" fmla="*/ 8 h 860"/>
                            <a:gd name="T6" fmla="*/ 84 w 973"/>
                            <a:gd name="T7" fmla="*/ 8 h 860"/>
                            <a:gd name="T8" fmla="*/ 190 w 973"/>
                            <a:gd name="T9" fmla="*/ 5 h 860"/>
                            <a:gd name="T10" fmla="*/ 175 w 973"/>
                            <a:gd name="T11" fmla="*/ 7 h 860"/>
                            <a:gd name="T12" fmla="*/ 163 w 973"/>
                            <a:gd name="T13" fmla="*/ 8 h 860"/>
                            <a:gd name="T14" fmla="*/ 173 w 973"/>
                            <a:gd name="T15" fmla="*/ 49 h 860"/>
                            <a:gd name="T16" fmla="*/ 180 w 973"/>
                            <a:gd name="T17" fmla="*/ 11 h 860"/>
                            <a:gd name="T18" fmla="*/ 102 w 973"/>
                            <a:gd name="T19" fmla="*/ 8 h 860"/>
                            <a:gd name="T20" fmla="*/ 72 w 973"/>
                            <a:gd name="T21" fmla="*/ 0 h 860"/>
                            <a:gd name="T22" fmla="*/ 59 w 973"/>
                            <a:gd name="T23" fmla="*/ 23 h 860"/>
                            <a:gd name="T24" fmla="*/ 64 w 973"/>
                            <a:gd name="T25" fmla="*/ 36 h 860"/>
                            <a:gd name="T26" fmla="*/ 61 w 973"/>
                            <a:gd name="T27" fmla="*/ 51 h 860"/>
                            <a:gd name="T28" fmla="*/ 55 w 973"/>
                            <a:gd name="T29" fmla="*/ 64 h 860"/>
                            <a:gd name="T30" fmla="*/ 71 w 973"/>
                            <a:gd name="T31" fmla="*/ 75 h 860"/>
                            <a:gd name="T32" fmla="*/ 99 w 973"/>
                            <a:gd name="T33" fmla="*/ 65 h 860"/>
                            <a:gd name="T34" fmla="*/ 94 w 973"/>
                            <a:gd name="T35" fmla="*/ 45 h 860"/>
                            <a:gd name="T36" fmla="*/ 70 w 973"/>
                            <a:gd name="T37" fmla="*/ 43 h 860"/>
                            <a:gd name="T38" fmla="*/ 70 w 973"/>
                            <a:gd name="T39" fmla="*/ 38 h 860"/>
                            <a:gd name="T40" fmla="*/ 89 w 973"/>
                            <a:gd name="T41" fmla="*/ 34 h 860"/>
                            <a:gd name="T42" fmla="*/ 95 w 973"/>
                            <a:gd name="T43" fmla="*/ 11 h 860"/>
                            <a:gd name="T44" fmla="*/ 45 w 973"/>
                            <a:gd name="T45" fmla="*/ 15 h 860"/>
                            <a:gd name="T46" fmla="*/ 31 w 973"/>
                            <a:gd name="T47" fmla="*/ 0 h 860"/>
                            <a:gd name="T48" fmla="*/ 14 w 973"/>
                            <a:gd name="T49" fmla="*/ 0 h 860"/>
                            <a:gd name="T50" fmla="*/ 0 w 973"/>
                            <a:gd name="T51" fmla="*/ 55 h 860"/>
                            <a:gd name="T52" fmla="*/ 22 w 973"/>
                            <a:gd name="T53" fmla="*/ 10 h 860"/>
                            <a:gd name="T54" fmla="*/ 34 w 973"/>
                            <a:gd name="T55" fmla="*/ 14 h 860"/>
                            <a:gd name="T56" fmla="*/ 50 w 973"/>
                            <a:gd name="T57" fmla="*/ 55 h 860"/>
                            <a:gd name="T58" fmla="*/ 136 w 973"/>
                            <a:gd name="T59" fmla="*/ 120 h 860"/>
                            <a:gd name="T60" fmla="*/ 116 w 973"/>
                            <a:gd name="T61" fmla="*/ 117 h 860"/>
                            <a:gd name="T62" fmla="*/ 97 w 973"/>
                            <a:gd name="T63" fmla="*/ 115 h 860"/>
                            <a:gd name="T64" fmla="*/ 65 w 973"/>
                            <a:gd name="T65" fmla="*/ 117 h 860"/>
                            <a:gd name="T66" fmla="*/ 88 w 973"/>
                            <a:gd name="T67" fmla="*/ 169 h 860"/>
                            <a:gd name="T68" fmla="*/ 89 w 973"/>
                            <a:gd name="T69" fmla="*/ 122 h 860"/>
                            <a:gd name="T70" fmla="*/ 99 w 973"/>
                            <a:gd name="T71" fmla="*/ 129 h 860"/>
                            <a:gd name="T72" fmla="*/ 116 w 973"/>
                            <a:gd name="T73" fmla="*/ 164 h 860"/>
                            <a:gd name="T74" fmla="*/ 121 w 973"/>
                            <a:gd name="T75" fmla="*/ 122 h 860"/>
                            <a:gd name="T76" fmla="*/ 127 w 973"/>
                            <a:gd name="T77" fmla="*/ 131 h 860"/>
                            <a:gd name="T78" fmla="*/ 52 w 973"/>
                            <a:gd name="T79" fmla="*/ 91 h 860"/>
                            <a:gd name="T80" fmla="*/ 39 w 973"/>
                            <a:gd name="T81" fmla="*/ 91 h 860"/>
                            <a:gd name="T82" fmla="*/ 48 w 973"/>
                            <a:gd name="T83" fmla="*/ 101 h 860"/>
                            <a:gd name="T84" fmla="*/ 51 w 973"/>
                            <a:gd name="T85" fmla="*/ 163 h 860"/>
                            <a:gd name="T86" fmla="*/ 41 w 973"/>
                            <a:gd name="T87" fmla="*/ 163 h 860"/>
                            <a:gd name="T88" fmla="*/ 91 w 973"/>
                            <a:gd name="T89" fmla="*/ 66 h 860"/>
                            <a:gd name="T90" fmla="*/ 68 w 973"/>
                            <a:gd name="T91" fmla="*/ 66 h 860"/>
                            <a:gd name="T92" fmla="*/ 70 w 973"/>
                            <a:gd name="T93" fmla="*/ 53 h 860"/>
                            <a:gd name="T94" fmla="*/ 91 w 973"/>
                            <a:gd name="T95" fmla="*/ 56 h 860"/>
                            <a:gd name="T96" fmla="*/ 146 w 973"/>
                            <a:gd name="T97" fmla="*/ 19 h 860"/>
                            <a:gd name="T98" fmla="*/ 133 w 973"/>
                            <a:gd name="T99" fmla="*/ 0 h 860"/>
                            <a:gd name="T100" fmla="*/ 111 w 973"/>
                            <a:gd name="T101" fmla="*/ 12 h 860"/>
                            <a:gd name="T102" fmla="*/ 110 w 973"/>
                            <a:gd name="T103" fmla="*/ 42 h 860"/>
                            <a:gd name="T104" fmla="*/ 133 w 973"/>
                            <a:gd name="T105" fmla="*/ 56 h 860"/>
                            <a:gd name="T106" fmla="*/ 142 w 973"/>
                            <a:gd name="T107" fmla="*/ 42 h 860"/>
                            <a:gd name="T108" fmla="*/ 126 w 973"/>
                            <a:gd name="T109" fmla="*/ 47 h 860"/>
                            <a:gd name="T110" fmla="*/ 119 w 973"/>
                            <a:gd name="T111" fmla="*/ 27 h 860"/>
                            <a:gd name="T112" fmla="*/ 121 w 973"/>
                            <a:gd name="T113" fmla="*/ 13 h 860"/>
                            <a:gd name="T114" fmla="*/ 133 w 973"/>
                            <a:gd name="T115" fmla="*/ 8 h 860"/>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973" h="860">
                              <a:moveTo>
                                <a:pt x="437" y="96"/>
                              </a:moveTo>
                              <a:lnTo>
                                <a:pt x="437" y="110"/>
                              </a:lnTo>
                              <a:lnTo>
                                <a:pt x="434" y="126"/>
                              </a:lnTo>
                              <a:lnTo>
                                <a:pt x="431" y="138"/>
                              </a:lnTo>
                              <a:lnTo>
                                <a:pt x="424" y="150"/>
                              </a:lnTo>
                              <a:lnTo>
                                <a:pt x="413" y="157"/>
                              </a:lnTo>
                              <a:lnTo>
                                <a:pt x="399" y="160"/>
                              </a:lnTo>
                              <a:lnTo>
                                <a:pt x="386" y="157"/>
                              </a:lnTo>
                              <a:lnTo>
                                <a:pt x="376" y="151"/>
                              </a:lnTo>
                              <a:lnTo>
                                <a:pt x="369" y="143"/>
                              </a:lnTo>
                              <a:lnTo>
                                <a:pt x="365" y="131"/>
                              </a:lnTo>
                              <a:lnTo>
                                <a:pt x="362" y="119"/>
                              </a:lnTo>
                              <a:lnTo>
                                <a:pt x="361" y="104"/>
                              </a:lnTo>
                              <a:lnTo>
                                <a:pt x="361" y="92"/>
                              </a:lnTo>
                              <a:lnTo>
                                <a:pt x="361" y="79"/>
                              </a:lnTo>
                              <a:lnTo>
                                <a:pt x="362" y="66"/>
                              </a:lnTo>
                              <a:lnTo>
                                <a:pt x="364" y="53"/>
                              </a:lnTo>
                              <a:lnTo>
                                <a:pt x="368" y="42"/>
                              </a:lnTo>
                              <a:lnTo>
                                <a:pt x="375" y="32"/>
                              </a:lnTo>
                              <a:lnTo>
                                <a:pt x="383" y="27"/>
                              </a:lnTo>
                              <a:lnTo>
                                <a:pt x="396" y="25"/>
                              </a:lnTo>
                              <a:lnTo>
                                <a:pt x="410" y="27"/>
                              </a:lnTo>
                              <a:lnTo>
                                <a:pt x="420" y="34"/>
                              </a:lnTo>
                              <a:lnTo>
                                <a:pt x="427" y="44"/>
                              </a:lnTo>
                              <a:lnTo>
                                <a:pt x="433" y="55"/>
                              </a:lnTo>
                              <a:lnTo>
                                <a:pt x="436" y="69"/>
                              </a:lnTo>
                              <a:lnTo>
                                <a:pt x="437" y="82"/>
                              </a:lnTo>
                              <a:lnTo>
                                <a:pt x="437" y="96"/>
                              </a:lnTo>
                              <a:close/>
                              <a:moveTo>
                                <a:pt x="973" y="38"/>
                              </a:moveTo>
                              <a:lnTo>
                                <a:pt x="970" y="24"/>
                              </a:lnTo>
                              <a:lnTo>
                                <a:pt x="962" y="14"/>
                              </a:lnTo>
                              <a:lnTo>
                                <a:pt x="952" y="7"/>
                              </a:lnTo>
                              <a:lnTo>
                                <a:pt x="939" y="5"/>
                              </a:lnTo>
                              <a:lnTo>
                                <a:pt x="924" y="8"/>
                              </a:lnTo>
                              <a:lnTo>
                                <a:pt x="909" y="18"/>
                              </a:lnTo>
                              <a:lnTo>
                                <a:pt x="897" y="34"/>
                              </a:lnTo>
                              <a:lnTo>
                                <a:pt x="884" y="53"/>
                              </a:lnTo>
                              <a:lnTo>
                                <a:pt x="884" y="3"/>
                              </a:lnTo>
                              <a:lnTo>
                                <a:pt x="868" y="3"/>
                              </a:lnTo>
                              <a:lnTo>
                                <a:pt x="799" y="19"/>
                              </a:lnTo>
                              <a:lnTo>
                                <a:pt x="799" y="38"/>
                              </a:lnTo>
                              <a:lnTo>
                                <a:pt x="832" y="44"/>
                              </a:lnTo>
                              <a:lnTo>
                                <a:pt x="832" y="251"/>
                              </a:lnTo>
                              <a:lnTo>
                                <a:pt x="799" y="259"/>
                              </a:lnTo>
                              <a:lnTo>
                                <a:pt x="799" y="281"/>
                              </a:lnTo>
                              <a:lnTo>
                                <a:pt x="925" y="281"/>
                              </a:lnTo>
                              <a:lnTo>
                                <a:pt x="925" y="257"/>
                              </a:lnTo>
                              <a:lnTo>
                                <a:pt x="885" y="251"/>
                              </a:lnTo>
                              <a:lnTo>
                                <a:pt x="885" y="104"/>
                              </a:lnTo>
                              <a:lnTo>
                                <a:pt x="887" y="96"/>
                              </a:lnTo>
                              <a:lnTo>
                                <a:pt x="891" y="86"/>
                              </a:lnTo>
                              <a:lnTo>
                                <a:pt x="899" y="75"/>
                              </a:lnTo>
                              <a:lnTo>
                                <a:pt x="909" y="65"/>
                              </a:lnTo>
                              <a:lnTo>
                                <a:pt x="922" y="56"/>
                              </a:lnTo>
                              <a:lnTo>
                                <a:pt x="950" y="72"/>
                              </a:lnTo>
                              <a:lnTo>
                                <a:pt x="957" y="66"/>
                              </a:lnTo>
                              <a:lnTo>
                                <a:pt x="965" y="59"/>
                              </a:lnTo>
                              <a:lnTo>
                                <a:pt x="970" y="49"/>
                              </a:lnTo>
                              <a:lnTo>
                                <a:pt x="973" y="38"/>
                              </a:lnTo>
                              <a:close/>
                              <a:moveTo>
                                <a:pt x="520" y="41"/>
                              </a:moveTo>
                              <a:lnTo>
                                <a:pt x="520" y="7"/>
                              </a:lnTo>
                              <a:lnTo>
                                <a:pt x="457" y="8"/>
                              </a:lnTo>
                              <a:lnTo>
                                <a:pt x="437" y="7"/>
                              </a:lnTo>
                              <a:lnTo>
                                <a:pt x="417" y="3"/>
                              </a:lnTo>
                              <a:lnTo>
                                <a:pt x="397" y="0"/>
                              </a:lnTo>
                              <a:lnTo>
                                <a:pt x="372" y="3"/>
                              </a:lnTo>
                              <a:lnTo>
                                <a:pt x="349" y="11"/>
                              </a:lnTo>
                              <a:lnTo>
                                <a:pt x="330" y="25"/>
                              </a:lnTo>
                              <a:lnTo>
                                <a:pt x="314" y="44"/>
                              </a:lnTo>
                              <a:lnTo>
                                <a:pt x="306" y="68"/>
                              </a:lnTo>
                              <a:lnTo>
                                <a:pt x="301" y="93"/>
                              </a:lnTo>
                              <a:lnTo>
                                <a:pt x="304" y="116"/>
                              </a:lnTo>
                              <a:lnTo>
                                <a:pt x="310" y="133"/>
                              </a:lnTo>
                              <a:lnTo>
                                <a:pt x="317" y="147"/>
                              </a:lnTo>
                              <a:lnTo>
                                <a:pt x="327" y="157"/>
                              </a:lnTo>
                              <a:lnTo>
                                <a:pt x="338" y="165"/>
                              </a:lnTo>
                              <a:lnTo>
                                <a:pt x="348" y="172"/>
                              </a:lnTo>
                              <a:lnTo>
                                <a:pt x="327" y="185"/>
                              </a:lnTo>
                              <a:lnTo>
                                <a:pt x="311" y="201"/>
                              </a:lnTo>
                              <a:lnTo>
                                <a:pt x="300" y="215"/>
                              </a:lnTo>
                              <a:lnTo>
                                <a:pt x="296" y="230"/>
                              </a:lnTo>
                              <a:lnTo>
                                <a:pt x="298" y="243"/>
                              </a:lnTo>
                              <a:lnTo>
                                <a:pt x="304" y="254"/>
                              </a:lnTo>
                              <a:lnTo>
                                <a:pt x="314" y="261"/>
                              </a:lnTo>
                              <a:lnTo>
                                <a:pt x="328" y="267"/>
                              </a:lnTo>
                              <a:lnTo>
                                <a:pt x="315" y="276"/>
                              </a:lnTo>
                              <a:lnTo>
                                <a:pt x="303" y="285"/>
                              </a:lnTo>
                              <a:lnTo>
                                <a:pt x="293" y="297"/>
                              </a:lnTo>
                              <a:lnTo>
                                <a:pt x="286" y="309"/>
                              </a:lnTo>
                              <a:lnTo>
                                <a:pt x="283" y="325"/>
                              </a:lnTo>
                              <a:lnTo>
                                <a:pt x="287" y="342"/>
                              </a:lnTo>
                              <a:lnTo>
                                <a:pt x="294" y="355"/>
                              </a:lnTo>
                              <a:lnTo>
                                <a:pt x="308" y="366"/>
                              </a:lnTo>
                              <a:lnTo>
                                <a:pt x="324" y="375"/>
                              </a:lnTo>
                              <a:lnTo>
                                <a:pt x="342" y="379"/>
                              </a:lnTo>
                              <a:lnTo>
                                <a:pt x="364" y="383"/>
                              </a:lnTo>
                              <a:lnTo>
                                <a:pt x="385" y="383"/>
                              </a:lnTo>
                              <a:lnTo>
                                <a:pt x="419" y="380"/>
                              </a:lnTo>
                              <a:lnTo>
                                <a:pt x="448" y="373"/>
                              </a:lnTo>
                              <a:lnTo>
                                <a:pt x="474" y="362"/>
                              </a:lnTo>
                              <a:lnTo>
                                <a:pt x="494" y="348"/>
                              </a:lnTo>
                              <a:lnTo>
                                <a:pt x="508" y="329"/>
                              </a:lnTo>
                              <a:lnTo>
                                <a:pt x="516" y="309"/>
                              </a:lnTo>
                              <a:lnTo>
                                <a:pt x="520" y="288"/>
                              </a:lnTo>
                              <a:lnTo>
                                <a:pt x="518" y="266"/>
                              </a:lnTo>
                              <a:lnTo>
                                <a:pt x="511" y="249"/>
                              </a:lnTo>
                              <a:lnTo>
                                <a:pt x="498" y="236"/>
                              </a:lnTo>
                              <a:lnTo>
                                <a:pt x="482" y="227"/>
                              </a:lnTo>
                              <a:lnTo>
                                <a:pt x="462" y="222"/>
                              </a:lnTo>
                              <a:lnTo>
                                <a:pt x="441" y="220"/>
                              </a:lnTo>
                              <a:lnTo>
                                <a:pt x="368" y="218"/>
                              </a:lnTo>
                              <a:lnTo>
                                <a:pt x="366" y="218"/>
                              </a:lnTo>
                              <a:lnTo>
                                <a:pt x="362" y="218"/>
                              </a:lnTo>
                              <a:lnTo>
                                <a:pt x="359" y="216"/>
                              </a:lnTo>
                              <a:lnTo>
                                <a:pt x="355" y="215"/>
                              </a:lnTo>
                              <a:lnTo>
                                <a:pt x="352" y="212"/>
                              </a:lnTo>
                              <a:lnTo>
                                <a:pt x="349" y="209"/>
                              </a:lnTo>
                              <a:lnTo>
                                <a:pt x="349" y="206"/>
                              </a:lnTo>
                              <a:lnTo>
                                <a:pt x="352" y="198"/>
                              </a:lnTo>
                              <a:lnTo>
                                <a:pt x="359" y="191"/>
                              </a:lnTo>
                              <a:lnTo>
                                <a:pt x="371" y="182"/>
                              </a:lnTo>
                              <a:lnTo>
                                <a:pt x="386" y="185"/>
                              </a:lnTo>
                              <a:lnTo>
                                <a:pt x="402" y="186"/>
                              </a:lnTo>
                              <a:lnTo>
                                <a:pt x="420" y="185"/>
                              </a:lnTo>
                              <a:lnTo>
                                <a:pt x="438" y="179"/>
                              </a:lnTo>
                              <a:lnTo>
                                <a:pt x="455" y="171"/>
                              </a:lnTo>
                              <a:lnTo>
                                <a:pt x="471" y="158"/>
                              </a:lnTo>
                              <a:lnTo>
                                <a:pt x="485" y="141"/>
                              </a:lnTo>
                              <a:lnTo>
                                <a:pt x="494" y="120"/>
                              </a:lnTo>
                              <a:lnTo>
                                <a:pt x="496" y="94"/>
                              </a:lnTo>
                              <a:lnTo>
                                <a:pt x="494" y="75"/>
                              </a:lnTo>
                              <a:lnTo>
                                <a:pt x="487" y="56"/>
                              </a:lnTo>
                              <a:lnTo>
                                <a:pt x="475" y="39"/>
                              </a:lnTo>
                              <a:lnTo>
                                <a:pt x="520" y="41"/>
                              </a:lnTo>
                              <a:close/>
                              <a:moveTo>
                                <a:pt x="257" y="281"/>
                              </a:moveTo>
                              <a:lnTo>
                                <a:pt x="257" y="257"/>
                              </a:lnTo>
                              <a:lnTo>
                                <a:pt x="228" y="251"/>
                              </a:lnTo>
                              <a:lnTo>
                                <a:pt x="228" y="75"/>
                              </a:lnTo>
                              <a:lnTo>
                                <a:pt x="226" y="53"/>
                              </a:lnTo>
                              <a:lnTo>
                                <a:pt x="221" y="36"/>
                              </a:lnTo>
                              <a:lnTo>
                                <a:pt x="211" y="22"/>
                              </a:lnTo>
                              <a:lnTo>
                                <a:pt x="198" y="12"/>
                              </a:lnTo>
                              <a:lnTo>
                                <a:pt x="180" y="5"/>
                              </a:lnTo>
                              <a:lnTo>
                                <a:pt x="158" y="3"/>
                              </a:lnTo>
                              <a:lnTo>
                                <a:pt x="139" y="5"/>
                              </a:lnTo>
                              <a:lnTo>
                                <a:pt x="119" y="14"/>
                              </a:lnTo>
                              <a:lnTo>
                                <a:pt x="102" y="24"/>
                              </a:lnTo>
                              <a:lnTo>
                                <a:pt x="86" y="36"/>
                              </a:lnTo>
                              <a:lnTo>
                                <a:pt x="86" y="3"/>
                              </a:lnTo>
                              <a:lnTo>
                                <a:pt x="71" y="3"/>
                              </a:lnTo>
                              <a:lnTo>
                                <a:pt x="0" y="19"/>
                              </a:lnTo>
                              <a:lnTo>
                                <a:pt x="0" y="42"/>
                              </a:lnTo>
                              <a:lnTo>
                                <a:pt x="34" y="46"/>
                              </a:lnTo>
                              <a:lnTo>
                                <a:pt x="34" y="251"/>
                              </a:lnTo>
                              <a:lnTo>
                                <a:pt x="0" y="259"/>
                              </a:lnTo>
                              <a:lnTo>
                                <a:pt x="0" y="281"/>
                              </a:lnTo>
                              <a:lnTo>
                                <a:pt x="116" y="281"/>
                              </a:lnTo>
                              <a:lnTo>
                                <a:pt x="116" y="257"/>
                              </a:lnTo>
                              <a:lnTo>
                                <a:pt x="88" y="251"/>
                              </a:lnTo>
                              <a:lnTo>
                                <a:pt x="88" y="68"/>
                              </a:lnTo>
                              <a:lnTo>
                                <a:pt x="99" y="58"/>
                              </a:lnTo>
                              <a:lnTo>
                                <a:pt x="112" y="49"/>
                              </a:lnTo>
                              <a:lnTo>
                                <a:pt x="126" y="44"/>
                              </a:lnTo>
                              <a:lnTo>
                                <a:pt x="141" y="42"/>
                              </a:lnTo>
                              <a:lnTo>
                                <a:pt x="154" y="44"/>
                              </a:lnTo>
                              <a:lnTo>
                                <a:pt x="163" y="51"/>
                              </a:lnTo>
                              <a:lnTo>
                                <a:pt x="168" y="59"/>
                              </a:lnTo>
                              <a:lnTo>
                                <a:pt x="171" y="70"/>
                              </a:lnTo>
                              <a:lnTo>
                                <a:pt x="173" y="80"/>
                              </a:lnTo>
                              <a:lnTo>
                                <a:pt x="173" y="87"/>
                              </a:lnTo>
                              <a:lnTo>
                                <a:pt x="173" y="253"/>
                              </a:lnTo>
                              <a:lnTo>
                                <a:pt x="143" y="259"/>
                              </a:lnTo>
                              <a:lnTo>
                                <a:pt x="143" y="281"/>
                              </a:lnTo>
                              <a:lnTo>
                                <a:pt x="257" y="281"/>
                              </a:lnTo>
                              <a:close/>
                              <a:moveTo>
                                <a:pt x="738" y="860"/>
                              </a:moveTo>
                              <a:lnTo>
                                <a:pt x="738" y="836"/>
                              </a:lnTo>
                              <a:lnTo>
                                <a:pt x="707" y="829"/>
                              </a:lnTo>
                              <a:lnTo>
                                <a:pt x="707" y="650"/>
                              </a:lnTo>
                              <a:lnTo>
                                <a:pt x="704" y="629"/>
                              </a:lnTo>
                              <a:lnTo>
                                <a:pt x="697" y="612"/>
                              </a:lnTo>
                              <a:lnTo>
                                <a:pt x="687" y="599"/>
                              </a:lnTo>
                              <a:lnTo>
                                <a:pt x="673" y="590"/>
                              </a:lnTo>
                              <a:lnTo>
                                <a:pt x="656" y="584"/>
                              </a:lnTo>
                              <a:lnTo>
                                <a:pt x="635" y="582"/>
                              </a:lnTo>
                              <a:lnTo>
                                <a:pt x="614" y="585"/>
                              </a:lnTo>
                              <a:lnTo>
                                <a:pt x="594" y="594"/>
                              </a:lnTo>
                              <a:lnTo>
                                <a:pt x="576" y="605"/>
                              </a:lnTo>
                              <a:lnTo>
                                <a:pt x="560" y="619"/>
                              </a:lnTo>
                              <a:lnTo>
                                <a:pt x="549" y="604"/>
                              </a:lnTo>
                              <a:lnTo>
                                <a:pt x="533" y="592"/>
                              </a:lnTo>
                              <a:lnTo>
                                <a:pt x="516" y="585"/>
                              </a:lnTo>
                              <a:lnTo>
                                <a:pt x="496" y="584"/>
                              </a:lnTo>
                              <a:lnTo>
                                <a:pt x="468" y="588"/>
                              </a:lnTo>
                              <a:lnTo>
                                <a:pt x="443" y="599"/>
                              </a:lnTo>
                              <a:lnTo>
                                <a:pt x="419" y="616"/>
                              </a:lnTo>
                              <a:lnTo>
                                <a:pt x="419" y="580"/>
                              </a:lnTo>
                              <a:lnTo>
                                <a:pt x="405" y="580"/>
                              </a:lnTo>
                              <a:lnTo>
                                <a:pt x="334" y="597"/>
                              </a:lnTo>
                              <a:lnTo>
                                <a:pt x="334" y="616"/>
                              </a:lnTo>
                              <a:lnTo>
                                <a:pt x="366" y="622"/>
                              </a:lnTo>
                              <a:lnTo>
                                <a:pt x="366" y="830"/>
                              </a:lnTo>
                              <a:lnTo>
                                <a:pt x="334" y="837"/>
                              </a:lnTo>
                              <a:lnTo>
                                <a:pt x="334" y="860"/>
                              </a:lnTo>
                              <a:lnTo>
                                <a:pt x="448" y="860"/>
                              </a:lnTo>
                              <a:lnTo>
                                <a:pt x="448" y="836"/>
                              </a:lnTo>
                              <a:lnTo>
                                <a:pt x="423" y="829"/>
                              </a:lnTo>
                              <a:lnTo>
                                <a:pt x="423" y="648"/>
                              </a:lnTo>
                              <a:lnTo>
                                <a:pt x="433" y="638"/>
                              </a:lnTo>
                              <a:lnTo>
                                <a:pt x="444" y="629"/>
                              </a:lnTo>
                              <a:lnTo>
                                <a:pt x="458" y="624"/>
                              </a:lnTo>
                              <a:lnTo>
                                <a:pt x="475" y="621"/>
                              </a:lnTo>
                              <a:lnTo>
                                <a:pt x="488" y="624"/>
                              </a:lnTo>
                              <a:lnTo>
                                <a:pt x="496" y="629"/>
                              </a:lnTo>
                              <a:lnTo>
                                <a:pt x="504" y="636"/>
                              </a:lnTo>
                              <a:lnTo>
                                <a:pt x="508" y="646"/>
                              </a:lnTo>
                              <a:lnTo>
                                <a:pt x="509" y="657"/>
                              </a:lnTo>
                              <a:lnTo>
                                <a:pt x="509" y="669"/>
                              </a:lnTo>
                              <a:lnTo>
                                <a:pt x="509" y="830"/>
                              </a:lnTo>
                              <a:lnTo>
                                <a:pt x="478" y="837"/>
                              </a:lnTo>
                              <a:lnTo>
                                <a:pt x="478" y="860"/>
                              </a:lnTo>
                              <a:lnTo>
                                <a:pt x="593" y="860"/>
                              </a:lnTo>
                              <a:lnTo>
                                <a:pt x="593" y="836"/>
                              </a:lnTo>
                              <a:lnTo>
                                <a:pt x="564" y="829"/>
                              </a:lnTo>
                              <a:lnTo>
                                <a:pt x="564" y="648"/>
                              </a:lnTo>
                              <a:lnTo>
                                <a:pt x="576" y="638"/>
                              </a:lnTo>
                              <a:lnTo>
                                <a:pt x="588" y="629"/>
                              </a:lnTo>
                              <a:lnTo>
                                <a:pt x="602" y="624"/>
                              </a:lnTo>
                              <a:lnTo>
                                <a:pt x="617" y="621"/>
                              </a:lnTo>
                              <a:lnTo>
                                <a:pt x="631" y="624"/>
                              </a:lnTo>
                              <a:lnTo>
                                <a:pt x="641" y="629"/>
                              </a:lnTo>
                              <a:lnTo>
                                <a:pt x="646" y="639"/>
                              </a:lnTo>
                              <a:lnTo>
                                <a:pt x="649" y="649"/>
                              </a:lnTo>
                              <a:lnTo>
                                <a:pt x="651" y="659"/>
                              </a:lnTo>
                              <a:lnTo>
                                <a:pt x="651" y="667"/>
                              </a:lnTo>
                              <a:lnTo>
                                <a:pt x="651" y="830"/>
                              </a:lnTo>
                              <a:lnTo>
                                <a:pt x="621" y="837"/>
                              </a:lnTo>
                              <a:lnTo>
                                <a:pt x="621" y="860"/>
                              </a:lnTo>
                              <a:lnTo>
                                <a:pt x="738" y="860"/>
                              </a:lnTo>
                              <a:close/>
                              <a:moveTo>
                                <a:pt x="267" y="479"/>
                              </a:moveTo>
                              <a:lnTo>
                                <a:pt x="265" y="466"/>
                              </a:lnTo>
                              <a:lnTo>
                                <a:pt x="257" y="454"/>
                              </a:lnTo>
                              <a:lnTo>
                                <a:pt x="246" y="447"/>
                              </a:lnTo>
                              <a:lnTo>
                                <a:pt x="232" y="444"/>
                              </a:lnTo>
                              <a:lnTo>
                                <a:pt x="218" y="447"/>
                              </a:lnTo>
                              <a:lnTo>
                                <a:pt x="207" y="454"/>
                              </a:lnTo>
                              <a:lnTo>
                                <a:pt x="198" y="466"/>
                              </a:lnTo>
                              <a:lnTo>
                                <a:pt x="195" y="481"/>
                              </a:lnTo>
                              <a:lnTo>
                                <a:pt x="198" y="495"/>
                              </a:lnTo>
                              <a:lnTo>
                                <a:pt x="205" y="506"/>
                              </a:lnTo>
                              <a:lnTo>
                                <a:pt x="218" y="515"/>
                              </a:lnTo>
                              <a:lnTo>
                                <a:pt x="232" y="517"/>
                              </a:lnTo>
                              <a:lnTo>
                                <a:pt x="246" y="515"/>
                              </a:lnTo>
                              <a:lnTo>
                                <a:pt x="257" y="506"/>
                              </a:lnTo>
                              <a:lnTo>
                                <a:pt x="265" y="493"/>
                              </a:lnTo>
                              <a:lnTo>
                                <a:pt x="267" y="479"/>
                              </a:lnTo>
                              <a:close/>
                              <a:moveTo>
                                <a:pt x="294" y="860"/>
                              </a:moveTo>
                              <a:lnTo>
                                <a:pt x="294" y="836"/>
                              </a:lnTo>
                              <a:lnTo>
                                <a:pt x="263" y="829"/>
                              </a:lnTo>
                              <a:lnTo>
                                <a:pt x="263" y="582"/>
                              </a:lnTo>
                              <a:lnTo>
                                <a:pt x="249" y="582"/>
                              </a:lnTo>
                              <a:lnTo>
                                <a:pt x="178" y="601"/>
                              </a:lnTo>
                              <a:lnTo>
                                <a:pt x="178" y="619"/>
                              </a:lnTo>
                              <a:lnTo>
                                <a:pt x="209" y="625"/>
                              </a:lnTo>
                              <a:lnTo>
                                <a:pt x="209" y="830"/>
                              </a:lnTo>
                              <a:lnTo>
                                <a:pt x="178" y="837"/>
                              </a:lnTo>
                              <a:lnTo>
                                <a:pt x="178" y="860"/>
                              </a:lnTo>
                              <a:lnTo>
                                <a:pt x="294" y="860"/>
                              </a:lnTo>
                              <a:close/>
                              <a:moveTo>
                                <a:pt x="479" y="308"/>
                              </a:moveTo>
                              <a:lnTo>
                                <a:pt x="475" y="322"/>
                              </a:lnTo>
                              <a:lnTo>
                                <a:pt x="464" y="335"/>
                              </a:lnTo>
                              <a:lnTo>
                                <a:pt x="446" y="345"/>
                              </a:lnTo>
                              <a:lnTo>
                                <a:pt x="423" y="350"/>
                              </a:lnTo>
                              <a:lnTo>
                                <a:pt x="396" y="353"/>
                              </a:lnTo>
                              <a:lnTo>
                                <a:pt x="378" y="352"/>
                              </a:lnTo>
                              <a:lnTo>
                                <a:pt x="361" y="346"/>
                              </a:lnTo>
                              <a:lnTo>
                                <a:pt x="349" y="339"/>
                              </a:lnTo>
                              <a:lnTo>
                                <a:pt x="341" y="328"/>
                              </a:lnTo>
                              <a:lnTo>
                                <a:pt x="338" y="314"/>
                              </a:lnTo>
                              <a:lnTo>
                                <a:pt x="339" y="300"/>
                              </a:lnTo>
                              <a:lnTo>
                                <a:pt x="345" y="288"/>
                              </a:lnTo>
                              <a:lnTo>
                                <a:pt x="351" y="280"/>
                              </a:lnTo>
                              <a:lnTo>
                                <a:pt x="358" y="271"/>
                              </a:lnTo>
                              <a:lnTo>
                                <a:pt x="389" y="273"/>
                              </a:lnTo>
                              <a:lnTo>
                                <a:pt x="414" y="276"/>
                              </a:lnTo>
                              <a:lnTo>
                                <a:pt x="433" y="277"/>
                              </a:lnTo>
                              <a:lnTo>
                                <a:pt x="447" y="280"/>
                              </a:lnTo>
                              <a:lnTo>
                                <a:pt x="458" y="281"/>
                              </a:lnTo>
                              <a:lnTo>
                                <a:pt x="467" y="284"/>
                              </a:lnTo>
                              <a:lnTo>
                                <a:pt x="474" y="288"/>
                              </a:lnTo>
                              <a:lnTo>
                                <a:pt x="478" y="297"/>
                              </a:lnTo>
                              <a:lnTo>
                                <a:pt x="479" y="308"/>
                              </a:lnTo>
                              <a:close/>
                              <a:moveTo>
                                <a:pt x="752" y="138"/>
                              </a:moveTo>
                              <a:lnTo>
                                <a:pt x="752" y="117"/>
                              </a:lnTo>
                              <a:lnTo>
                                <a:pt x="750" y="94"/>
                              </a:lnTo>
                              <a:lnTo>
                                <a:pt x="745" y="73"/>
                              </a:lnTo>
                              <a:lnTo>
                                <a:pt x="740" y="53"/>
                              </a:lnTo>
                              <a:lnTo>
                                <a:pt x="730" y="36"/>
                              </a:lnTo>
                              <a:lnTo>
                                <a:pt x="718" y="21"/>
                              </a:lnTo>
                              <a:lnTo>
                                <a:pt x="701" y="10"/>
                              </a:lnTo>
                              <a:lnTo>
                                <a:pt x="682" y="3"/>
                              </a:lnTo>
                              <a:lnTo>
                                <a:pt x="656" y="0"/>
                              </a:lnTo>
                              <a:lnTo>
                                <a:pt x="631" y="3"/>
                              </a:lnTo>
                              <a:lnTo>
                                <a:pt x="610" y="11"/>
                              </a:lnTo>
                              <a:lnTo>
                                <a:pt x="593" y="25"/>
                              </a:lnTo>
                              <a:lnTo>
                                <a:pt x="580" y="42"/>
                              </a:lnTo>
                              <a:lnTo>
                                <a:pt x="569" y="62"/>
                              </a:lnTo>
                              <a:lnTo>
                                <a:pt x="561" y="83"/>
                              </a:lnTo>
                              <a:lnTo>
                                <a:pt x="556" y="106"/>
                              </a:lnTo>
                              <a:lnTo>
                                <a:pt x="553" y="128"/>
                              </a:lnTo>
                              <a:lnTo>
                                <a:pt x="553" y="150"/>
                              </a:lnTo>
                              <a:lnTo>
                                <a:pt x="554" y="184"/>
                              </a:lnTo>
                              <a:lnTo>
                                <a:pt x="561" y="213"/>
                              </a:lnTo>
                              <a:lnTo>
                                <a:pt x="571" y="239"/>
                              </a:lnTo>
                              <a:lnTo>
                                <a:pt x="587" y="259"/>
                              </a:lnTo>
                              <a:lnTo>
                                <a:pt x="605" y="274"/>
                              </a:lnTo>
                              <a:lnTo>
                                <a:pt x="628" y="284"/>
                              </a:lnTo>
                              <a:lnTo>
                                <a:pt x="655" y="287"/>
                              </a:lnTo>
                              <a:lnTo>
                                <a:pt x="679" y="285"/>
                              </a:lnTo>
                              <a:lnTo>
                                <a:pt x="697" y="280"/>
                              </a:lnTo>
                              <a:lnTo>
                                <a:pt x="714" y="271"/>
                              </a:lnTo>
                              <a:lnTo>
                                <a:pt x="728" y="259"/>
                              </a:lnTo>
                              <a:lnTo>
                                <a:pt x="740" y="242"/>
                              </a:lnTo>
                              <a:lnTo>
                                <a:pt x="752" y="222"/>
                              </a:lnTo>
                              <a:lnTo>
                                <a:pt x="727" y="212"/>
                              </a:lnTo>
                              <a:lnTo>
                                <a:pt x="717" y="225"/>
                              </a:lnTo>
                              <a:lnTo>
                                <a:pt x="706" y="236"/>
                              </a:lnTo>
                              <a:lnTo>
                                <a:pt x="693" y="244"/>
                              </a:lnTo>
                              <a:lnTo>
                                <a:pt x="676" y="247"/>
                              </a:lnTo>
                              <a:lnTo>
                                <a:pt x="658" y="244"/>
                              </a:lnTo>
                              <a:lnTo>
                                <a:pt x="642" y="237"/>
                              </a:lnTo>
                              <a:lnTo>
                                <a:pt x="631" y="225"/>
                              </a:lnTo>
                              <a:lnTo>
                                <a:pt x="622" y="210"/>
                              </a:lnTo>
                              <a:lnTo>
                                <a:pt x="617" y="193"/>
                              </a:lnTo>
                              <a:lnTo>
                                <a:pt x="612" y="175"/>
                              </a:lnTo>
                              <a:lnTo>
                                <a:pt x="611" y="157"/>
                              </a:lnTo>
                              <a:lnTo>
                                <a:pt x="610" y="138"/>
                              </a:lnTo>
                              <a:lnTo>
                                <a:pt x="752" y="138"/>
                              </a:lnTo>
                              <a:close/>
                              <a:moveTo>
                                <a:pt x="696" y="111"/>
                              </a:moveTo>
                              <a:lnTo>
                                <a:pt x="610" y="111"/>
                              </a:lnTo>
                              <a:lnTo>
                                <a:pt x="611" y="96"/>
                              </a:lnTo>
                              <a:lnTo>
                                <a:pt x="614" y="80"/>
                              </a:lnTo>
                              <a:lnTo>
                                <a:pt x="618" y="65"/>
                              </a:lnTo>
                              <a:lnTo>
                                <a:pt x="624" y="49"/>
                              </a:lnTo>
                              <a:lnTo>
                                <a:pt x="632" y="38"/>
                              </a:lnTo>
                              <a:lnTo>
                                <a:pt x="644" y="29"/>
                              </a:lnTo>
                              <a:lnTo>
                                <a:pt x="656" y="27"/>
                              </a:lnTo>
                              <a:lnTo>
                                <a:pt x="669" y="29"/>
                              </a:lnTo>
                              <a:lnTo>
                                <a:pt x="679" y="38"/>
                              </a:lnTo>
                              <a:lnTo>
                                <a:pt x="686" y="49"/>
                              </a:lnTo>
                              <a:lnTo>
                                <a:pt x="690" y="65"/>
                              </a:lnTo>
                              <a:lnTo>
                                <a:pt x="693" y="80"/>
                              </a:lnTo>
                              <a:lnTo>
                                <a:pt x="694" y="96"/>
                              </a:lnTo>
                              <a:lnTo>
                                <a:pt x="696" y="11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FFFFFF"/>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193F5" id="Gruppierung 2" o:spid="_x0000_s1026" style="position:absolute;margin-left:405.65pt;margin-top:15.7pt;width:109.65pt;height:33.6pt;z-index:251659264;mso-position-horizontal-relative:page;mso-position-vertical-relative:page" coordorigin="2266,1129" coordsize="1645,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" o:allowincell="f">
              <o:lock v:ext="edit" aspectratio="t"/>
              <v:rect id="AutoShape 3" o:spid="_x0000_s1027" style="position:absolute;left:2266;top:1139;width:1645;height:4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" filled="f" stroked="f">
                <o:lock v:ext="edit" aspectratio="t" text="t"/>
              </v:rect>
              <v:shape id="Freeform 4" o:spid="_x0000_s1028" style="position:absolute;left:2266;top:1129;width:475;height:475;visibility:visible;mso-wrap-style:square;v-text-anchor:top" coordsize="1075,1075" o:bwmode="black"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" path="m673,283l537,179,403,283,373,244,537,116,701,244r-28,39xm833,986r,-314l887,672r,215l912,853r27,-36l962,778r22,-43l1003,688r12,-47l1022,590r3,-52l1022,476r-11,-60l993,360,969,306,938,256,902,211,861,170,816,133,766,102,714,78,658,60,600,49,537,46r-65,4l409,63,348,84r-57,28l240,148r-46,42l151,237r-34,52l89,346,68,406,55,470r-4,68l52,590r9,50l74,688r17,45l113,777r24,38l163,853r25,34l188,672r55,l243,986,191,948,143,903,102,852,66,797,38,737,18,674,6,607,,538,4,470,17,405,37,343,64,285,98,231r38,-51l181,136,231,97,286,63,344,36,406,16,471,5,537,r68,5l670,16r63,20l791,63r53,34l895,136r44,44l979,231r34,54l1039,343r20,62l1070,470r5,68l1070,607r-12,67l1037,737r-29,60l974,852r-42,51l885,948r-52,38xm618,1070r,-747l672,323r,736l645,1064r-27,6xm725,1042r,-370l781,672r,345l752,1030r-27,12xm537,1075r-12,-1l511,1074r,-751l564,323r,751l552,1074r-15,1xm403,1059r,-736l457,323r,747l430,1064r-27,-5xm296,1017r,-345l349,672r,370l322,1030r-26,-13xe" fillcolor="black" stroked="f">
                <v:path arrowok="t" o:connecttype="custom" o:connectlocs="35,24;61,21;72,58;79,74;85,64;88,51;87,36;81,22;71,11;57,5;41,4;25,10;13,20;6,35;4,51;8,63;14,74;21,58;12,78;4,64;0,46;3,30;12,15;25,5;41,0;58,1;73,8;84,20;91,35;92,52;87,69;76,82;53,28;56,92;62,58;65,89;46,93;49,28;46,93;39,28;35,91;30,58;26,87" o:connectangles="0,0,0,0,0,0,0,0,0,0,0,0,0,0,0,0,0,0,0,0,0,0,0,0,0,0,0,0,0,0,0,0,0,0,0,0,0,0,0,0,0,0,0"/>
                <o:lock v:ext="edit" verticies="t"/>
              </v:shape>
              <v:shape id="Freeform 5" o:spid="_x0000_s1029" style="position:absolute;left:2831;top:1151;width:349;height:474;visibility:visible;mso-wrap-style:square;v-text-anchor:top" coordsize="789,1073" o:bwmode="black"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" path="m731,222r-86,l648,207r3,-16l655,176r6,-16l669,149r10,-9l693,138r13,2l716,149r7,11l727,176r3,15l731,207r,15xm789,249r-1,-21l787,205r-5,-21l775,164r-8,-17l754,132,739,121r-22,-7l692,111r-24,3l647,122r-17,14l616,153r-10,20l597,194r-4,23l590,239r-1,22l591,295r6,29l608,350r15,20l641,385r24,10l690,398r25,-2l734,391r17,-9l764,370r13,-17l788,333,764,323r-10,13l743,347r-14,8l713,358r-20,-3l679,348,668,336r-9,-15l654,304r-5,-18l647,268r-2,-19l789,249xm548,251r-3,-34l539,188,529,166,518,147,504,135,490,123r-14,-7l460,112r-13,-1l436,109r-24,3l391,121r-19,12l357,149r-12,20l336,190r-6,23l326,235r-2,23l327,293r9,31l348,350r17,21l385,385r23,10l433,398r23,-2l477,389r18,-12l512,361r14,-21l538,314r7,-29l548,251xm280,289r-2,-27l268,238,252,215,234,201,212,191r-21,-5l204,179r13,-7l229,160r12,-13l251,132r5,-17l259,92,256,71,248,50,235,30,217,16,197,6,176,2,157,,142,,105,2,68,3,,3,,27r39,7l39,362,,370r,22l65,392r10,l91,392r18,2l128,394r15,l153,394r14,l184,392r17,-3l220,385r17,-10l254,362r14,-19l275,327r4,-18l280,289xm690,730r,-34l624,698r-18,-2l586,692r-20,-3l539,692r-22,9l497,715r-16,18l471,756r-3,27l470,804r6,18l484,835r10,10l505,853r10,7l494,875r-16,14l467,904r-3,16l466,933r7,9l483,950r12,7l483,964r-12,10l461,985r-7,14l451,1015r3,17l463,1044r13,12l491,1063r20,5l531,1071r19,2l586,1070r30,-7l641,1051r20,-14l675,1019r8,-20l686,976r-3,-21l678,938,665,925r-14,-8l631,913r-23,-3l536,906r-2,l531,906r-5,-2l524,903r-5,-2l518,899r-1,-3l519,887r9,-8l538,870r17,3l570,875r17,-2l606,867r18,-8l640,846r12,-17l661,808r3,-25l661,763r-7,-17l644,729r46,1xm425,971r,-24l396,940r,-177l394,743r-6,-18l378,710r-13,-9l348,693r-21,-2l306,693r-19,9l270,712r-15,13l255,691r-17,l169,708r,22l201,736r,205l169,948r,23l285,971r,-24l255,940r,-184l272,743r17,-8l309,730r12,3l331,740r6,9l340,759r,9l340,777r,165l311,948r,23l425,971xm130,971r,-24l98,940r,-329l132,604r,-24l2,580r,26l39,611r,330l2,948r,23l130,971xm487,249r-2,14l485,279r-2,18l480,314r-4,17l468,347r-8,11l447,367r-14,3l419,367,406,355,396,340r-5,-23l386,290r-1,-31l385,246r,-15l386,213r3,-17l395,177r6,-15l410,149r12,-9l437,136r14,4l463,147r8,13l477,176r4,18l484,213r1,19l487,249xm193,99r-2,24l186,142r-7,14l167,164r-10,6l145,174r-12,l123,176r-28,l95,31r11,-4l119,26r13,-2l140,26r10,1l160,31r10,6l180,47r7,13l191,77r2,22xm215,285r-1,22l208,327r-11,17l181,357r-17,7l147,368r-17,2l111,368,95,361r,-158l119,203r14,l147,204r15,3l176,211r12,7l200,230r8,14l214,262r1,23xm606,785r-2,15l603,814r-4,12l591,838r-9,8l566,849r-13,-3l543,841r-7,-10l532,819r-3,-12l528,794r,-13l528,768r1,-14l532,742r4,-12l542,722r10,-7l565,713r12,2l589,722r7,10l600,744r3,13l604,771r2,14xm647,998r-5,14l631,1024r-17,10l590,1040r-25,1l545,1040r-16,-4l517,1027r-9,-10l505,1003r2,-14l512,978r6,-10l526,961r30,1l580,964r20,2l614,968r13,3l634,974r7,4l645,986r2,12xe" fillcolor="black" stroked="f">
                <v:path arrowok="t" o:connecttype="custom" o:connectlocs="58,13;63,16;67,14;56,11;51,23;60,34;66,28;58,29;47,22;41,10;31,13;29,28;41,34;24,25;18,15;22,6;12,0;0,32;12,34;22,31;54,60;42,63;44,74;41,81;39,87;47,92;59,84;46,78;45,77;53,75;57,64;34,64;25,61;17,64;22,65;29,65;12,84;0,52;42,23;39,32;33,22;35,13;42,17;15,13;8,3;15,3;18,28;8,31;16,19;52,70;46,72;46,64;52,63;54,88;44,87;50,83;56,86" o:connectangles="0,0,0,0,0,0,0,0,0,0,0,0,0,0,0,0,0,0,0,0,0,0,0,0,0,0,0,0,0,0,0,0,0,0,0,0,0,0,0,0,0,0,0,0,0,0,0,0,0,0,0,0,0,0,0,0,0"/>
                <o:lock v:ext="edit" verticies="t"/>
              </v:shape>
              <v:shape id="Freeform 6" o:spid="_x0000_s1030" style="position:absolute;left:3150;top:1141;width:390;height:442;visibility:visible;mso-wrap-style:square;v-text-anchor:top" coordsize="882,998" o:bwmode="black"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" path="m824,823r-86,l741,807r2,-15l748,775r5,-14l762,749r10,-8l786,738r13,3l808,749r8,12l820,775r3,17l824,807r,16xm683,35l680,21,673,10,661,3,647,,633,3r-13,7l613,21r-3,14l613,49r7,12l633,69r14,3l661,69r12,-8l680,49r3,-14xm709,414r,-24l678,384r,-247l664,137r-70,18l594,175r31,6l625,384r-31,8l594,414r115,xm565,171r-3,-14l555,147r-10,-7l533,138r-16,3l503,151r-13,16l478,186r,-50l461,136r-68,16l393,171r34,6l427,384r-34,8l393,414r126,l519,390r-40,-6l479,237r1,-8l485,219r7,-11l502,198r12,-9l544,205r7,-6l558,192r6,-10l565,171xm355,414r,-24l325,384r,-176l323,188r-5,-17l308,157,295,147r-15,-7l258,137r-21,3l217,148r-17,10l185,169,185,,169,,99,14r,20l131,39r,345l97,392r,22l212,414r,-24l185,384r,-181l198,194r11,-9l222,179r15,-1l251,181r9,7l265,198r3,11l270,222r,11l270,386r-27,6l243,414r112,xm646,993r,-24l615,962r,-177l613,765r-5,-17l599,735,585,724r-16,-6l548,715r-21,3l507,725r-17,12l475,748r,-171l461,577r-73,15l388,611r33,5l421,963r-34,7l387,993r115,l502,969r-27,-7l475,781r11,-9l499,764r14,-6l528,755r13,3l550,765r5,10l558,786r2,13l560,810r,154l533,970r,23l646,993xm350,993r,-24l319,962r,-385l305,577r-71,15l234,611r31,4l265,963r-32,7l233,993r117,xm882,850r-1,-23l879,806r-4,-21l868,765r-9,-18l847,732,831,721r-21,-7l784,711r-24,3l739,723r-17,12l708,752r-10,20l690,795r-5,22l683,840r-2,21l684,895r6,30l701,950r14,20l734,986r24,10l783,998r24,-1l827,991r17,-8l857,970r12,-17l881,933,857,922r-10,14l835,947r-14,9l806,959r-20,-3l772,949,760,936r-8,-14l746,905r-4,-18l739,868r-1,-18l882,850xm200,850r-1,-23l196,806r-3,-21l186,765r-8,-18l165,732,148,721r-20,-7l103,711r-26,3l56,723,39,735,26,752,15,772,8,795,4,817,1,840,,861r2,34l8,925r10,25l34,970r18,16l75,996r26,2l125,997r20,-6l161,983r14,-13l188,953r11,-20l174,922r-9,14l152,947r-12,9l123,959r-19,-3l90,949,77,936,69,922,63,905,60,887,58,868,56,850r144,xm142,823r-86,l58,807r2,-15l65,775r5,-14l79,749r11,-8l104,738r13,3l125,749r8,12l137,775r3,17l141,807r1,16xe" fillcolor="black" stroked="f">
                <v:path arrowok="t" o:connecttype="custom" o:connectlocs="65,67;69,64;71,70;57,0;53,3;57,6;61,34;51,16;61,36;46,12;41,12;37,33;42,33;43,17;49,16;28,18;24,12;16,15;11,4;19,34;19,16;23,18;21,36;53,68;49,62;41,65;36,54;43,84;44,66;48,68;46,86;27,50;23,84;76,72;73,63;64,63;59,71;61,82;70,87;76,81;69,83;65,79;17,74;15,65;7,62;1,69;1,81;9,87;16,83;12,83;6,80;17,74;6,67;10,64;12,70" o:connectangles="0,0,0,0,0,0,0,0,0,0,0,0,0,0,0,0,0,0,0,0,0,0,0,0,0,0,0,0,0,0,0,0,0,0,0,0,0,0,0,0,0,0,0,0,0,0,0,0,0,0,0,0,0,0,0"/>
                <o:lock v:ext="edit" verticies="t"/>
              </v:shape>
              <v:shape id="Freeform 7" o:spid="_x0000_s1031" style="position:absolute;left:3481;top:1199;width:430;height:381;visibility:visible;mso-wrap-style:square;v-text-anchor:top" coordsize="973,860" o:bwmode="black"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" path="m437,96r,14l434,126r-3,12l424,150r-11,7l399,160r-13,-3l376,151r-7,-8l365,131r-3,-12l361,104r,-12l361,79r1,-13l364,53r4,-11l375,32r8,-5l396,25r14,2l420,34r7,10l433,55r3,14l437,82r,14xm973,38l970,24,962,14,952,7,939,5,924,8,909,18,897,34,884,53r,-50l868,3,799,19r,19l832,44r,207l799,259r,22l925,281r,-24l885,251r,-147l887,96r4,-10l899,75,909,65r13,-9l950,72r7,-6l965,59r5,-10l973,38xm520,41r,-34l457,8,437,7,417,3,397,,372,3r-23,8l330,25,314,44r-8,24l301,93r3,23l310,133r7,14l327,157r11,8l348,172r-21,13l311,201r-11,14l296,230r2,13l304,254r10,7l328,267r-13,9l303,285r-10,12l286,309r-3,16l287,342r7,13l308,366r16,9l342,379r22,4l385,383r34,-3l448,373r26,-11l494,348r14,-19l516,309r4,-21l518,266r-7,-17l498,236r-16,-9l462,222r-21,-2l368,218r-2,l362,218r-3,-2l355,215r-3,-3l349,209r,-3l352,198r7,-7l371,182r15,3l402,186r18,-1l438,179r17,-8l471,158r14,-17l494,120r2,-26l494,75,487,56,475,39r45,2xm257,281r,-24l228,251r,-176l226,53,221,36,211,22,198,12,180,5,158,3,139,5r-20,9l102,24,86,36,86,3,71,3,,19,,42r34,4l34,251,,259r,22l116,281r,-24l88,251,88,68,99,58r13,-9l126,44r15,-2l154,44r9,7l168,59r3,11l173,80r,7l173,253r-30,6l143,281r114,xm738,860r,-24l707,829r,-179l704,629r-7,-17l687,599r-14,-9l656,584r-21,-2l614,585r-20,9l576,605r-16,14l549,604,533,592r-17,-7l496,584r-28,4l443,599r-24,17l419,580r-14,l334,597r,19l366,622r,208l334,837r,23l448,860r,-24l423,829r,-181l433,638r11,-9l458,624r17,-3l488,624r8,5l504,636r4,10l509,657r,12l509,830r-31,7l478,860r115,l593,836r-29,-7l564,648r12,-10l588,629r14,-5l617,621r14,3l641,629r5,10l649,649r2,10l651,667r,163l621,837r,23l738,860xm267,479r-2,-13l257,454r-11,-7l232,444r-14,3l207,454r-9,12l195,481r3,14l205,506r13,9l232,517r14,-2l257,506r8,-13l267,479xm294,860r,-24l263,829r,-247l249,582r-71,19l178,619r31,6l209,830r-31,7l178,860r116,xm479,308r-4,14l464,335r-18,10l423,350r-27,3l378,352r-17,-6l349,339r-8,-11l338,314r1,-14l345,288r6,-8l358,271r31,2l414,276r19,1l447,280r11,1l467,284r7,4l478,297r1,11xm752,138r,-21l750,94,745,73,740,53,730,36,718,21,701,10,682,3,656,,631,3r-21,8l593,25,580,42,569,62r-8,21l556,106r-3,22l553,150r1,34l561,213r10,26l587,259r18,15l628,284r27,3l679,285r18,-5l714,271r14,-12l740,242r12,-20l727,212r-10,13l706,236r-13,8l676,247r-18,-3l642,237,631,225r-9,-15l617,193r-5,-18l611,157r-1,-19l752,138xm696,111r-86,l611,96r3,-16l618,65r6,-16l632,38r12,-9l656,27r13,2l679,38r7,11l690,65r3,15l694,96r2,15xe" fillcolor="black" stroked="f">
                <v:path arrowok="t" o:connecttype="custom" o:connectlocs="36,14;31,10;32,4;37,4;84,2;77,3;72,4;76,22;80,5;45,4;32,0;26,10;28,16;27,23;24,28;31,33;44,29;42,20;31,19;31,17;39,15;42,5;20,7;14,0;6,0;0,24;10,4;15,6;22,24;60,53;51,52;43,51;29,52;39,75;39,54;44,57;51,73;53,54;56,58;23,40;17,40;21,45;23,72;18,72;40,29;30,29;31,23;40,25;65,8;59,0;49,5;49,19;59,25;63,19;56,21;53,12;53,6;59,4" o:connectangles="0,0,0,0,0,0,0,0,0,0,0,0,0,0,0,0,0,0,0,0,0,0,0,0,0,0,0,0,0,0,0,0,0,0,0,0,0,0,0,0,0,0,0,0,0,0,0,0,0,0,0,0,0,0,0,0,0,0"/>
                <o:lock v:ext="edit" verticies="t"/>
              </v:shape>
              <w10:wrap type="through" anchorx="page" anchory="page"/>
            </v:group>
          </w:pict>
        </mc:Fallback>
      </mc:AlternateContent>
    </w:r>
    <w:r>
      <w:rPr>
        <w:noProof/>
        <w:lang w:val="en-US" w:eastAsia="zh-CN" w:bidi="th-TH"/>
      </w:rPr>
      <w:drawing>
        <wp:anchor distT="0" distB="0" distL="114300" distR="114300" simplePos="0" relativeHeight="251660288" behindDoc="1" locked="0" layoutInCell="1" allowOverlap="1" wp14:anchorId="68420C6C" wp14:editId="0B83148B">
          <wp:simplePos x="0" y="0"/>
          <wp:positionH relativeFrom="column">
            <wp:posOffset>0</wp:posOffset>
          </wp:positionH>
          <wp:positionV relativeFrom="paragraph">
            <wp:posOffset>-249054</wp:posOffset>
          </wp:positionV>
          <wp:extent cx="1684655" cy="474980"/>
          <wp:effectExtent l="0" t="0" r="4445" b="0"/>
          <wp:wrapNone/>
          <wp:docPr id="19276704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70480" name="Grafik 1927670480"/>
                  <pic:cNvPicPr/>
                </pic:nvPicPr>
                <pic:blipFill>
                  <a:blip r:embed="rId1">
                    <a:extLst>
                      <a:ext uri="{28A0092B-C50C-407E-A947-70E740481C1C}">
                        <a14:useLocalDpi xmlns:a14="http://schemas.microsoft.com/office/drawing/2010/main" val="0"/>
                      </a:ext>
                    </a:extLst>
                  </a:blip>
                  <a:stretch>
                    <a:fillRect/>
                  </a:stretch>
                </pic:blipFill>
                <pic:spPr>
                  <a:xfrm>
                    <a:off x="0" y="0"/>
                    <a:ext cx="1684655" cy="474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7426DC"/>
    <w:multiLevelType w:val="multilevel"/>
    <w:tmpl w:val="4DFC3CDE"/>
    <w:lvl w:ilvl="0">
      <w:start w:val="1"/>
      <w:numFmt w:val="lowerLetter"/>
      <w:lvlText w:val="%1)"/>
      <w:lvlJc w:val="left"/>
      <w:rPr>
        <w:rFonts w:ascii="Arial" w:eastAsia="Times New Roman"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74527"/>
    <w:multiLevelType w:val="multilevel"/>
    <w:tmpl w:val="641272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0929EA"/>
    <w:multiLevelType w:val="multilevel"/>
    <w:tmpl w:val="596AC3CC"/>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3A6F4A"/>
    <w:multiLevelType w:val="multilevel"/>
    <w:tmpl w:val="324613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0D153B3"/>
    <w:multiLevelType w:val="multilevel"/>
    <w:tmpl w:val="7EB8F584"/>
    <w:lvl w:ilvl="0">
      <w:start w:val="1"/>
      <w:numFmt w:val="decimal"/>
      <w:lvlText w:val="%1.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A774B4"/>
    <w:multiLevelType w:val="multilevel"/>
    <w:tmpl w:val="BD70182E"/>
    <w:lvl w:ilvl="0">
      <w:start w:val="1"/>
      <w:numFmt w:val="bullet"/>
      <w:lvlText w:val=""/>
      <w:lvlJc w:val="left"/>
      <w:pPr>
        <w:ind w:left="1280" w:hanging="360"/>
      </w:pPr>
      <w:rPr>
        <w:rFonts w:ascii="Symbol" w:eastAsia="Times New Roman" w:hAnsi="Symbol" w:cs="Symbol" w:hint="default"/>
      </w:rPr>
    </w:lvl>
    <w:lvl w:ilvl="1">
      <w:start w:val="1"/>
      <w:numFmt w:val="bullet"/>
      <w:lvlText w:val="o"/>
      <w:lvlJc w:val="left"/>
      <w:pPr>
        <w:ind w:left="2000" w:hanging="360"/>
      </w:pPr>
      <w:rPr>
        <w:rFonts w:ascii="Courier New" w:hAnsi="Courier New" w:cs="Courier New" w:hint="default"/>
      </w:rPr>
    </w:lvl>
    <w:lvl w:ilvl="2">
      <w:start w:val="1"/>
      <w:numFmt w:val="bullet"/>
      <w:lvlText w:val=""/>
      <w:lvlJc w:val="left"/>
      <w:pPr>
        <w:ind w:left="2720" w:hanging="360"/>
      </w:pPr>
      <w:rPr>
        <w:rFonts w:ascii="Wingdings" w:hAnsi="Wingdings" w:cs="Wingdings" w:hint="default"/>
      </w:rPr>
    </w:lvl>
    <w:lvl w:ilvl="3">
      <w:start w:val="1"/>
      <w:numFmt w:val="bullet"/>
      <w:lvlText w:val=""/>
      <w:lvlJc w:val="left"/>
      <w:pPr>
        <w:ind w:left="3440" w:hanging="360"/>
      </w:pPr>
      <w:rPr>
        <w:rFonts w:ascii="Symbol" w:eastAsia="Times New Roman" w:hAnsi="Symbol" w:cs="Symbol" w:hint="default"/>
      </w:rPr>
    </w:lvl>
    <w:lvl w:ilvl="4">
      <w:start w:val="1"/>
      <w:numFmt w:val="bullet"/>
      <w:lvlText w:val="o"/>
      <w:lvlJc w:val="left"/>
      <w:pPr>
        <w:ind w:left="4160" w:hanging="360"/>
      </w:pPr>
      <w:rPr>
        <w:rFonts w:ascii="Courier New" w:hAnsi="Courier New" w:cs="Courier New" w:hint="default"/>
      </w:rPr>
    </w:lvl>
    <w:lvl w:ilvl="5">
      <w:start w:val="1"/>
      <w:numFmt w:val="bullet"/>
      <w:lvlText w:val=""/>
      <w:lvlJc w:val="left"/>
      <w:pPr>
        <w:ind w:left="4880" w:hanging="360"/>
      </w:pPr>
      <w:rPr>
        <w:rFonts w:ascii="Wingdings" w:hAnsi="Wingdings" w:cs="Wingdings" w:hint="default"/>
      </w:rPr>
    </w:lvl>
    <w:lvl w:ilvl="6">
      <w:start w:val="1"/>
      <w:numFmt w:val="bullet"/>
      <w:lvlText w:val=""/>
      <w:lvlJc w:val="left"/>
      <w:pPr>
        <w:ind w:left="5600" w:hanging="360"/>
      </w:pPr>
      <w:rPr>
        <w:rFonts w:ascii="Symbol" w:eastAsia="Times New Roman" w:hAnsi="Symbol" w:cs="Symbol" w:hint="default"/>
      </w:rPr>
    </w:lvl>
    <w:lvl w:ilvl="7">
      <w:start w:val="1"/>
      <w:numFmt w:val="bullet"/>
      <w:lvlText w:val="o"/>
      <w:lvlJc w:val="left"/>
      <w:pPr>
        <w:ind w:left="6320" w:hanging="360"/>
      </w:pPr>
      <w:rPr>
        <w:rFonts w:ascii="Courier New" w:hAnsi="Courier New" w:cs="Courier New" w:hint="default"/>
      </w:rPr>
    </w:lvl>
    <w:lvl w:ilvl="8">
      <w:start w:val="1"/>
      <w:numFmt w:val="bullet"/>
      <w:lvlText w:val=""/>
      <w:lvlJc w:val="left"/>
      <w:pPr>
        <w:ind w:left="7040" w:hanging="360"/>
      </w:pPr>
      <w:rPr>
        <w:rFonts w:ascii="Wingdings" w:hAnsi="Wingdings" w:cs="Wingdings" w:hint="default"/>
      </w:rPr>
    </w:lvl>
  </w:abstractNum>
  <w:abstractNum w:abstractNumId="6" w15:restartNumberingAfterBreak="0">
    <w:nsid w:val="2C8A66B0"/>
    <w:multiLevelType w:val="multilevel"/>
    <w:tmpl w:val="641272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640B97"/>
    <w:multiLevelType w:val="multilevel"/>
    <w:tmpl w:val="641272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D52F23"/>
    <w:multiLevelType w:val="hybridMultilevel"/>
    <w:tmpl w:val="35C4F7D2"/>
    <w:lvl w:ilvl="0" w:tplc="FFFFFFFF">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B5D3C"/>
    <w:multiLevelType w:val="hybridMultilevel"/>
    <w:tmpl w:val="AE4E815E"/>
    <w:lvl w:ilvl="0" w:tplc="758A9C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FC4451"/>
    <w:multiLevelType w:val="hybridMultilevel"/>
    <w:tmpl w:val="53BE1AD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5BC611B"/>
    <w:multiLevelType w:val="multilevel"/>
    <w:tmpl w:val="36F831F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81C0162"/>
    <w:multiLevelType w:val="multilevel"/>
    <w:tmpl w:val="2DF45BFE"/>
    <w:lvl w:ilvl="0">
      <w:start w:val="1"/>
      <w:numFmt w:val="decimal"/>
      <w:lvlText w:val="%1.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3330D3"/>
    <w:multiLevelType w:val="multilevel"/>
    <w:tmpl w:val="0EA2E06C"/>
    <w:lvl w:ilvl="0">
      <w:start w:val="1"/>
      <w:numFmt w:val="decimal"/>
      <w:lvlText w:val="%1.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770A0D"/>
    <w:multiLevelType w:val="multilevel"/>
    <w:tmpl w:val="8390D3A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eastAsia="Times New Roman"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eastAsia="Times New Roman"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17A1E81"/>
    <w:multiLevelType w:val="hybridMultilevel"/>
    <w:tmpl w:val="C6BCB088"/>
    <w:lvl w:ilvl="0" w:tplc="758A9CA8">
      <w:numFmt w:val="bullet"/>
      <w:lvlText w:val="-"/>
      <w:lvlJc w:val="left"/>
      <w:pPr>
        <w:ind w:left="1068" w:hanging="360"/>
      </w:pPr>
      <w:rPr>
        <w:rFonts w:ascii="Arial" w:eastAsia="Times New Roman"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7E072D5B"/>
    <w:multiLevelType w:val="multilevel"/>
    <w:tmpl w:val="BA3C29E0"/>
    <w:lvl w:ilvl="0">
      <w:start w:val="1"/>
      <w:numFmt w:val="decimal"/>
      <w:lvlText w:val="%1.1."/>
      <w:lvlJc w:val="left"/>
      <w:pPr>
        <w:ind w:left="360" w:hanging="360"/>
      </w:pPr>
      <w:rPr>
        <w:rFonts w:hint="default"/>
      </w:rPr>
    </w:lvl>
    <w:lvl w:ilvl="1">
      <w:start w:val="1"/>
      <w:numFmt w:val="decimal"/>
      <w:lvlText w:val="3.%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26123408">
    <w:abstractNumId w:val="1"/>
  </w:num>
  <w:num w:numId="2" w16cid:durableId="1297687639">
    <w:abstractNumId w:val="6"/>
  </w:num>
  <w:num w:numId="3" w16cid:durableId="384838360">
    <w:abstractNumId w:val="7"/>
  </w:num>
  <w:num w:numId="4" w16cid:durableId="1483620591">
    <w:abstractNumId w:val="10"/>
  </w:num>
  <w:num w:numId="5" w16cid:durableId="1690444171">
    <w:abstractNumId w:val="3"/>
  </w:num>
  <w:num w:numId="6" w16cid:durableId="1604654679">
    <w:abstractNumId w:val="5"/>
  </w:num>
  <w:num w:numId="7" w16cid:durableId="1960838620">
    <w:abstractNumId w:val="14"/>
  </w:num>
  <w:num w:numId="8" w16cid:durableId="1197540636">
    <w:abstractNumId w:val="2"/>
  </w:num>
  <w:num w:numId="9" w16cid:durableId="1217159842">
    <w:abstractNumId w:val="11"/>
  </w:num>
  <w:num w:numId="10" w16cid:durableId="270599576">
    <w:abstractNumId w:val="16"/>
  </w:num>
  <w:num w:numId="11" w16cid:durableId="1133713510">
    <w:abstractNumId w:val="12"/>
  </w:num>
  <w:num w:numId="12" w16cid:durableId="1148010460">
    <w:abstractNumId w:val="13"/>
  </w:num>
  <w:num w:numId="13" w16cid:durableId="177891078">
    <w:abstractNumId w:val="15"/>
  </w:num>
  <w:num w:numId="14" w16cid:durableId="99884108">
    <w:abstractNumId w:val="9"/>
  </w:num>
  <w:num w:numId="15" w16cid:durableId="1067143068">
    <w:abstractNumId w:val="0"/>
  </w:num>
  <w:num w:numId="16" w16cid:durableId="426267521">
    <w:abstractNumId w:val="4"/>
  </w:num>
  <w:num w:numId="17" w16cid:durableId="616257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C6"/>
    <w:rsid w:val="00075C61"/>
    <w:rsid w:val="00087109"/>
    <w:rsid w:val="00100CC1"/>
    <w:rsid w:val="0010109C"/>
    <w:rsid w:val="002C270A"/>
    <w:rsid w:val="00616B5C"/>
    <w:rsid w:val="006A42C6"/>
    <w:rsid w:val="006B08BC"/>
    <w:rsid w:val="0071035C"/>
    <w:rsid w:val="007867E7"/>
    <w:rsid w:val="008E0854"/>
    <w:rsid w:val="00907602"/>
    <w:rsid w:val="0092744F"/>
    <w:rsid w:val="009705BC"/>
    <w:rsid w:val="00B037CD"/>
    <w:rsid w:val="00B35FDD"/>
    <w:rsid w:val="00B361AC"/>
    <w:rsid w:val="00C45ED8"/>
    <w:rsid w:val="00D209A3"/>
    <w:rsid w:val="00DA3FDA"/>
    <w:rsid w:val="00E272C6"/>
    <w:rsid w:val="00E93E68"/>
    <w:rsid w:val="00E94AEB"/>
    <w:rsid w:val="00F02832"/>
    <w:rsid w:val="00F1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3A9E"/>
  <w15:chartTrackingRefBased/>
  <w15:docId w15:val="{E201FC45-1875-9546-A995-B6A75B27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
    <w:qFormat/>
    <w:rsid w:val="00E272C6"/>
    <w:pPr>
      <w:spacing w:after="240" w:line="300" w:lineRule="exact"/>
      <w:jc w:val="both"/>
    </w:pPr>
    <w:rPr>
      <w:rFonts w:ascii="Arial" w:eastAsia="Times New Roman" w:hAnsi="Arial" w:cs="Arial"/>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E272C6"/>
    <w:pPr>
      <w:widowControl w:val="0"/>
      <w:autoSpaceDE w:val="0"/>
      <w:autoSpaceDN w:val="0"/>
      <w:adjustRightInd w:val="0"/>
    </w:pPr>
    <w:rPr>
      <w:rFonts w:ascii="Arial" w:eastAsia="Times New Roman" w:hAnsi="Arial" w:cs="Arial"/>
      <w:color w:val="000000"/>
      <w:kern w:val="0"/>
      <w:lang w:eastAsia="de-DE"/>
      <w14:ligatures w14:val="none"/>
    </w:rPr>
  </w:style>
  <w:style w:type="paragraph" w:customStyle="1" w:styleId="Vordrucktext">
    <w:name w:val="Vordrucktext"/>
    <w:basedOn w:val="Default"/>
    <w:next w:val="Default"/>
    <w:uiPriority w:val="99"/>
    <w:rsid w:val="00E272C6"/>
    <w:rPr>
      <w:color w:val="auto"/>
    </w:rPr>
  </w:style>
  <w:style w:type="paragraph" w:customStyle="1" w:styleId="Vordruckberschrift2">
    <w:name w:val="Vordruck’«««berschrift 2"/>
    <w:basedOn w:val="Default"/>
    <w:next w:val="Default"/>
    <w:uiPriority w:val="99"/>
    <w:rsid w:val="00E272C6"/>
    <w:rPr>
      <w:color w:val="auto"/>
    </w:rPr>
  </w:style>
  <w:style w:type="paragraph" w:customStyle="1" w:styleId="Vordruckberschrift1">
    <w:name w:val="Vordruck’«««berschrift 1"/>
    <w:basedOn w:val="Default"/>
    <w:next w:val="Default"/>
    <w:uiPriority w:val="99"/>
    <w:rsid w:val="00E272C6"/>
    <w:rPr>
      <w:color w:val="auto"/>
    </w:rPr>
  </w:style>
  <w:style w:type="paragraph" w:styleId="KeinLeerraum">
    <w:name w:val="No Spacing"/>
    <w:uiPriority w:val="1"/>
    <w:qFormat/>
    <w:rsid w:val="00E272C6"/>
    <w:pPr>
      <w:jc w:val="both"/>
    </w:pPr>
    <w:rPr>
      <w:rFonts w:ascii="Arial" w:eastAsia="Times New Roman" w:hAnsi="Arial" w:cs="Arial"/>
      <w:kern w:val="0"/>
      <w:sz w:val="22"/>
      <w:szCs w:val="22"/>
      <w14:ligatures w14:val="none"/>
    </w:rPr>
  </w:style>
  <w:style w:type="paragraph" w:styleId="berarbeitung">
    <w:name w:val="Revision"/>
    <w:hidden/>
    <w:uiPriority w:val="99"/>
    <w:semiHidden/>
    <w:rsid w:val="00E272C6"/>
    <w:rPr>
      <w:rFonts w:ascii="Arial" w:eastAsia="Times New Roman" w:hAnsi="Arial" w:cs="Arial"/>
      <w:kern w:val="0"/>
      <w:sz w:val="22"/>
      <w:szCs w:val="22"/>
      <w14:ligatures w14:val="none"/>
    </w:rPr>
  </w:style>
  <w:style w:type="paragraph" w:styleId="Kopfzeile">
    <w:name w:val="header"/>
    <w:basedOn w:val="Standard"/>
    <w:link w:val="KopfzeileZchn"/>
    <w:uiPriority w:val="99"/>
    <w:unhideWhenUsed/>
    <w:rsid w:val="00E272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72C6"/>
    <w:rPr>
      <w:rFonts w:ascii="Arial" w:eastAsia="Times New Roman" w:hAnsi="Arial" w:cs="Arial"/>
      <w:kern w:val="0"/>
      <w:sz w:val="22"/>
      <w:szCs w:val="22"/>
      <w14:ligatures w14:val="none"/>
    </w:rPr>
  </w:style>
  <w:style w:type="paragraph" w:styleId="Fuzeile">
    <w:name w:val="footer"/>
    <w:basedOn w:val="Standard"/>
    <w:link w:val="FuzeileZchn"/>
    <w:uiPriority w:val="99"/>
    <w:unhideWhenUsed/>
    <w:rsid w:val="00E272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72C6"/>
    <w:rPr>
      <w:rFonts w:ascii="Arial" w:eastAsia="Times New Roman" w:hAnsi="Arial" w:cs="Arial"/>
      <w:kern w:val="0"/>
      <w:sz w:val="22"/>
      <w:szCs w:val="22"/>
      <w14:ligatures w14:val="none"/>
    </w:rPr>
  </w:style>
  <w:style w:type="character" w:styleId="Seitenzahl">
    <w:name w:val="page number"/>
    <w:basedOn w:val="Absatz-Standardschriftart"/>
    <w:uiPriority w:val="99"/>
    <w:semiHidden/>
    <w:unhideWhenUsed/>
    <w:rsid w:val="00E272C6"/>
  </w:style>
  <w:style w:type="paragraph" w:styleId="Kommentartext">
    <w:name w:val="annotation text"/>
    <w:basedOn w:val="Standard"/>
    <w:link w:val="KommentartextZchn"/>
    <w:uiPriority w:val="99"/>
    <w:semiHidden/>
    <w:rsid w:val="00B35FDD"/>
    <w:rPr>
      <w:rFonts w:cs="Times New Roman"/>
      <w:sz w:val="20"/>
      <w:szCs w:val="20"/>
      <w:lang w:val="x-none" w:eastAsia="x-none"/>
    </w:rPr>
  </w:style>
  <w:style w:type="character" w:customStyle="1" w:styleId="KommentartextZchn">
    <w:name w:val="Kommentartext Zchn"/>
    <w:basedOn w:val="Absatz-Standardschriftart"/>
    <w:link w:val="Kommentartext"/>
    <w:uiPriority w:val="99"/>
    <w:semiHidden/>
    <w:rsid w:val="00B35FDD"/>
    <w:rPr>
      <w:rFonts w:ascii="Arial" w:eastAsia="Times New Roman" w:hAnsi="Arial" w:cs="Times New Roman"/>
      <w:kern w:val="0"/>
      <w:sz w:val="20"/>
      <w:szCs w:val="20"/>
      <w:lang w:val="x-none" w:eastAsia="x-none"/>
      <w14:ligatures w14:val="none"/>
    </w:rPr>
  </w:style>
  <w:style w:type="character" w:styleId="Kommentarzeichen">
    <w:name w:val="annotation reference"/>
    <w:uiPriority w:val="99"/>
    <w:semiHidden/>
    <w:rsid w:val="00B35FDD"/>
    <w:rPr>
      <w:rFonts w:cs="Times New Roman"/>
      <w:sz w:val="16"/>
      <w:szCs w:val="16"/>
    </w:rPr>
  </w:style>
  <w:style w:type="paragraph" w:styleId="Kommentarthema">
    <w:name w:val="annotation subject"/>
    <w:basedOn w:val="Kommentartext"/>
    <w:next w:val="Kommentartext"/>
    <w:link w:val="KommentarthemaZchn"/>
    <w:uiPriority w:val="99"/>
    <w:semiHidden/>
    <w:unhideWhenUsed/>
    <w:rsid w:val="00087109"/>
    <w:pPr>
      <w:spacing w:line="240" w:lineRule="auto"/>
    </w:pPr>
    <w:rPr>
      <w:rFonts w:cs="Arial"/>
      <w:b/>
      <w:bCs/>
      <w:lang w:val="de-DE" w:eastAsia="en-US"/>
    </w:rPr>
  </w:style>
  <w:style w:type="character" w:customStyle="1" w:styleId="KommentarthemaZchn">
    <w:name w:val="Kommentarthema Zchn"/>
    <w:basedOn w:val="KommentartextZchn"/>
    <w:link w:val="Kommentarthema"/>
    <w:uiPriority w:val="99"/>
    <w:semiHidden/>
    <w:rsid w:val="00087109"/>
    <w:rPr>
      <w:rFonts w:ascii="Arial" w:eastAsia="Times New Roman" w:hAnsi="Arial" w:cs="Arial"/>
      <w:b/>
      <w:bCs/>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1896</Words>
  <Characters>11952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Lysann Palkowitsch</dc:creator>
  <cp:keywords/>
  <dc:description/>
  <cp:lastModifiedBy>Lysann Palkowitsch</cp:lastModifiedBy>
  <cp:revision>2</cp:revision>
  <dcterms:created xsi:type="dcterms:W3CDTF">2024-10-16T12:17:00Z</dcterms:created>
  <dcterms:modified xsi:type="dcterms:W3CDTF">2024-10-16T12:17:00Z</dcterms:modified>
</cp:coreProperties>
</file>